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6105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 основании запроса от </w:t>
            </w:r>
            <w:r w:rsidRPr="0066105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29.03.2021</w:t>
            </w:r>
            <w:r w:rsidRPr="0066105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поступившего на рассмотрение </w:t>
            </w:r>
            <w:r w:rsidRPr="0066105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02.04.2021</w:t>
            </w:r>
            <w:r w:rsidRPr="00661052">
              <w:rPr>
                <w:rFonts w:ascii="Times New Roman" w:eastAsia="Times New Roman" w:hAnsi="Times New Roman" w:cs="Times New Roman"/>
                <w:sz w:val="27"/>
                <w:szCs w:val="27"/>
              </w:rPr>
              <w:t>, сообщаем, что согласно записям Единого государственного реестра недвижимости: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Площадь кадастрового квартала: 34.71 Га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1052" w:rsidRPr="00661052" w:rsidRDefault="00661052" w:rsidP="0066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6105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Общие сведения об объектах недвижимости в кадастровом квартале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2"/>
              <w:gridCol w:w="1233"/>
              <w:gridCol w:w="1198"/>
              <w:gridCol w:w="1329"/>
              <w:gridCol w:w="1310"/>
              <w:gridCol w:w="927"/>
              <w:gridCol w:w="1691"/>
              <w:gridCol w:w="1291"/>
              <w:gridCol w:w="1070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" w:anchor="76:18:010901: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предпринимательской деятельности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6329020.95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" w:anchor="76:18:010901: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Местоположение установлен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 относительно ориентира, расположенного в границах участка. Ориентир рядом с домом №2.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Земли населенных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предпринимательская деятельность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215994.6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" w:anchor="76:18:010901: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Ориентир возле дома 2.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предпринимательская деятельность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183753.75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" w:anchor="76:18:010901:1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ориентира, расположенного в границах участка. Ориентир здание общежития.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2673218.34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" w:anchor="76:18:010901:1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Ориентир 5-этажный жилой дом.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жилую застройку Многоэтажную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3554722.11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9"/>
              <w:gridCol w:w="1246"/>
              <w:gridCol w:w="1211"/>
              <w:gridCol w:w="1344"/>
              <w:gridCol w:w="1324"/>
              <w:gridCol w:w="937"/>
              <w:gridCol w:w="1593"/>
              <w:gridCol w:w="1305"/>
              <w:gridCol w:w="1082"/>
            </w:tblGrid>
            <w:tr w:rsidR="00661052" w:rsidRPr="00661052" w:rsidTr="0003194B">
              <w:trPr>
                <w:tblCellSpacing w:w="15" w:type="dxa"/>
              </w:trPr>
              <w:tc>
                <w:tcPr>
                  <w:tcW w:w="25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7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1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0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3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03194B">
              <w:trPr>
                <w:tblCellSpacing w:w="15" w:type="dxa"/>
              </w:trPr>
              <w:tc>
                <w:tcPr>
                  <w:tcW w:w="25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7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1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0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3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03194B">
              <w:trPr>
                <w:tblCellSpacing w:w="15" w:type="dxa"/>
              </w:trPr>
              <w:tc>
                <w:tcPr>
                  <w:tcW w:w="25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72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" w:anchor="76:18:010901:1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76:18:010901:15</w:t>
                    </w:r>
                  </w:hyperlink>
                </w:p>
              </w:tc>
              <w:tc>
                <w:tcPr>
                  <w:tcW w:w="5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1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22</w:t>
                  </w:r>
                </w:p>
              </w:tc>
              <w:tc>
                <w:tcPr>
                  <w:tcW w:w="60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675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73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застройки административными зданиями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48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1669692.85</w:t>
                  </w:r>
                </w:p>
              </w:tc>
            </w:tr>
            <w:tr w:rsidR="00661052" w:rsidRPr="00661052" w:rsidTr="0003194B">
              <w:trPr>
                <w:tblCellSpacing w:w="15" w:type="dxa"/>
              </w:trPr>
              <w:tc>
                <w:tcPr>
                  <w:tcW w:w="25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72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" w:anchor="76:18:010901:1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76:18:010901:16</w:t>
                    </w:r>
                  </w:hyperlink>
                </w:p>
              </w:tc>
              <w:tc>
                <w:tcPr>
                  <w:tcW w:w="5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1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Ориентир магазин.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29</w:t>
                  </w:r>
                </w:p>
              </w:tc>
              <w:tc>
                <w:tcPr>
                  <w:tcW w:w="60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264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73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общественно-деловой застройки (эксплуатация магазина)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48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852353.04</w:t>
                  </w:r>
                </w:p>
              </w:tc>
            </w:tr>
            <w:tr w:rsidR="00661052" w:rsidRPr="00661052" w:rsidTr="0003194B">
              <w:trPr>
                <w:tblCellSpacing w:w="15" w:type="dxa"/>
              </w:trPr>
              <w:tc>
                <w:tcPr>
                  <w:tcW w:w="25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572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" w:anchor="76:18:010901:1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</w:t>
                    </w:r>
                  </w:hyperlink>
                </w:p>
              </w:tc>
              <w:tc>
                <w:tcPr>
                  <w:tcW w:w="5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1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5-этажный жилой дом.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19</w:t>
                  </w:r>
                </w:p>
              </w:tc>
              <w:tc>
                <w:tcPr>
                  <w:tcW w:w="60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73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установки и обслуживания киоска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48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20103.32</w:t>
                  </w:r>
                </w:p>
              </w:tc>
            </w:tr>
            <w:tr w:rsidR="00661052" w:rsidRPr="00661052" w:rsidTr="0003194B">
              <w:trPr>
                <w:tblCellSpacing w:w="15" w:type="dxa"/>
              </w:trPr>
              <w:tc>
                <w:tcPr>
                  <w:tcW w:w="25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72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" w:anchor="76:18:010901:1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</w:t>
                    </w:r>
                  </w:hyperlink>
                </w:p>
              </w:tc>
              <w:tc>
                <w:tcPr>
                  <w:tcW w:w="5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1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Ориентир 5-этажный жилой дом.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19</w:t>
                  </w:r>
                </w:p>
              </w:tc>
              <w:tc>
                <w:tcPr>
                  <w:tcW w:w="60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1271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73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48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4106557.14</w:t>
                  </w:r>
                </w:p>
              </w:tc>
            </w:tr>
            <w:tr w:rsidR="00661052" w:rsidRPr="00661052" w:rsidTr="0003194B">
              <w:trPr>
                <w:tblCellSpacing w:w="15" w:type="dxa"/>
              </w:trPr>
              <w:tc>
                <w:tcPr>
                  <w:tcW w:w="25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10</w:t>
                  </w:r>
                </w:p>
              </w:tc>
              <w:tc>
                <w:tcPr>
                  <w:tcW w:w="572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" w:anchor="76:18:010901:1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</w:t>
                    </w:r>
                  </w:hyperlink>
                </w:p>
              </w:tc>
              <w:tc>
                <w:tcPr>
                  <w:tcW w:w="5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1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Ориентир 5-этажный жилой дом.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20</w:t>
                  </w:r>
                </w:p>
              </w:tc>
              <w:tc>
                <w:tcPr>
                  <w:tcW w:w="60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1119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73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жилую застройку Многоэтажную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48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3611445.03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0"/>
              <w:gridCol w:w="1270"/>
              <w:gridCol w:w="1234"/>
              <w:gridCol w:w="1369"/>
              <w:gridCol w:w="1350"/>
              <w:gridCol w:w="954"/>
              <w:gridCol w:w="1422"/>
              <w:gridCol w:w="1330"/>
              <w:gridCol w:w="1102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" w:anchor="76:18:010901:2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проектирования и строительства оздоровительного комплекса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200145.92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" w:anchor="76:18:010901:2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15503312.67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" w:anchor="76:18:010901:2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установлено относительно ориентира, расположенного за пределами участка. Ориентир возле дома № 3.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Для гаражного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13901.08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" w:anchor="76:18:010901:2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возле дома № 3.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13901.3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" w:anchor="76:18:010901:2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возле дома № 3.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13901.51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7"/>
              <w:gridCol w:w="1289"/>
              <w:gridCol w:w="1253"/>
              <w:gridCol w:w="1390"/>
              <w:gridCol w:w="1370"/>
              <w:gridCol w:w="968"/>
              <w:gridCol w:w="1286"/>
              <w:gridCol w:w="1350"/>
              <w:gridCol w:w="1118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Кадастровый номер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Вид объекта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Площадь или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Категория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Виды разрешенн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Назначение (проектиру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Кадастровая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" w:anchor="76:18:010901:2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5-этажный жилой дом, гараж № 10.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16321.28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" w:anchor="76:18:010901:3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76:18:010901:30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установки металлического гаража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13297.48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" w:anchor="76:18:010901:3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76:18:010901:31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установки металлического гаража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13297.3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" w:anchor="76:18:010901:3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76:18:010901:32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19а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 +/-15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общественно-деловых целей (эксплуатация магазина)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1402659.85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" w:anchor="76:18:010901:3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76:18:010901:34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7а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Земли населенных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Для общественно-деловых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целей (эксплуатации торгового павильона)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137309.73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5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7"/>
              <w:gridCol w:w="1289"/>
              <w:gridCol w:w="1253"/>
              <w:gridCol w:w="1390"/>
              <w:gridCol w:w="1370"/>
              <w:gridCol w:w="968"/>
              <w:gridCol w:w="1286"/>
              <w:gridCol w:w="1350"/>
              <w:gridCol w:w="1118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" w:anchor="76:18:010901:3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76:18:010901:35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5-этажный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жилой дом.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1799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строительства объекта дорожного сервиса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3170874.02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" w:anchor="76:18:010901:3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76:18:010901:36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895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магазин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2890134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" w:anchor="76:18:010901:3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76:18:010901:39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гараж № 9.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18135.1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7" w:anchor="76:18:010901:4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гараж 7.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18740.25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8" w:anchor="76:18:010901:4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установки и обслуживания киоска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20114.95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6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2"/>
              <w:gridCol w:w="1233"/>
              <w:gridCol w:w="1198"/>
              <w:gridCol w:w="1329"/>
              <w:gridCol w:w="1310"/>
              <w:gridCol w:w="927"/>
              <w:gridCol w:w="1691"/>
              <w:gridCol w:w="1291"/>
              <w:gridCol w:w="1070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9" w:anchor="76:18:010901:4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1а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магазина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300350.01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0" w:anchor="76:18:010901:4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границах участка. Ориентир ТП-67.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89 +/-3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трансформаторной подстанции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62881.3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1" w:anchor="76:18:010901:4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Ориентир ТП-107.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 +/-3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трансформаторной подстанции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65000.89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2" w:anchor="76:18:010901:4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Ориентир магазин.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21а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предпринимательской деятельности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1659973.28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3" w:anchor="76:18:010901:4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10496995.09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7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7"/>
              <w:gridCol w:w="1289"/>
              <w:gridCol w:w="1253"/>
              <w:gridCol w:w="1390"/>
              <w:gridCol w:w="1370"/>
              <w:gridCol w:w="968"/>
              <w:gridCol w:w="1286"/>
              <w:gridCol w:w="1350"/>
              <w:gridCol w:w="1118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Кадастровый номер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Вид объекта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Площадь или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Категория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Виды разрешенн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Назначение (проектиру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Кадастровая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4" w:anchor="76:18:010901:4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76:18:010901:49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установки торгового павильона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77106.6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5" w:anchor="76:18:010901:5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76:18:010901:50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4а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застройки объектами общественного использования (магазина) и дальнейшей их эксплуатации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431993.22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6" w:anchor="76:18:010901:5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76:18:010901:52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Местоположение установлено относительно ориентира, расположен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19308.31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7" w:anchor="76:18:010901:5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76:18:010901:53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18105.41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8" w:anchor="76:18:010901:5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</w:t>
                    </w:r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lastRenderedPageBreak/>
                      <w:t>1:54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Земельный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Местополож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Земли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Для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17502.74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3E1916">
        <w:trPr>
          <w:tblCellSpacing w:w="15" w:type="dxa"/>
        </w:trPr>
        <w:tc>
          <w:tcPr>
            <w:tcW w:w="10661" w:type="dxa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36"/>
              <w:gridCol w:w="95"/>
            </w:tblGrid>
            <w:tr w:rsidR="00661052" w:rsidRPr="00661052" w:rsidTr="003E1916">
              <w:trPr>
                <w:tblCellSpacing w:w="15" w:type="dxa"/>
              </w:trPr>
              <w:tc>
                <w:tcPr>
                  <w:tcW w:w="964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89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 w:rsidTr="003E1916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8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10571" w:type="dxa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 w:rsidTr="003E1916">
                    <w:trPr>
                      <w:tblCellSpacing w:w="15" w:type="dxa"/>
                    </w:trPr>
                    <w:tc>
                      <w:tcPr>
                        <w:tcW w:w="1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2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1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6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7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10571" w:type="dxa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6"/>
              <w:gridCol w:w="1094"/>
              <w:gridCol w:w="1447"/>
              <w:gridCol w:w="1392"/>
              <w:gridCol w:w="1369"/>
              <w:gridCol w:w="968"/>
              <w:gridCol w:w="1286"/>
              <w:gridCol w:w="1350"/>
              <w:gridCol w:w="1119"/>
            </w:tblGrid>
            <w:tr w:rsidR="00661052" w:rsidRPr="00661052" w:rsidTr="003E1916">
              <w:trPr>
                <w:tblCellSpacing w:w="15" w:type="dxa"/>
              </w:trPr>
              <w:tc>
                <w:tcPr>
                  <w:tcW w:w="26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Ном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Кадастро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6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Вид объекта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3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Площадь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Категор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9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Виды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Назначение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Кадастро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26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6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3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9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26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39" w:anchor="76:18:010901:5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76:18:010901:55</w:t>
                    </w:r>
                  </w:hyperlink>
                </w:p>
              </w:tc>
              <w:tc>
                <w:tcPr>
                  <w:tcW w:w="66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4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9</w:t>
                  </w:r>
                </w:p>
              </w:tc>
              <w:tc>
                <w:tcPr>
                  <w:tcW w:w="63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 +/-1</w:t>
                  </w:r>
                </w:p>
              </w:tc>
              <w:tc>
                <w:tcPr>
                  <w:tcW w:w="4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59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6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50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21155.78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26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0" w:anchor="76:18:010901:5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76:18:010901:56</w:t>
                    </w:r>
                  </w:hyperlink>
                </w:p>
              </w:tc>
              <w:tc>
                <w:tcPr>
                  <w:tcW w:w="66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4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возле дома №5.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63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27 +/-1</w:t>
                  </w:r>
                </w:p>
              </w:tc>
              <w:tc>
                <w:tcPr>
                  <w:tcW w:w="4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59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6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50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16292.22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26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38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1" w:anchor="76:18:010901:5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76:18:010901:57</w:t>
                    </w:r>
                  </w:hyperlink>
                </w:p>
              </w:tc>
              <w:tc>
                <w:tcPr>
                  <w:tcW w:w="66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4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возле дома №5.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63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59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6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50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16294.34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26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2" w:anchor="76:18:010901:5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76:18:010901:58</w:t>
                    </w:r>
                  </w:hyperlink>
                </w:p>
              </w:tc>
              <w:tc>
                <w:tcPr>
                  <w:tcW w:w="66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4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возле дома №5.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63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28</w:t>
                  </w:r>
                </w:p>
              </w:tc>
              <w:tc>
                <w:tcPr>
                  <w:tcW w:w="4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59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6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50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16898.65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26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40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3" w:anchor="76:18:010901:5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76:18:010901:59</w:t>
                    </w:r>
                  </w:hyperlink>
                </w:p>
              </w:tc>
              <w:tc>
                <w:tcPr>
                  <w:tcW w:w="66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64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возле дома №5.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63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+/-1</w:t>
                  </w:r>
                </w:p>
              </w:tc>
              <w:tc>
                <w:tcPr>
                  <w:tcW w:w="4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59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6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50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16294.6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3E1916">
        <w:trPr>
          <w:tblCellSpacing w:w="15" w:type="dxa"/>
        </w:trPr>
        <w:tc>
          <w:tcPr>
            <w:tcW w:w="10661" w:type="dxa"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 w:rsidTr="003E1916">
              <w:trPr>
                <w:tblCellSpacing w:w="15" w:type="dxa"/>
              </w:trPr>
              <w:tc>
                <w:tcPr>
                  <w:tcW w:w="3443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77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81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 w:rsidTr="003E1916">
              <w:trPr>
                <w:tblCellSpacing w:w="15" w:type="dxa"/>
              </w:trPr>
              <w:tc>
                <w:tcPr>
                  <w:tcW w:w="3443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77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111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150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2081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9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7"/>
              <w:gridCol w:w="1289"/>
              <w:gridCol w:w="1253"/>
              <w:gridCol w:w="1390"/>
              <w:gridCol w:w="1370"/>
              <w:gridCol w:w="968"/>
              <w:gridCol w:w="1286"/>
              <w:gridCol w:w="1350"/>
              <w:gridCol w:w="1118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4" w:anchor="76:18:010901:6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76:18:010901:60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возле дома №5.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21725.07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5" w:anchor="76:18:010901:6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76:18:010901:61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32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Земли населенных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Для гаражного строительс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19308.67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6" w:anchor="76:18:010901:6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76:18:010901:63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2283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объекта дорожного сервиса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4024385.78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7" w:anchor="76:18:010901:6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76:18:010901:64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Местоположение установлено относительно ориентира, расположен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29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17530.88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8" w:anchor="76:18:010901:6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76:18:010901:65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Местоположение установлено относительно ориентира, расположенного за пределами участка. Ориентир ул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аяковского дом № 5.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16900.5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10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0"/>
              <w:gridCol w:w="1272"/>
              <w:gridCol w:w="1238"/>
              <w:gridCol w:w="1373"/>
              <w:gridCol w:w="1353"/>
              <w:gridCol w:w="957"/>
              <w:gridCol w:w="1399"/>
              <w:gridCol w:w="1334"/>
              <w:gridCol w:w="1105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9" w:anchor="76:18:010901:6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76:18:010901:66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6225 +/-16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18095881.97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0" w:anchor="76:18:010901:6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76:18:010901:68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30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18103.84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1" w:anchor="76:18:010901:7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76:18:010901:70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15692.93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2" w:anchor="76:18:010901:7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76:18:010901:71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Местоположение установлено относительн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26 +/-2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15694.01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3" w:anchor="76:18:010901:7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76:18:010901:73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9563 +/-20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общественно-деловых целей (эксплуатация объекта образовательного назначения)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11165115.4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11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0"/>
              <w:gridCol w:w="1272"/>
              <w:gridCol w:w="1238"/>
              <w:gridCol w:w="1373"/>
              <w:gridCol w:w="1353"/>
              <w:gridCol w:w="957"/>
              <w:gridCol w:w="1399"/>
              <w:gridCol w:w="1334"/>
              <w:gridCol w:w="1105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4" w:anchor="76:18:010901:7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76:18:010901:74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16297.62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5" w:anchor="76:18:010901:7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76:18:010901:75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Местоположение установлено относительно ориентира, расположен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29 +/-4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17503.38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6" w:anchor="76:18:010901:7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76:18:010901:76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 +/-4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18105.19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7" w:anchor="76:18:010901:7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</w:t>
                    </w:r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lastRenderedPageBreak/>
                      <w:t>01:77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Земельный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Местополож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11049 +/-21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Земли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Для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общественно-деловых целей (эксплуатация объекта образовательного назначения)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11571678.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98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8" w:anchor="76:18:010901:7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76:18:010901:78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1822 +/-14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5890369.12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12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6"/>
              <w:gridCol w:w="1261"/>
              <w:gridCol w:w="1226"/>
              <w:gridCol w:w="1360"/>
              <w:gridCol w:w="1341"/>
              <w:gridCol w:w="948"/>
              <w:gridCol w:w="1483"/>
              <w:gridCol w:w="1321"/>
              <w:gridCol w:w="1095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9" w:anchor="76:18:010901:8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Ориентир ТП-66.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 +/-3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трансформаторной подстанции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54402.92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0" w:anchor="76:18:010901:8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Ориентир ТП-95.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84 +/-3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трансформаторной подстанции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59348.64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1" w:anchor="76:18:010901:8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16295.2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2" w:anchor="76:18:010901:8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2059 +/-12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многоквартирный дом 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6640763.32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3" w:anchor="76:18:010901:8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д. 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2003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многоквартирный дом 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8314773.48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13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0"/>
              <w:gridCol w:w="1270"/>
              <w:gridCol w:w="1234"/>
              <w:gridCol w:w="1369"/>
              <w:gridCol w:w="1350"/>
              <w:gridCol w:w="954"/>
              <w:gridCol w:w="1422"/>
              <w:gridCol w:w="1330"/>
              <w:gridCol w:w="1102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4" w:anchor="76:18:010901:8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2053 +/-12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Земли населенных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Под многоквартирный дом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6638408.27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5" w:anchor="76:18:010901:8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1532 +/-8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многоквартирный дом 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4940519.55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6" w:anchor="76:18:010901:8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2165 +/-5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многоквартирный дом 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6992335.78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7" w:anchor="76:18:010901:8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76:18:010901:89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1731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многоквартирные дома 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5595059.55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8" w:anchor="76:18:010901:9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76:18:010901:90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2193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многоквартирные дома 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7080727.7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Федерального государственного бюджетного учреждения "Федеральная кадастровая палата </w:t>
            </w: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14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9"/>
              <w:gridCol w:w="1272"/>
              <w:gridCol w:w="1236"/>
              <w:gridCol w:w="1372"/>
              <w:gridCol w:w="1352"/>
              <w:gridCol w:w="956"/>
              <w:gridCol w:w="1408"/>
              <w:gridCol w:w="1332"/>
              <w:gridCol w:w="1104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9" w:anchor="76:18:010901:9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76:18:010901:91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1601 +/-8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многоквартирные дома 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5169362.87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0" w:anchor="76:18:010901:9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76:18:010901:92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2222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 многоквартирные дома этажностью 4-5 этажей включительно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7168297.4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1" w:anchor="76:18:010901:9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76:18:010901:97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20552.03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2" w:anchor="76:18:010901:9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76:18:010901:98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29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17503.54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3" w:anchor="76:18:010901:9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76:18:010901:99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1922 +/-8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спорт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4187296.89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15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4"/>
              <w:gridCol w:w="1342"/>
              <w:gridCol w:w="1220"/>
              <w:gridCol w:w="1353"/>
              <w:gridCol w:w="1334"/>
              <w:gridCol w:w="943"/>
              <w:gridCol w:w="1441"/>
              <w:gridCol w:w="1315"/>
              <w:gridCol w:w="1089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4" w:anchor="76:18:010901:10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28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16900.23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5" w:anchor="76:18:010901:10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20а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633 +/-8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строительства объектов общественного использования (торгово-офисного здания)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1565602.42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6" w:anchor="76:18:010901:10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за пределами участка. Ориентир -. Участок находится примерно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-, по направлению на - от ориентира.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52 +/-2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установки временного сооружения - торгового павильона, совмещенного с автобусной остановкой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174057.79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7" w:anchor="76:18:010901:10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2704 +/-14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8746932.22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8" w:anchor="76:18:010901:10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д. 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1928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6231656.41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16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4"/>
              <w:gridCol w:w="1342"/>
              <w:gridCol w:w="1220"/>
              <w:gridCol w:w="1353"/>
              <w:gridCol w:w="1334"/>
              <w:gridCol w:w="943"/>
              <w:gridCol w:w="1441"/>
              <w:gridCol w:w="1315"/>
              <w:gridCol w:w="1089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9" w:anchor="76:18:010901:10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2008 +/-30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6487914.97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0" w:anchor="76:18:010901:10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д.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1995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6447036.99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1" w:anchor="76:18:010901:10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д.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2690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8687641.4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2" w:anchor="76:18:010901:10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6а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1697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5475011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3" w:anchor="76:18:010901:10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76:18:010901:109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1770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5706290.27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17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4"/>
              <w:gridCol w:w="1342"/>
              <w:gridCol w:w="1220"/>
              <w:gridCol w:w="1353"/>
              <w:gridCol w:w="1334"/>
              <w:gridCol w:w="943"/>
              <w:gridCol w:w="1441"/>
              <w:gridCol w:w="1315"/>
              <w:gridCol w:w="1089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4" w:anchor="76:18:010901:11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2602 +/-12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8397829.33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5" w:anchor="76:18:010901:11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Почтовый адрес ориентира: 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д. 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2319 +/-12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жилого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7478961.38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6" w:anchor="76:18:010901:11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2245 +/-16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7251536.92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7" w:anchor="76:18:010901:11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4061 +/-14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13135251.67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8" w:anchor="76:18:010901:11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2569 +/-17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8300879.21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18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1"/>
              <w:gridCol w:w="1360"/>
              <w:gridCol w:w="1236"/>
              <w:gridCol w:w="1095"/>
              <w:gridCol w:w="1351"/>
              <w:gridCol w:w="956"/>
              <w:gridCol w:w="1460"/>
              <w:gridCol w:w="1469"/>
              <w:gridCol w:w="1103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9" w:anchor="76:18:010901:11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2483 +/-20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 (эксплуатация многоквартирного дома)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8026083.67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0" w:anchor="76:18:010901:11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31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Земли населенных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для гаражного строительств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18739.56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1" w:anchor="76:18:010901:11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40.5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1268731.23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2" w:anchor="76:18:010901:11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2901.1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105154053.9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3" w:anchor="76:18:010901:11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76:18:010901:119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4459.2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160671040.51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19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2"/>
              <w:gridCol w:w="1392"/>
              <w:gridCol w:w="1265"/>
              <w:gridCol w:w="1120"/>
              <w:gridCol w:w="1382"/>
              <w:gridCol w:w="930"/>
              <w:gridCol w:w="1299"/>
              <w:gridCol w:w="1503"/>
              <w:gridCol w:w="1128"/>
            </w:tblGrid>
            <w:tr w:rsidR="00661052" w:rsidRPr="00661052" w:rsidTr="007C2E56">
              <w:trPr>
                <w:tblCellSpacing w:w="15" w:type="dxa"/>
              </w:trPr>
              <w:tc>
                <w:tcPr>
                  <w:tcW w:w="26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8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3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9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9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4" w:anchor="76:18:010901:12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27.5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507829.73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5" w:anchor="76:18:010901:12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536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5690128.05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6" w:anchor="76:18:010901:12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1472.5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51808842.56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7" w:anchor="76:18:010901:12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4526.6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151692612.71</w:t>
                  </w:r>
                </w:p>
              </w:tc>
            </w:tr>
            <w:tr w:rsidR="007C2E56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8" w:anchor="76:18:010901:125" w:history="1">
                    <w:r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6277.3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1C0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212018004.56</w:t>
                  </w:r>
                </w:p>
              </w:tc>
            </w:tr>
            <w:tr w:rsidR="007C2E56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Default="007C2E56" w:rsidP="00661052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1C0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E56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Default="007C2E56" w:rsidP="00661052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1C0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E56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Default="007C2E56" w:rsidP="00661052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1C0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E56" w:rsidRPr="00661052" w:rsidTr="007C2E56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Default="007C2E56" w:rsidP="00661052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1C0A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</w:tcPr>
                <w:p w:rsidR="007C2E56" w:rsidRPr="00661052" w:rsidRDefault="007C2E56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20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2"/>
              <w:gridCol w:w="1392"/>
              <w:gridCol w:w="1265"/>
              <w:gridCol w:w="1120"/>
              <w:gridCol w:w="1382"/>
              <w:gridCol w:w="930"/>
              <w:gridCol w:w="1299"/>
              <w:gridCol w:w="1503"/>
              <w:gridCol w:w="1128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9" w:anchor="76:18:010901:12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2224.4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56333136.57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0" w:anchor="76:18:010901:12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59.4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1963707.5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1" w:anchor="76:18:010901:12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2441.9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88508277.15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2" w:anchor="76:18:010901:12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2087.5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76040318.75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3" w:anchor="76:18:010901:13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21.7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194860.15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21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25"/>
              <w:gridCol w:w="1422"/>
              <w:gridCol w:w="1292"/>
              <w:gridCol w:w="1056"/>
              <w:gridCol w:w="1413"/>
              <w:gridCol w:w="950"/>
              <w:gridCol w:w="1327"/>
              <w:gridCol w:w="1393"/>
              <w:gridCol w:w="1153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4" w:anchor="76:18:010901:13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22.1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198452.04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5" w:anchor="76:18:010901:13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25.9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232575.02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6" w:anchor="76:18:010901:13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206533.8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7" w:anchor="76:18:010901:13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26.8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240656.78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8" w:anchor="76:18:010901:14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76:18:010901:140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251432.45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474358">
        <w:trPr>
          <w:tblCellSpacing w:w="15" w:type="dxa"/>
        </w:trPr>
        <w:tc>
          <w:tcPr>
            <w:tcW w:w="10661" w:type="dxa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36"/>
              <w:gridCol w:w="95"/>
            </w:tblGrid>
            <w:tr w:rsidR="00661052" w:rsidRPr="00661052" w:rsidTr="00474358">
              <w:trPr>
                <w:tblCellSpacing w:w="15" w:type="dxa"/>
              </w:trPr>
              <w:tc>
                <w:tcPr>
                  <w:tcW w:w="964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89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 w:rsidTr="00474358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22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10571" w:type="dxa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 w:rsidTr="00474358">
                    <w:trPr>
                      <w:tblCellSpacing w:w="15" w:type="dxa"/>
                    </w:trPr>
                    <w:tc>
                      <w:tcPr>
                        <w:tcW w:w="1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2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1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6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7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10571" w:type="dxa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24"/>
              <w:gridCol w:w="112"/>
              <w:gridCol w:w="1336"/>
              <w:gridCol w:w="1289"/>
              <w:gridCol w:w="1054"/>
              <w:gridCol w:w="1408"/>
              <w:gridCol w:w="947"/>
              <w:gridCol w:w="1324"/>
              <w:gridCol w:w="1388"/>
              <w:gridCol w:w="1149"/>
            </w:tblGrid>
            <w:tr w:rsidR="00661052" w:rsidRPr="00661052" w:rsidTr="00474358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5" w:type="pct"/>
                  <w:gridSpan w:val="2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9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5" w:type="pct"/>
                  <w:gridSpan w:val="2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9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655" w:type="pct"/>
                  <w:gridSpan w:val="2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9" w:anchor="76:18:010901:14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76:18:010901:141</w:t>
                    </w:r>
                  </w:hyperlink>
                </w:p>
              </w:tc>
              <w:tc>
                <w:tcPr>
                  <w:tcW w:w="59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8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248289.55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655" w:type="pct"/>
                  <w:gridSpan w:val="2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0" w:anchor="76:18:010901:14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76:18:010901:143</w:t>
                    </w:r>
                  </w:hyperlink>
                </w:p>
              </w:tc>
              <w:tc>
                <w:tcPr>
                  <w:tcW w:w="59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8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24.6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290853.47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655" w:type="pct"/>
                  <w:gridSpan w:val="2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1" w:anchor="76:18:010901:14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76:18:010901:144</w:t>
                    </w:r>
                  </w:hyperlink>
                </w:p>
              </w:tc>
              <w:tc>
                <w:tcPr>
                  <w:tcW w:w="59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8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22.2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252510.02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655" w:type="pct"/>
                  <w:gridSpan w:val="2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2" w:anchor="76:18:010901:14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76:18:010901:149</w:t>
                    </w:r>
                  </w:hyperlink>
                </w:p>
              </w:tc>
              <w:tc>
                <w:tcPr>
                  <w:tcW w:w="59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8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185431.43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312" w:type="pct"/>
                  <w:gridSpan w:val="2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615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3" w:anchor="76:18:010901:15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76:18:010901:150</w:t>
                    </w:r>
                  </w:hyperlink>
                </w:p>
              </w:tc>
              <w:tc>
                <w:tcPr>
                  <w:tcW w:w="59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8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238.2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2825215.02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474358">
        <w:trPr>
          <w:tblCellSpacing w:w="15" w:type="dxa"/>
        </w:trPr>
        <w:tc>
          <w:tcPr>
            <w:tcW w:w="10661" w:type="dxa"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 w:rsidTr="00474358">
              <w:trPr>
                <w:tblCellSpacing w:w="15" w:type="dxa"/>
              </w:trPr>
              <w:tc>
                <w:tcPr>
                  <w:tcW w:w="3443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77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81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 w:rsidTr="00474358">
              <w:trPr>
                <w:tblCellSpacing w:w="15" w:type="dxa"/>
              </w:trPr>
              <w:tc>
                <w:tcPr>
                  <w:tcW w:w="3443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77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111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150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2081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7C2E56">
        <w:trPr>
          <w:tblCellSpacing w:w="15" w:type="dxa"/>
        </w:trPr>
        <w:tc>
          <w:tcPr>
            <w:tcW w:w="10661" w:type="dxa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36"/>
              <w:gridCol w:w="95"/>
            </w:tblGrid>
            <w:tr w:rsidR="00661052" w:rsidRPr="00661052" w:rsidTr="007C2E56">
              <w:trPr>
                <w:tblCellSpacing w:w="15" w:type="dxa"/>
              </w:trPr>
              <w:tc>
                <w:tcPr>
                  <w:tcW w:w="964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89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 w:rsidTr="007C2E56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23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10571" w:type="dxa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 w:rsidTr="007C2E56">
                    <w:trPr>
                      <w:tblCellSpacing w:w="15" w:type="dxa"/>
                    </w:trPr>
                    <w:tc>
                      <w:tcPr>
                        <w:tcW w:w="1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2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1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6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7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10571" w:type="dxa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25"/>
              <w:gridCol w:w="1422"/>
              <w:gridCol w:w="1354"/>
              <w:gridCol w:w="995"/>
              <w:gridCol w:w="1412"/>
              <w:gridCol w:w="949"/>
              <w:gridCol w:w="1328"/>
              <w:gridCol w:w="1394"/>
              <w:gridCol w:w="1152"/>
            </w:tblGrid>
            <w:tr w:rsidR="00661052" w:rsidRPr="00661052" w:rsidTr="007C2E56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2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2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655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4" w:anchor="76:18:010901:15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76:18:010901:152</w:t>
                    </w:r>
                  </w:hyperlink>
                </w:p>
              </w:tc>
              <w:tc>
                <w:tcPr>
                  <w:tcW w:w="62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20.1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177484.37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655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5" w:anchor="76:18:010901:16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76:18:010901:165</w:t>
                    </w:r>
                  </w:hyperlink>
                </w:p>
              </w:tc>
              <w:tc>
                <w:tcPr>
                  <w:tcW w:w="62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261609.48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113</w:t>
                  </w:r>
                </w:p>
              </w:tc>
              <w:tc>
                <w:tcPr>
                  <w:tcW w:w="655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6" w:anchor="76:18:010901:17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76:18:010901:176</w:t>
                    </w:r>
                  </w:hyperlink>
                </w:p>
              </w:tc>
              <w:tc>
                <w:tcPr>
                  <w:tcW w:w="62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21.7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194860.15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655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7" w:anchor="76:18:010901:17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76:18:010901:178</w:t>
                    </w:r>
                  </w:hyperlink>
                </w:p>
              </w:tc>
              <w:tc>
                <w:tcPr>
                  <w:tcW w:w="62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22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355.9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9868245.94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27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655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8" w:anchor="76:18:010901:17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76:18:010901:179</w:t>
                    </w:r>
                  </w:hyperlink>
                </w:p>
              </w:tc>
              <w:tc>
                <w:tcPr>
                  <w:tcW w:w="62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5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4а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84.2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3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1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4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2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2674173.89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7C2E56">
        <w:trPr>
          <w:tblCellSpacing w:w="15" w:type="dxa"/>
        </w:trPr>
        <w:tc>
          <w:tcPr>
            <w:tcW w:w="10661" w:type="dxa"/>
            <w:vAlign w:val="bottom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 w:rsidTr="007C2E56">
              <w:trPr>
                <w:tblCellSpacing w:w="15" w:type="dxa"/>
              </w:trPr>
              <w:tc>
                <w:tcPr>
                  <w:tcW w:w="3443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77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81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 w:rsidTr="007C2E56">
              <w:trPr>
                <w:tblCellSpacing w:w="15" w:type="dxa"/>
              </w:trPr>
              <w:tc>
                <w:tcPr>
                  <w:tcW w:w="3443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777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1114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150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2081" w:type="dxa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24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22"/>
              <w:gridCol w:w="1415"/>
              <w:gridCol w:w="1340"/>
              <w:gridCol w:w="1050"/>
              <w:gridCol w:w="1406"/>
              <w:gridCol w:w="945"/>
              <w:gridCol w:w="1320"/>
              <w:gridCol w:w="1386"/>
              <w:gridCol w:w="1147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9" w:anchor="76:18:010901:18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22.3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200877.27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0" w:anchor="76:18:010901:18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23.5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211686.81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1" w:anchor="76:18:010901:18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застройки: 313.8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73572.02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2" w:anchor="76:18:010901:18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20.5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187152.55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3" w:anchor="76:18:010901:19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21.3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178517.04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25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96"/>
              <w:gridCol w:w="1321"/>
              <w:gridCol w:w="1038"/>
              <w:gridCol w:w="1387"/>
              <w:gridCol w:w="932"/>
              <w:gridCol w:w="1302"/>
              <w:gridCol w:w="1508"/>
              <w:gridCol w:w="1132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4" w:anchor="76:18:010901:19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застройки: 320.9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68162.31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5" w:anchor="76:18:010901:19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3148.4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103128234.78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6" w:anchor="76:18:010901:19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</w:t>
                    </w:r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lastRenderedPageBreak/>
                      <w:t>:199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площадь: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39.5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1245958.0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661052" w:rsidRPr="00661052" w:rsidTr="006060CF">
              <w:trPr>
                <w:trHeight w:val="206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7" w:anchor="76:18:010901:20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060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547.6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060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54097.08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8" w:anchor="76:18:010901:20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060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18.6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060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239399.61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26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8"/>
              <w:gridCol w:w="1403"/>
              <w:gridCol w:w="1275"/>
              <w:gridCol w:w="1042"/>
              <w:gridCol w:w="1394"/>
              <w:gridCol w:w="937"/>
              <w:gridCol w:w="1309"/>
              <w:gridCol w:w="1516"/>
              <w:gridCol w:w="1137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9" w:anchor="76:18:010101:20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76:18:010101:205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3539.6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110044783.56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0" w:anchor="76:18:010101:20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76:18:010101:207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4872.8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164978828.15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1" w:anchor="76:18:010101:20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76:18:010101:209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3591.5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109449382.24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2" w:anchor="76:18:010101:21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76:18:010101:212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3524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109875500.8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3" w:anchor="76:18:010101:21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76:18:010101:215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ла, гараж № 7, возле дома №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22.2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169447.51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27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8"/>
              <w:gridCol w:w="1403"/>
              <w:gridCol w:w="1275"/>
              <w:gridCol w:w="1042"/>
              <w:gridCol w:w="1394"/>
              <w:gridCol w:w="937"/>
              <w:gridCol w:w="1309"/>
              <w:gridCol w:w="1516"/>
              <w:gridCol w:w="1137"/>
            </w:tblGrid>
            <w:tr w:rsidR="00661052" w:rsidRPr="00661052" w:rsidTr="006060CF">
              <w:trPr>
                <w:tblCellSpacing w:w="15" w:type="dxa"/>
              </w:trPr>
              <w:tc>
                <w:tcPr>
                  <w:tcW w:w="26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8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7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0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6060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060CF" w:rsidRPr="00661052" w:rsidTr="006060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4" w:anchor="76:18:010101:216" w:history="1">
                    <w:r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76:18:010101:216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6060CF" w:rsidRPr="00D44CFC" w:rsidRDefault="006060CF" w:rsidP="004742D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3521.5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108326798.33</w:t>
                  </w:r>
                </w:p>
              </w:tc>
            </w:tr>
            <w:tr w:rsidR="006060CF" w:rsidRPr="00661052" w:rsidTr="006060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5" w:anchor="76:18:010101:220" w:history="1">
                    <w:r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76:18:010101:220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6060CF" w:rsidRPr="00D44CFC" w:rsidRDefault="006060CF" w:rsidP="004742D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19.4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174206.77</w:t>
                  </w:r>
                </w:p>
              </w:tc>
            </w:tr>
            <w:tr w:rsidR="006060CF" w:rsidRPr="00661052" w:rsidTr="006060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6" w:anchor="76:18:010101:222" w:history="1">
                    <w:r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76:18:010101:222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6060CF" w:rsidRPr="00D44CFC" w:rsidRDefault="006060CF" w:rsidP="004742D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Переславль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Ярославская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20.7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185880.42</w:t>
                  </w:r>
                </w:p>
              </w:tc>
            </w:tr>
            <w:tr w:rsidR="006060CF" w:rsidRPr="00661052" w:rsidTr="006060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7" w:anchor="76:18:010101:227" w:history="1">
                    <w:r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76:18:010101:227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6060CF" w:rsidRPr="00D44CFC" w:rsidRDefault="006060CF" w:rsidP="004742D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D44C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29а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77.1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0CF" w:rsidRPr="00661052" w:rsidRDefault="006060C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2014595.34</w:t>
                  </w:r>
                </w:p>
              </w:tc>
            </w:tr>
            <w:tr w:rsidR="00661052" w:rsidRPr="00661052" w:rsidTr="006060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8" w:anchor="76:18:010101:23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76:18:010101:230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3540.5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109782549.42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28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8"/>
              <w:gridCol w:w="1403"/>
              <w:gridCol w:w="1275"/>
              <w:gridCol w:w="1042"/>
              <w:gridCol w:w="1394"/>
              <w:gridCol w:w="937"/>
              <w:gridCol w:w="1309"/>
              <w:gridCol w:w="1516"/>
              <w:gridCol w:w="1137"/>
            </w:tblGrid>
            <w:tr w:rsidR="00661052" w:rsidRPr="00661052" w:rsidTr="00D014DE">
              <w:trPr>
                <w:tblCellSpacing w:w="15" w:type="dxa"/>
              </w:trPr>
              <w:tc>
                <w:tcPr>
                  <w:tcW w:w="26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Кадастровый номер объекта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8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Вид объекта недвижим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7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Площадь или основная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0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Виды разрешенного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Назначение (проектируемое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Кадастровая стоимост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D014DE">
              <w:trPr>
                <w:tblCellSpacing w:w="15" w:type="dxa"/>
              </w:trPr>
              <w:tc>
                <w:tcPr>
                  <w:tcW w:w="26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8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7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0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D014DE">
              <w:trPr>
                <w:tblCellSpacing w:w="15" w:type="dxa"/>
              </w:trPr>
              <w:tc>
                <w:tcPr>
                  <w:tcW w:w="26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646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9" w:anchor="76:18:010101:23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76:18:010101:231</w:t>
                    </w:r>
                  </w:hyperlink>
                </w:p>
              </w:tc>
              <w:tc>
                <w:tcPr>
                  <w:tcW w:w="58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7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около д.5</w:t>
                  </w:r>
                </w:p>
              </w:tc>
              <w:tc>
                <w:tcPr>
                  <w:tcW w:w="64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0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1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161051.47</w:t>
                  </w:r>
                </w:p>
              </w:tc>
            </w:tr>
            <w:tr w:rsidR="00661052" w:rsidRPr="00661052" w:rsidTr="00D014DE">
              <w:trPr>
                <w:tblCellSpacing w:w="15" w:type="dxa"/>
              </w:trPr>
              <w:tc>
                <w:tcPr>
                  <w:tcW w:w="26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646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0" w:anchor="76:18:010101:23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76:18:010101:234</w:t>
                    </w:r>
                  </w:hyperlink>
                </w:p>
              </w:tc>
              <w:tc>
                <w:tcPr>
                  <w:tcW w:w="58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7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21</w:t>
                  </w:r>
                </w:p>
              </w:tc>
              <w:tc>
                <w:tcPr>
                  <w:tcW w:w="64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2397.7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0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1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64039504.43</w:t>
                  </w:r>
                </w:p>
              </w:tc>
            </w:tr>
            <w:tr w:rsidR="00661052" w:rsidRPr="00661052" w:rsidTr="00D014DE">
              <w:trPr>
                <w:tblCellSpacing w:w="15" w:type="dxa"/>
              </w:trPr>
              <w:tc>
                <w:tcPr>
                  <w:tcW w:w="26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646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1" w:anchor="76:18:010101:23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76:18:010101:235</w:t>
                    </w:r>
                  </w:hyperlink>
                </w:p>
              </w:tc>
              <w:tc>
                <w:tcPr>
                  <w:tcW w:w="58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7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25</w:t>
                  </w:r>
                </w:p>
              </w:tc>
              <w:tc>
                <w:tcPr>
                  <w:tcW w:w="64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3366.1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0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51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111485568.61</w:t>
                  </w:r>
                </w:p>
              </w:tc>
            </w:tr>
            <w:tr w:rsidR="00661052" w:rsidRPr="00661052" w:rsidTr="00D014DE">
              <w:trPr>
                <w:tblCellSpacing w:w="15" w:type="dxa"/>
              </w:trPr>
              <w:tc>
                <w:tcPr>
                  <w:tcW w:w="26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646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2" w:anchor="76:18:010101:23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76:18:010101:237</w:t>
                    </w:r>
                  </w:hyperlink>
                </w:p>
              </w:tc>
              <w:tc>
                <w:tcPr>
                  <w:tcW w:w="58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7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64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20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0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1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135119.24</w:t>
                  </w:r>
                </w:p>
              </w:tc>
            </w:tr>
            <w:tr w:rsidR="00661052" w:rsidRPr="00661052" w:rsidTr="00D014DE">
              <w:trPr>
                <w:tblCellSpacing w:w="15" w:type="dxa"/>
              </w:trPr>
              <w:tc>
                <w:tcPr>
                  <w:tcW w:w="26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646" w:type="pct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3" w:anchor="76:18:010101:23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76:18:010101:238</w:t>
                    </w:r>
                  </w:hyperlink>
                </w:p>
              </w:tc>
              <w:tc>
                <w:tcPr>
                  <w:tcW w:w="58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47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64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19.5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42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0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6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51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175104.74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29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8"/>
              <w:gridCol w:w="1403"/>
              <w:gridCol w:w="1275"/>
              <w:gridCol w:w="1042"/>
              <w:gridCol w:w="1394"/>
              <w:gridCol w:w="937"/>
              <w:gridCol w:w="1309"/>
              <w:gridCol w:w="1516"/>
              <w:gridCol w:w="1137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4" w:anchor="76:18:010101:23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76:18:010101:239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19.3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432937.73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5" w:anchor="76:18:010101:24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76:18:010101:241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1744.5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42070252.51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6" w:anchor="76:18:010101:24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76:18:010101:242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3593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110998225.63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7" w:anchor="76:18:010101:24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76:18:010101:244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3555.4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118777772.13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8" w:anchor="76:18:010101:24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76:18:010101:245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21а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608.4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11650363.1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30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6"/>
              <w:gridCol w:w="1403"/>
              <w:gridCol w:w="1275"/>
              <w:gridCol w:w="1044"/>
              <w:gridCol w:w="1394"/>
              <w:gridCol w:w="937"/>
              <w:gridCol w:w="1309"/>
              <w:gridCol w:w="1516"/>
              <w:gridCol w:w="1137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9" w:anchor="76:18:010101:24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76:18:010101:246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3337.9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110089149.12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0" w:anchor="76:18:010101:24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76:18:010101:247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3525.1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117247082.06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1" w:anchor="76:18:010101:24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76:18:010101:248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2882.3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97412545.46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2" w:anchor="76:18:011001:72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76:18:011001:721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97.7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297485.91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3" w:anchor="76:18:011001:74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76:18:011001:746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10548.5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224636390.5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31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4"/>
              <w:gridCol w:w="1463"/>
              <w:gridCol w:w="1248"/>
              <w:gridCol w:w="1106"/>
              <w:gridCol w:w="1365"/>
              <w:gridCol w:w="965"/>
              <w:gridCol w:w="1282"/>
              <w:gridCol w:w="1484"/>
              <w:gridCol w:w="1114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4" w:anchor="76:18:011001:75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76:18:011001:759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2868.8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99752852.14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5" w:anchor="76:18:010901:129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76:18:010901:1294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64 +/-2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размещения объекта торговли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206272.64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6" w:anchor="76:18:010901:129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76:18:010901:1297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1519.7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52425440.43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7" w:anchor="76:18:010901:132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76:18:010901:1325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1654.4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52954829.31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8" w:anchor="76:18:010901:135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76:18:010901:1352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17а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 +/-4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здания пункта наблюдения за загрязнением атмосферного воздуха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24022.02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32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7"/>
              <w:gridCol w:w="1469"/>
              <w:gridCol w:w="1254"/>
              <w:gridCol w:w="1111"/>
              <w:gridCol w:w="1371"/>
              <w:gridCol w:w="922"/>
              <w:gridCol w:w="1287"/>
              <w:gridCol w:w="1491"/>
              <w:gridCol w:w="1119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9" w:anchor="76:18:010901:135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76:18:010901:1353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4855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157866539.4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0" w:anchor="76:18:010901:135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76:18:010901:1354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3412.3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111508504.32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1" w:anchor="76:18:010901:135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76:18:010901:1355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3482.9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114062328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2" w:anchor="76:18:011001:150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76:18:011001:1500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2774.6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95415275.46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3" w:anchor="76:18:010901:161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76:18:010901:1610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2793.8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93586460.96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Федерального государственного бюджетного учреждения "Федеральная кадастровая палата </w:t>
            </w: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33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3"/>
              <w:gridCol w:w="1458"/>
              <w:gridCol w:w="1245"/>
              <w:gridCol w:w="1019"/>
              <w:gridCol w:w="1361"/>
              <w:gridCol w:w="962"/>
              <w:gridCol w:w="1392"/>
              <w:gridCol w:w="1480"/>
              <w:gridCol w:w="1111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4" w:anchor="76:18:010901:167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76:18:010901:1671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Кабельная линия ЛЭП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89205.68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5" w:anchor="76:18:010901:167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76:18:010901:1672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возле дома 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450 +/-7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организации открытых автостоянок и парковок для автомобильного транспорта коммерческого и некоммерческого назначения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271616.6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6" w:anchor="76:18:010901:167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76:18:010901:1673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2487.1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88090545.16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7" w:anchor="76:18:010901:170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</w:t>
                    </w:r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lastRenderedPageBreak/>
                      <w:t>:1709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Земельный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Ярославс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168 +/-5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Земли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для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проектирования и строительства тепловой сети к проектируемому торгово-офисному зданию, расположенному в северо-восточной части города Переславля-Залесского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29746.08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8" w:anchor="76:18:010901:171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76:18:010901:1712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 +/-2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размещения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коммунально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бытовых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объектов (для обустройства контейнерной площадки)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33548.5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34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4"/>
              <w:gridCol w:w="1463"/>
              <w:gridCol w:w="1248"/>
              <w:gridCol w:w="1106"/>
              <w:gridCol w:w="1365"/>
              <w:gridCol w:w="965"/>
              <w:gridCol w:w="1282"/>
              <w:gridCol w:w="1484"/>
              <w:gridCol w:w="1114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9" w:anchor="76:18:010901:171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76:18:010901:1713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 +/-2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размещения коммунально-бытовых объектов (для обустройства контейнерной площадки)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33548.5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0" w:anchor="76:18:010901:171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76:18:010901:1714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20А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869.8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27947182.01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1" w:anchor="76:18:010901:171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76:18:010901:1715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6172.4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248406756.62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2" w:anchor="76:18:010901:172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76:18:010901:1722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20.8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186778.39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3" w:anchor="76:18:010901:172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76:18:010901:1723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188574.34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35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8"/>
              <w:gridCol w:w="1417"/>
              <w:gridCol w:w="1209"/>
              <w:gridCol w:w="1071"/>
              <w:gridCol w:w="1322"/>
              <w:gridCol w:w="935"/>
              <w:gridCol w:w="1706"/>
              <w:gridCol w:w="1303"/>
              <w:gridCol w:w="1080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4" w:anchor="76:18:010901:172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76:18:010901:1724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52.9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841486.44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5" w:anchor="76:18:010901:172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76:18:010901:1725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17а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4.2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49925.26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6" w:anchor="76:18:010901:172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76:18:010901:1726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24.6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220901.37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7" w:anchor="76:18:011001:173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76:18:011001:1737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1545.6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48442182.58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8" w:anchor="76:18:010901:180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76:18:010901:1802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47147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предпринимательской деятельности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100450719.28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36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0"/>
              <w:gridCol w:w="1398"/>
              <w:gridCol w:w="1243"/>
              <w:gridCol w:w="1148"/>
              <w:gridCol w:w="1304"/>
              <w:gridCol w:w="923"/>
              <w:gridCol w:w="1683"/>
              <w:gridCol w:w="1286"/>
              <w:gridCol w:w="1066"/>
            </w:tblGrid>
            <w:tr w:rsidR="00661052" w:rsidRPr="00661052" w:rsidTr="00C41091">
              <w:trPr>
                <w:tblCellSpacing w:w="15" w:type="dxa"/>
              </w:trPr>
              <w:tc>
                <w:tcPr>
                  <w:tcW w:w="25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3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7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9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7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9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9" w:anchor="76:18:010901:180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76:18:010901:1803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14320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предпринимательской деятельности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32359075.84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0" w:anchor="76:18:010901:180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76:18:010901:1804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гаражного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17504.86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1" w:anchor="76:18:010901:186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76:18:010901:1863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застройки: 207.8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21638.83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2" w:anchor="76:18:010901:186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76:18:010901:1864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1974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50498152</w:t>
                  </w:r>
                </w:p>
              </w:tc>
            </w:tr>
            <w:tr w:rsidR="00C41091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031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F4483E" w:rsidP="00031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3" w:anchor="76:18:010901:1803" w:history="1">
                    <w:r w:rsidR="00C41091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76:18:010901:1803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Переславль-Залесский, 6 микрорайон (школа № 6, ул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енделеева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д.№№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2,4,6)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721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10.3. сооружения канализации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1757377.61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37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9"/>
              <w:gridCol w:w="1473"/>
              <w:gridCol w:w="1257"/>
              <w:gridCol w:w="1068"/>
              <w:gridCol w:w="1374"/>
              <w:gridCol w:w="971"/>
              <w:gridCol w:w="1404"/>
              <w:gridCol w:w="1354"/>
              <w:gridCol w:w="1121"/>
            </w:tblGrid>
            <w:tr w:rsidR="00661052" w:rsidRPr="00661052" w:rsidTr="00C41091">
              <w:trPr>
                <w:trHeight w:val="1542"/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4" w:anchor="76:18:010901:192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 +/-2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размещения коммунально-бытовых объектов (для обустройства контейнерной площадки)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33548.5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5" w:anchor="76:18:010901:192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4396 +/-14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жилые дома различного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3125818.44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6" w:anchor="76:18:010901:192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4828 +/-14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объекты торговли, общественного питания, бытового обслуживания с особым (ночным и/или круглосуточным) режимом работы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13716181.92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7" w:anchor="76:18:010901:192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107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Переславль-Залесски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3814 +/-13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жилые дома различного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2711450.79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8" w:anchor="76:18:010901:192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3918 +/-13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жилые дома различного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2785693.3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38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0"/>
              <w:gridCol w:w="1479"/>
              <w:gridCol w:w="1262"/>
              <w:gridCol w:w="1031"/>
              <w:gridCol w:w="1379"/>
              <w:gridCol w:w="975"/>
              <w:gridCol w:w="1409"/>
              <w:gridCol w:w="1360"/>
              <w:gridCol w:w="1126"/>
            </w:tblGrid>
            <w:tr w:rsidR="00661052" w:rsidRPr="00661052" w:rsidTr="00C41091">
              <w:trPr>
                <w:tblCellSpacing w:w="15" w:type="dxa"/>
              </w:trPr>
              <w:tc>
                <w:tcPr>
                  <w:tcW w:w="26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8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7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7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3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4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49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2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8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9" w:anchor="76:18:010901:192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3151 +/-12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жилые дома различного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2239836.36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0" w:anchor="76:18:010901:192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4009 +/-13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жилые дома различного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2850289.55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1" w:anchor="76:18:010901:192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дом 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4779 +/-14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объекты торговли, общественного питания, бытового обслуживания с особым (ночным и/или круглосуточным) режимом работы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13564820.65</w:t>
                  </w:r>
                </w:p>
              </w:tc>
            </w:tr>
            <w:tr w:rsidR="00661052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2" w:anchor="76:18:010901:193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76:18:010901:1930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3578 +/-12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жилые дома различного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2543611.29</w:t>
                  </w:r>
                </w:p>
              </w:tc>
            </w:tr>
            <w:tr w:rsidR="00C41091" w:rsidRPr="00661052" w:rsidTr="00C410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031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F4483E" w:rsidP="00031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3" w:anchor="76:18:010901:1927" w:history="1">
                    <w:r w:rsidR="00C41091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76:18:010901:1927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750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общественно-деловых целей (размещение комплексной спортивной площадки)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1855114.56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39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8"/>
              <w:gridCol w:w="1414"/>
              <w:gridCol w:w="1207"/>
              <w:gridCol w:w="1070"/>
              <w:gridCol w:w="1319"/>
              <w:gridCol w:w="933"/>
              <w:gridCol w:w="1587"/>
              <w:gridCol w:w="1435"/>
              <w:gridCol w:w="1078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4" w:anchor="76:18:010901:195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76:18:010901:1951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2137.5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73317404.25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5" w:anchor="76:18:010901:198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76:18:010901:1983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396 +/-7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размещения воздушной линии электропередачи, конструктивных элементов и сооружений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70115.76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6" w:anchor="76:18:010901:198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76:18:010901:1985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9756 +/-35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общественно-деловых целей (под застройку административными зданиями)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18837331.1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7" w:anchor="76:18:010901:198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76:18:010901:1986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159 +/-4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размещения объектов торговли (эксплуатация магазина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513506.4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8" w:anchor="76:18:010901:198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76:18:010901:1987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Переславль-Залесски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3266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104521144.8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40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2"/>
              <w:gridCol w:w="1483"/>
              <w:gridCol w:w="1266"/>
              <w:gridCol w:w="1121"/>
              <w:gridCol w:w="1384"/>
              <w:gridCol w:w="930"/>
              <w:gridCol w:w="1300"/>
              <w:gridCol w:w="1406"/>
              <w:gridCol w:w="1129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9" w:anchor="76:18:010901:204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76:18:010901:2048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Переславль-Залесский, от ТК 1/9 до фундамента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/к "Рябинка", ул. Маяковского, 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139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сооружения трубопроводного 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183236.21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0" w:anchor="76:18:010901:204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76:18:010901:2049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Переславль-Залесский, от ТК 1/10 -ТК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/11-ТК1/12 до СШО №6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ул. Менделеева ,10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протяженность: 250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Сооружения трубопроводного 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819636.47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198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1" w:anchor="76:18:010901:205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от ТК 1/9 до фундамента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/к "Рябинка "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139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Сооружения трубопроводного 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455717.87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2" w:anchor="76:18:010901:205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от ТК 1/1 до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/к "Малыш "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82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городского коммунального хозяйства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108096.18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3" w:anchor="76:18:010901:205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от ТК 1/1 до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/к "Малыш "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д11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82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5C18B0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городского коммунального хозяйства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268840.76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41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9"/>
              <w:gridCol w:w="1446"/>
              <w:gridCol w:w="1233"/>
              <w:gridCol w:w="1223"/>
              <w:gridCol w:w="1348"/>
              <w:gridCol w:w="907"/>
              <w:gridCol w:w="1267"/>
              <w:gridCol w:w="1507"/>
              <w:gridCol w:w="1101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4" w:anchor="76:18:010901:205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тепловые сети от ТК6/4 до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6а по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18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нежилое, не определено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37174.54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5" w:anchor="76:18:010901:205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Переславль-Залесский, сети горячего водоснабжения 6мкр (восточная часть)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928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нежилое, не определено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3042490.56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6" w:anchor="76:18:010901:205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Переславль-Залесский, тепловые сети 6мкр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1620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Сооружения трубопроводного 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2135558.68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7" w:anchor="76:18:010901:205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152024, Ярославская область, г Переславль-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Залесский, водопровод ул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енделеева 6А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протяженность: 75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нежилое, водохозяйственное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278676.4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8" w:anchor="76:18:010901:205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Переславль-Залесский, тепловые сети 6мкр (восточная часть)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928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7.7. Сооружения трубопроводного 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3042490.56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42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9"/>
              <w:gridCol w:w="1446"/>
              <w:gridCol w:w="1233"/>
              <w:gridCol w:w="1223"/>
              <w:gridCol w:w="1348"/>
              <w:gridCol w:w="907"/>
              <w:gridCol w:w="1267"/>
              <w:gridCol w:w="1507"/>
              <w:gridCol w:w="1101"/>
            </w:tblGrid>
            <w:tr w:rsidR="00661052" w:rsidRPr="00661052" w:rsidTr="00416102">
              <w:trPr>
                <w:tblCellSpacing w:w="15" w:type="dxa"/>
              </w:trPr>
              <w:tc>
                <w:tcPr>
                  <w:tcW w:w="26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6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6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6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2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1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82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95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97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41610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6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6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 w:rsidTr="0041610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09" w:anchor="76:18:010901:205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76:18:010901:2058</w:t>
                    </w:r>
                  </w:hyperlink>
                </w:p>
              </w:tc>
              <w:tc>
                <w:tcPr>
                  <w:tcW w:w="56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56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152024,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413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водопроводная сеть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1940789.86</w:t>
                  </w:r>
                </w:p>
              </w:tc>
            </w:tr>
            <w:tr w:rsidR="00661052" w:rsidRPr="00661052" w:rsidTr="0041610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0" w:anchor="76:18:010901:205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76:18:010901:2059</w:t>
                    </w:r>
                  </w:hyperlink>
                </w:p>
              </w:tc>
              <w:tc>
                <w:tcPr>
                  <w:tcW w:w="56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56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Переславль-Залесский, ГВС от ТК6/4 до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6а по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протяженность: 18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нежилое, водохозяйственное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66882.34</w:t>
                  </w:r>
                </w:p>
              </w:tc>
            </w:tr>
            <w:tr w:rsidR="00661052" w:rsidRPr="00661052" w:rsidTr="0041610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1" w:anchor="76:18:010901:206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76:18:010901:2060</w:t>
                    </w:r>
                  </w:hyperlink>
                </w:p>
              </w:tc>
              <w:tc>
                <w:tcPr>
                  <w:tcW w:w="56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56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Переславль-Залесский, сети горячего водоснабжения 6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мкр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1277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Сооружения трубопроводного 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4186703.06</w:t>
                  </w:r>
                </w:p>
              </w:tc>
            </w:tr>
            <w:tr w:rsidR="00661052" w:rsidRPr="00661052" w:rsidTr="0041610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2" w:anchor="76:18:010901:206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76:18:010901:2061</w:t>
                    </w:r>
                  </w:hyperlink>
                </w:p>
              </w:tc>
              <w:tc>
                <w:tcPr>
                  <w:tcW w:w="566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561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152024, 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Переславль-Залесский, улица 50 лет ВЛКСМ 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Водопроводная сеть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340968.77</w:t>
                  </w:r>
                </w:p>
              </w:tc>
            </w:tr>
            <w:tr w:rsidR="00C41091" w:rsidRPr="00661052" w:rsidTr="0041610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031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F4483E" w:rsidP="00031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3" w:anchor="76:18:010901:2058" w:history="1">
                    <w:r w:rsidR="00C41091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76:18:010901:2058</w:t>
                    </w:r>
                  </w:hyperlink>
                </w:p>
              </w:tc>
              <w:tc>
                <w:tcPr>
                  <w:tcW w:w="566" w:type="pct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561" w:type="pct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152024, 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Переславль-Залесский, канализация ул. Менделеева 6А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124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Канализационные сети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091" w:rsidRPr="00661052" w:rsidRDefault="00C41091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342538.32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43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листов раздела 1: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9"/>
              <w:gridCol w:w="1473"/>
              <w:gridCol w:w="1256"/>
              <w:gridCol w:w="1029"/>
              <w:gridCol w:w="1373"/>
              <w:gridCol w:w="971"/>
              <w:gridCol w:w="1347"/>
              <w:gridCol w:w="1452"/>
              <w:gridCol w:w="1121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4" w:anchor="76:18:010901:206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152024, Ярославская область, 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Переславль-Залесский, ул. 50 лет ВЛКСМ 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Канализационные сети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77997.34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5" w:anchor="76:18:010901:206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Переславль-Залесский, от ТК 1/10 -ТК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/11-ТК1/12 до СШО №6 ул. Менделеева ,10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протяженность: 272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Сооружения трубопроводного 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358562.94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6" w:anchor="76:18:010901:2065" w:history="1">
                    <w:proofErr w:type="gramStart"/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76:18:010901:2065</w:t>
                    </w:r>
                  </w:hyperlink>
                  <w:r w:rsidR="00661052"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(Граница участка многоконтурная.</w:t>
                  </w:r>
                  <w:proofErr w:type="gramEnd"/>
                  <w:r w:rsidR="00661052"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Количество контуров - 2)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1357 +/-9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застройки объектами инженерной инфраструктуры (для проектирования и строительства наружной трассы водоснабже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ния, с последующей эксплуатацией объектов)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958763.12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7" w:anchor="76:18:010901:206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Сооружение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Переславль-Залесский, от ТК 1/10 -ТК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/11-ТК1/12 до СШО №6 ул. Менделеева ,10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7.7. Сооружения трубопроводного 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358562.94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8" w:anchor="76:18:010901:206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а , 2 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6970 +/-17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20259866.12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44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4"/>
              <w:gridCol w:w="1463"/>
              <w:gridCol w:w="1248"/>
              <w:gridCol w:w="1106"/>
              <w:gridCol w:w="1365"/>
              <w:gridCol w:w="965"/>
              <w:gridCol w:w="1282"/>
              <w:gridCol w:w="1484"/>
              <w:gridCol w:w="1114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Кадастровый номер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Вид объекта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Площадь или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Категория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Виды разрешенн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Назначение (проектируе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Кадастровая </w:t>
                  </w: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9" w:anchor="76:18:010901:206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а , 2 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2154 +/-10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6957345.79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0" w:anchor="76:18:010901:206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76:18:010901:2069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а , 2 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1902 +/-9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среднеэтажной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жилой застройки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6141417.07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1" w:anchor="76:18:010901:207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76:18:010901:2070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2153.7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79829022.66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2" w:anchor="76:18:010901:212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76:18:010901:2123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1882.1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69560458.62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3" w:anchor="76:18:010901:216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76:18:010901:2163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Маяковского, возле дома № 5,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гар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№ 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22.6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270589.21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45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6"/>
              <w:gridCol w:w="1464"/>
              <w:gridCol w:w="1249"/>
              <w:gridCol w:w="1107"/>
              <w:gridCol w:w="1366"/>
              <w:gridCol w:w="966"/>
              <w:gridCol w:w="1412"/>
              <w:gridCol w:w="1346"/>
              <w:gridCol w:w="1115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4" w:anchor="76:18:010901:216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76:18:010901:2166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гараж № 18, возле дома №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2E3C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площадь: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119697.73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5" w:anchor="76:18:010901:216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76:18:010901:2168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12060 +/-38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объекта образовательного назначения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12620265.22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6" w:anchor="76:18:010901:217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76:18:010901:2171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30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для гаражного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18102.55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7" w:anchor="76:18:010901:217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76:18:010901:2172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233.3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4255503.12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8" w:anchor="76:18:010901:217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76:18:010901:2173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23а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204.5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4291262.58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46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0"/>
              <w:gridCol w:w="1474"/>
              <w:gridCol w:w="1310"/>
              <w:gridCol w:w="1028"/>
              <w:gridCol w:w="1375"/>
              <w:gridCol w:w="925"/>
              <w:gridCol w:w="1292"/>
              <w:gridCol w:w="1495"/>
              <w:gridCol w:w="1122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9" w:anchor="76:18:010901:217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76:18:010901:2174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3113.3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122724604.82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0" w:anchor="76:18:010901:2220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76:18:010901:2220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417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12) сооружения спортивно-оздоровительные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39089.09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1" w:anchor="76:18:010901:222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76:18:010901:2221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2644.3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5409.71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2" w:anchor="76:18:010901:222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76:18:010901:2222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застройки: 922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86555.32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3" w:anchor="76:18:010901:222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76:18:010901:2224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 застройки: 1178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75735.9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47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2"/>
              <w:gridCol w:w="1456"/>
              <w:gridCol w:w="1294"/>
              <w:gridCol w:w="1100"/>
              <w:gridCol w:w="1358"/>
              <w:gridCol w:w="960"/>
              <w:gridCol w:w="1275"/>
              <w:gridCol w:w="1477"/>
              <w:gridCol w:w="1109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4" w:anchor="76:18:010901:222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76:18:010901:2225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застройки: 1102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104948.33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5" w:anchor="76:18:010901:222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76:18:010901:2226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Объект незавершенного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застройки: 908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43277.66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6" w:anchor="76:18:010901:222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76:18:010901:2228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 +/-2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Обслуживание автотранспорта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14488.37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7" w:anchor="76:18:010901:225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</w:t>
                    </w:r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lastRenderedPageBreak/>
                      <w:t>:2252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площадь: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3102.3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12416003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3.44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8" w:anchor="76:18:010901:230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76:18:010901:2304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152020,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1423.4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43844468.58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48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9"/>
              <w:gridCol w:w="1469"/>
              <w:gridCol w:w="1253"/>
              <w:gridCol w:w="1065"/>
              <w:gridCol w:w="1370"/>
              <w:gridCol w:w="969"/>
              <w:gridCol w:w="1287"/>
              <w:gridCol w:w="1490"/>
              <w:gridCol w:w="1119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39" w:anchor="76:18:010901:230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76:18:010901:2306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58а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2709.3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107805566.65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0" w:anchor="76:18:010101:235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76:18:010101:2353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сооружение у дома №9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24.8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195122.59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1" w:anchor="76:18:010901:236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76:18:010901:2361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3494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139124161.88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2" w:anchor="76:18:010901:241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76:18:010901:2418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+/-1.81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B16A0F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+/-1.81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16321.01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3" w:anchor="76:18:010901:242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76:18:010901:2421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2297 +/-16.77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спорт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5004368.93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49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4"/>
              <w:gridCol w:w="1463"/>
              <w:gridCol w:w="1248"/>
              <w:gridCol w:w="1106"/>
              <w:gridCol w:w="1365"/>
              <w:gridCol w:w="965"/>
              <w:gridCol w:w="1282"/>
              <w:gridCol w:w="1484"/>
              <w:gridCol w:w="1114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4" w:anchor="76:18:010901:242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76:18:010901:2422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гараж 2, возле д. 23, (гаражи ЖКО "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Славич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17.6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131702.71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5" w:anchor="76:18:010901:242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76:18:010901:2423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гараж № 33, возле дома №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22.1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198452.04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6" w:anchor="76:18:010901:242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76:18:010901:2424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54а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2712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109589669.04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7" w:anchor="76:18:010901:246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76:18:010901:2461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+/-1.82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гаражное строительство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16292.56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8" w:anchor="76:18:010901:246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76:18:010901:2463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3502.9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Многоквартирный дом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141574117.15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50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2"/>
              <w:gridCol w:w="1483"/>
              <w:gridCol w:w="1265"/>
              <w:gridCol w:w="1120"/>
              <w:gridCol w:w="1383"/>
              <w:gridCol w:w="977"/>
              <w:gridCol w:w="1299"/>
              <w:gridCol w:w="1363"/>
              <w:gridCol w:w="1129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49" w:anchor="76:18:010901:251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76:18:010901:2513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28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гаражное строительство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16925.73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0" w:anchor="76:18:010901:251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76:18:010901:2515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 +/-1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гаражное строительство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16925.45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1" w:anchor="76:18:010901:251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76:18:010901:2516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возле ж.д. 5, гараж № 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21.7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194860.15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2" w:anchor="76:18:010901:252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76:18:010901:2522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1б, городской округ город Переславль-Залесский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1444.8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51542524.4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3" w:anchor="76:18:010901:252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76:18:010901:2523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5270 +/-14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спорт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10167288.1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51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6"/>
              <w:gridCol w:w="1464"/>
              <w:gridCol w:w="1249"/>
              <w:gridCol w:w="1107"/>
              <w:gridCol w:w="1366"/>
              <w:gridCol w:w="966"/>
              <w:gridCol w:w="1412"/>
              <w:gridCol w:w="1346"/>
              <w:gridCol w:w="1115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4" w:anchor="76:18:010901:252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76:18:010901:2524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Менделеева,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15167 +/-24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эксплуатации объекта образовательного назначения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15867176.06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5" w:anchor="76:18:010901:252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76:18:010901:2525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возле д. 5, гараж №6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22.3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285687.13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6" w:anchor="76:18:010901:252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76:18:010901:2526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Ярославская область, г Переславль-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Урицкого,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площадь: 839.9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26185356.18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7" w:anchor="76:18:010901:273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76:18:010901:2737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152025, 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23А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655 +/-5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Земли населенных пунктов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462778.07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8" w:anchor="76:18:010101:368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76:18:010101:3686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сооружение возле д.5, гараж 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22.4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176239.75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Ярославской области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052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органа регистрации прав)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1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52 раздела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1: 52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489"/>
              <w:gridCol w:w="1271"/>
              <w:gridCol w:w="1125"/>
              <w:gridCol w:w="1389"/>
              <w:gridCol w:w="934"/>
              <w:gridCol w:w="1305"/>
              <w:gridCol w:w="1369"/>
              <w:gridCol w:w="1134"/>
            </w:tblGrid>
            <w:tr w:rsidR="00661052" w:rsidRPr="00661052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Кадастровый номер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 объекта недвижимости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Площадь или основная характеристика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Категория земель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Назначение (проектируемое назначение)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Кадастровая стоимость (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9" w:anchor="76:18:010101:368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76:18:010101:3687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Маяковского, сооружение возле д.5, гараж 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26.8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210858.28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0" w:anchor="76:18:010101:3698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76:18:010101:3698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Ярославская область, г Переславль-Залесский,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лет Комсомола, 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площадь: 22.5 кв</w:t>
                  </w:r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Нежилое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177026.54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6"/>
        <w:gridCol w:w="45"/>
      </w:tblGrid>
      <w:tr w:rsidR="00661052" w:rsidRPr="00661052" w:rsidTr="0066105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2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 раздела 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2: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1052" w:rsidRPr="00661052" w:rsidRDefault="00661052" w:rsidP="0066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6105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План (чертеж, схема) объектов недвижимости, расположенных в кадастровом квартале 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4"/>
              <w:gridCol w:w="8442"/>
            </w:tblGrid>
            <w:tr w:rsidR="00661052" w:rsidRPr="00661052">
              <w:trPr>
                <w:tblCellSpacing w:w="15" w:type="dxa"/>
              </w:trPr>
              <w:tc>
                <w:tcPr>
                  <w:tcW w:w="1000" w:type="pct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Масштаб: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6"/>
        <w:gridCol w:w="45"/>
      </w:tblGrid>
      <w:tr w:rsidR="00661052" w:rsidRPr="00661052" w:rsidTr="0066105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3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 раздела 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3: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1052" w:rsidRPr="00661052" w:rsidRDefault="00661052" w:rsidP="0066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6105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План (чертеж, схема) границ между субъектами Российской Федерации, границ муниципальных образований, границ населенных пунктов, расположенных в кадастровом квартале 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4"/>
              <w:gridCol w:w="8442"/>
            </w:tblGrid>
            <w:tr w:rsidR="00661052" w:rsidRPr="00661052">
              <w:trPr>
                <w:tblCellSpacing w:w="15" w:type="dxa"/>
              </w:trPr>
              <w:tc>
                <w:tcPr>
                  <w:tcW w:w="1000" w:type="pct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Масштаб: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6"/>
        <w:gridCol w:w="45"/>
      </w:tblGrid>
      <w:tr w:rsidR="00661052" w:rsidRPr="00661052" w:rsidTr="0066105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4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 раздела 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4: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1052" w:rsidRPr="00661052" w:rsidRDefault="00661052" w:rsidP="0066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6105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План (чертеж, схема) зон с особыми условиями использования территорий, расположенных в кадастровом квартале 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4"/>
              <w:gridCol w:w="8442"/>
            </w:tblGrid>
            <w:tr w:rsidR="00661052" w:rsidRPr="00661052">
              <w:trPr>
                <w:tblCellSpacing w:w="15" w:type="dxa"/>
              </w:trPr>
              <w:tc>
                <w:tcPr>
                  <w:tcW w:w="1000" w:type="pct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Масштаб: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6"/>
        <w:gridCol w:w="45"/>
      </w:tblGrid>
      <w:tr w:rsidR="00661052" w:rsidRPr="00661052" w:rsidTr="0066105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5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 раздела 5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5: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1052" w:rsidRPr="00661052" w:rsidRDefault="00661052" w:rsidP="0066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6105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План (чертеж, схема) территориальных зон, расположенных в кадастровом квартале 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4"/>
              <w:gridCol w:w="8442"/>
            </w:tblGrid>
            <w:tr w:rsidR="00661052" w:rsidRPr="00661052">
              <w:trPr>
                <w:tblCellSpacing w:w="15" w:type="dxa"/>
              </w:trPr>
              <w:tc>
                <w:tcPr>
                  <w:tcW w:w="1000" w:type="pct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Масштаб: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6"/>
        <w:gridCol w:w="45"/>
      </w:tblGrid>
      <w:tr w:rsidR="00661052" w:rsidRPr="00661052" w:rsidTr="0066105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6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 раздела 6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6: 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1052" w:rsidRPr="00661052" w:rsidRDefault="00661052" w:rsidP="0066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proofErr w:type="gramStart"/>
            <w:r w:rsidRPr="0066105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План (чертеж, схема) территорий объектов культурного наследия, территорий опережающего социально-экономического развития, зон территориального развития в Российской Федерации, игорных зон, лесничеств, лесопарков, особо охраняемых природных территорий, особых экономических зон, охотничьих угодий, земельных участков, подлежащих образованию в соответствии с утвержденным проектом межевания территории, береговых линий (границы водного объекта), единиц кадастрового деления, расположенных в кадастровом квартале </w:t>
            </w:r>
            <w:proofErr w:type="gramEnd"/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4"/>
              <w:gridCol w:w="8442"/>
            </w:tblGrid>
            <w:tr w:rsidR="00661052" w:rsidRPr="00661052">
              <w:trPr>
                <w:tblCellSpacing w:w="15" w:type="dxa"/>
              </w:trPr>
              <w:tc>
                <w:tcPr>
                  <w:tcW w:w="1000" w:type="pct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Масштаб: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gridAfter w:val="1"/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1 раздела 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7: 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1052" w:rsidRPr="00661052" w:rsidRDefault="00661052" w:rsidP="0066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proofErr w:type="gramStart"/>
            <w:r w:rsidRPr="0066105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Общая информация о зонах с особыми условиями использования территорий, территориальных зонах, территориях объектов культурного наследия, территориях опережающего социально-экономического развития, зонах территориального развития в Российской Федерации, об игорных зонах, о лесничествах, лесопарках, об особо охраняемых природных территориях, особых экономических зонах, охотничьих угодьях, о земельных участках, подлежащих образованию в соответствии с утвержденным проектом межевания территории, о береговых линиях (границе водного объекта), единицах</w:t>
            </w:r>
            <w:proofErr w:type="gramEnd"/>
            <w:r w:rsidRPr="0066105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кадастрового деления</w:t>
            </w:r>
          </w:p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4"/>
              <w:gridCol w:w="3174"/>
              <w:gridCol w:w="2126"/>
              <w:gridCol w:w="4237"/>
            </w:tblGrid>
            <w:tr w:rsidR="00661052" w:rsidRPr="00661052">
              <w:trPr>
                <w:tblCellSpacing w:w="15" w:type="dxa"/>
              </w:trPr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Реестровый (учетный, условный) номер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Дата присвоения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Индивидуальное обозначение зоны или территории, тип и наименование водного объекта, наименование единицы кадастрового деления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1" w:anchor="76:18:01090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76:18:010901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граница кадастрового квартала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2" w:anchor="76:18-7.20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76:18-7.209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29.03.2021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Территориальная зона Жилая зона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3" w:anchor="76:18-6.7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76:18-6.76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07.10.2016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Зона с особыми условиями 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использования территории Охранная зона инженерных коммуникаций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4" w:anchor="76:18-6.72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76:18-6.72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06.10.2016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инженерных коммуникаций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5" w:anchor="76:18-6.73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76:18-6.73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06.10.2016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инженерных коммуникаций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6" w:anchor="76:18-6.99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76:18-6.99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28.12.2016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линий и сооружений связи и линий и сооружений радиофикации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7" w:anchor="76:18-6.211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76:18-6.211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23.07.2018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геодезического пункта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8" w:anchor="76:18-6.25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76:18-6.257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18.09.2020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инженерных коммуникаций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9" w:anchor="76:18-6.256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76:18-6.256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21.09.2020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инженерных коммуникаций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70" w:anchor="76:18-6.277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76:18-6.277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18.09.2020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инженерных коммуникаций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1052" w:rsidRPr="00661052" w:rsidRDefault="00661052" w:rsidP="0066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1"/>
      </w:tblGrid>
      <w:tr w:rsidR="00661052" w:rsidRPr="00661052" w:rsidTr="0066105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92"/>
              <w:gridCol w:w="939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 7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ПЛАН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66"/>
              <w:gridCol w:w="2650"/>
              <w:gridCol w:w="2650"/>
              <w:gridCol w:w="2665"/>
            </w:tblGrid>
            <w:tr w:rsidR="00661052" w:rsidRPr="00661052">
              <w:trPr>
                <w:tblCellSpacing w:w="15" w:type="dxa"/>
              </w:trPr>
              <w:tc>
                <w:tcPr>
                  <w:tcW w:w="1250" w:type="pct"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Лист № 2 раздела 7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 раздела 7: 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разделов: 12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50" w:type="pct"/>
                  <w:tcBorders>
                    <w:top w:val="nil"/>
                    <w:bottom w:val="nil"/>
                    <w:right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листов: 59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300"/>
                    <w:gridCol w:w="180"/>
                    <w:gridCol w:w="650"/>
                    <w:gridCol w:w="759"/>
                    <w:gridCol w:w="289"/>
                    <w:gridCol w:w="2765"/>
                  </w:tblGrid>
                  <w:tr w:rsidR="00661052" w:rsidRPr="00661052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2021 г.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center"/>
                        <w:hideMark/>
                      </w:tcPr>
                      <w:p w:rsidR="00661052" w:rsidRPr="00661052" w:rsidRDefault="00661052" w:rsidP="0066105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610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КУВИ-002/2021-28253416</w:t>
                        </w:r>
                      </w:p>
                    </w:tc>
                  </w:tr>
                </w:tbl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</w:tcBorders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кадастрового квартала: 76:18:010901 </w:t>
                  </w:r>
                </w:p>
              </w:tc>
            </w:tr>
          </w:tbl>
          <w:p w:rsidR="00661052" w:rsidRPr="00661052" w:rsidRDefault="00661052" w:rsidP="0066105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4"/>
              <w:gridCol w:w="3174"/>
              <w:gridCol w:w="2126"/>
              <w:gridCol w:w="4237"/>
            </w:tblGrid>
            <w:tr w:rsidR="00661052" w:rsidRPr="00661052">
              <w:trPr>
                <w:tblCellSpacing w:w="15" w:type="dxa"/>
              </w:trPr>
              <w:tc>
                <w:tcPr>
                  <w:tcW w:w="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Номер </w:t>
                  </w:r>
                  <w:proofErr w:type="spellStart"/>
                  <w:proofErr w:type="gram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Реестровый (учетный, условный) номер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Дата присвоения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000" w:type="pct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Индивидуальное обозначение зоны или территории, тип и наименование водного объекта, наименование единицы кадастрового деления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71" w:anchor="76:18-6.275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76:18-6.275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18.09.2020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инженерных коммуникаций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F4483E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72" w:anchor="76:18-6.284" w:history="1">
                    <w:r w:rsidR="00661052" w:rsidRPr="0066105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76:18-6.284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18.09.2020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Зона с особыми условиями использования территории Охранная зона инженерных коммуникаций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1052" w:rsidRPr="00661052" w:rsidTr="00661052">
        <w:trPr>
          <w:tblCellSpacing w:w="15" w:type="dxa"/>
        </w:trPr>
        <w:tc>
          <w:tcPr>
            <w:tcW w:w="0" w:type="auto"/>
            <w:vAlign w:val="bottom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8"/>
              <w:gridCol w:w="807"/>
              <w:gridCol w:w="1144"/>
              <w:gridCol w:w="180"/>
              <w:gridCol w:w="2126"/>
            </w:tblGrid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_____</w:t>
                  </w:r>
                </w:p>
              </w:tc>
            </w:tr>
            <w:tr w:rsidR="00661052" w:rsidRPr="006610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должности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М.П.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подпись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1052" w:rsidRPr="00661052" w:rsidRDefault="00661052" w:rsidP="0066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610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инициалы, фамилия</w:t>
                  </w:r>
                </w:p>
              </w:tc>
            </w:tr>
          </w:tbl>
          <w:p w:rsidR="00661052" w:rsidRPr="00661052" w:rsidRDefault="00661052" w:rsidP="0066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79FD" w:rsidRDefault="009D79FD"/>
    <w:sectPr w:rsidR="009D79FD" w:rsidSect="00661052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661052"/>
    <w:rsid w:val="0003194B"/>
    <w:rsid w:val="0005555C"/>
    <w:rsid w:val="000D48C9"/>
    <w:rsid w:val="00107382"/>
    <w:rsid w:val="002E3CF4"/>
    <w:rsid w:val="003A6F28"/>
    <w:rsid w:val="003E1916"/>
    <w:rsid w:val="00416102"/>
    <w:rsid w:val="004616E0"/>
    <w:rsid w:val="00474358"/>
    <w:rsid w:val="005C18B0"/>
    <w:rsid w:val="006060CF"/>
    <w:rsid w:val="00661052"/>
    <w:rsid w:val="007C2E56"/>
    <w:rsid w:val="0080788D"/>
    <w:rsid w:val="009B1B72"/>
    <w:rsid w:val="009B489C"/>
    <w:rsid w:val="009D79FD"/>
    <w:rsid w:val="00B16A0F"/>
    <w:rsid w:val="00C41091"/>
    <w:rsid w:val="00D014DE"/>
    <w:rsid w:val="00E22F0B"/>
    <w:rsid w:val="00EB3A4B"/>
    <w:rsid w:val="00F17A48"/>
    <w:rsid w:val="00F44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610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6105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0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8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5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2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6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3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0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7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9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0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8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49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4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2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0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7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2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8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1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3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4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4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9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75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1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90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6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8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68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65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7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9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15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2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57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90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78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75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34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66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02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92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7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14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72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50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37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14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98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76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15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0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578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82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03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97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276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87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002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172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90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41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95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225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122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8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18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60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617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94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60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270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5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584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4720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18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975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151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1435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54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71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884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44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30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43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009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19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4214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3855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0196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44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000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739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721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292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736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86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22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409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0436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17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27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35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820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9586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22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9595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66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158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206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0295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969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76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0368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4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2002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219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9608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3659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9534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34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468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582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92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4990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6961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2186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6248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147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675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664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874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2096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9305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4844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514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1816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0245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0508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1262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822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0595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2103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500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62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9305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1279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0203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8451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389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0242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77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9300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2149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9672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4857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0615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517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079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5383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821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868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294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015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7380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4614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1260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4476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098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5648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1122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3921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8410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3488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4933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7721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5599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3264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116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0811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389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6240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672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4381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7281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3576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03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920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2142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521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567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6418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73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3236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2729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7612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6891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2105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4766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192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720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8244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845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6602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5850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559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931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68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964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599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12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0954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232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34269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90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5930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196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9104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5942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550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88173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3830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0699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1112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2752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2117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2385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9364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9124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3821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8938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599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8273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8957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8860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3334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5538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838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4562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2335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482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2457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151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528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0060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8638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4099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6882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7101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7490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5220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7161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85319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8609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5849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5177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70755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6809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5646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6977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4822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784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33328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9041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4624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7607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43180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0612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5837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4248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484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1528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2583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9202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50280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0234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6442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50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59726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736493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22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21832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8805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8792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90625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95138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9813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9195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6161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24394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05130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09673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2839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89005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3694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7698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26330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1958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479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535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0435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5290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4370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75929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839012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51742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02546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99160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878792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438442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046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900377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773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574948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06798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41691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9431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286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6664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45347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639495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8189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3853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699917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029186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522044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405695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43253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83406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751317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99479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21897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409487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02544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857427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054421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81111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054119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6599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8379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8584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98811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46540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913097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93356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56367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4818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9643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0880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69087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08588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3073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99624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30912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13989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67038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5800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94097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29154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22156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0261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91695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08646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68970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306463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317737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235837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55653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993447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423049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042077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167038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125556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16148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82222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67135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445683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69929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152880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32820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413171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39969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62528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22685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24996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1075362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0750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099872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789059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216451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093310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35000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431130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210741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043664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51767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90564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853202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11093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438375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921633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949198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238279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26260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898298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516561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163125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277570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459331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258266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51650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337885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634241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603382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386071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579660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003424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899478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990342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251660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276320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811042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38333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8508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759209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473156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912525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457070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635383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926291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17743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417537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379255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759204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532079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072880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036662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807412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285498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141242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124426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00732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005017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581760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550825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662709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99521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71845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35064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666905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063219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1316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526285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28265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478270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27296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765532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756060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370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76649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77584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596315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938954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57179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537482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63090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08647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95682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81873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3303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38568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44337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13376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16108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74555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26199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906810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494301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7410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33926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29453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33582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730289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401419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357199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93268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117236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102664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303914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052520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589598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874250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976809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086569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76936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946993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409351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264555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411611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370856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969315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727883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254026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476304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818372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33514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104888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644242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538338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08998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012652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35223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16964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09612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63871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14836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232585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347575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896128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60757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207662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100612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507270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266934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552153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826562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869665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715698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13571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269481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255294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496347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468506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220788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227233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63563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179229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102455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168044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948274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1680630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443403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3392436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0751277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183839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8721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493940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3931301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7071206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818335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8664402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391246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1467235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8711525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398137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1470183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42747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921440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9823940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2127829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0512499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660236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6232773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3218146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5207680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6799631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77444721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115017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430641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9274064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4694343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5750816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39192012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30504565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27652077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737159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4691144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766901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2533115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009264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499229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5602384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076117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4972123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492632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2445034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404268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949643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4505954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0849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183185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91300863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76673162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80415831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38486350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18902206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04880181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1378429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212881336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71542582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5356960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52859397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88298585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26746779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24977259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91254213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43170407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83807840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82781491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90626210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84150296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38413711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209486017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81752857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18778962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3948621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91262172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66199905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95023849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58546231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11575482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3290935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06090313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70093487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44395884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54166969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86215922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1347166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61062427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08675595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34533038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99806731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15441810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5651337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38151299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91079948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52759362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13012829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7860447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07146430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56252441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84740217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6346642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06471680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51264416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76588626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7177840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4961523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29946207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67819602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53269352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2709081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71411565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95718044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202054217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61725329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26642463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83665227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61290687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60866230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96962129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48439605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1190223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209794075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42240635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77173028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70282744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96453158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212022198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86374144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64816733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86995519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87950781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022796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46770349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3352955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62333840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80072627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16269649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35596295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17240532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30319573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79116646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6567838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05592802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60965811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45937511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79505545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200862993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58722795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56564583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13987980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56745143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406347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24861550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91613795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38733680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57528611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3496225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2041650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202181333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43775384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93953041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7364164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99991573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88264387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25922429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52228459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210117267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34651746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30785449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20233332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0461824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208583830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85087014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213250865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11891249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19604348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82204816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57108749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75041992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6379093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51380425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27305607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60392781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88652345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06110157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8887796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54737613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42006135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79583339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41932714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7622505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93077136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14800989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64484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9839115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02447357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09042320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00305115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67411550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44827939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204736441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24036522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0616462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33777989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97833808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69457449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8679786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16381875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75956491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13522104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39139437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9262323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0085278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7099922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0483346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9851449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3323808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75683016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9420058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87584394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72991889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78553488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38359841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200554941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92599206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86482442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94137303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92977823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33098677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34394530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62222648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57266306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46022576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208117140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55569535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3114951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58434493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214226180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95120334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85053218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60696449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0004266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7490971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97271257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21877831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76333244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84898021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19905380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03831098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07809164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98057478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2644012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6686539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85017827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54764913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67641899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26780716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73401266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70539894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36251512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64923883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5558890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75243357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68135057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35692860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206336267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61764235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1437105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207731864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52784019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36282426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64982409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41648470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7442365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66824748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61474375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66447341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65603874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2680391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11105321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202493918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37311405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61822258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62326644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26241669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01130033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90781189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25744447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210495637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41570934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34782723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13609687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55890604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09362523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62118831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50528951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67969555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26577295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67739311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76188009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2524629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56244940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94465460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42114268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07828403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202481921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1956864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14492920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81247495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66324550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98095900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00173604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61328906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6319771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72221185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208633856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93944506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1848979036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48929454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89574876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173199980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71212133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105166011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125045754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101581439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211786901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123851820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1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8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8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bprog.ru/webservices/xsl/" TargetMode="External"/><Relationship Id="rId21" Type="http://schemas.openxmlformats.org/officeDocument/2006/relationships/hyperlink" Target="https://pbprog.ru/webservices/xsl/" TargetMode="External"/><Relationship Id="rId42" Type="http://schemas.openxmlformats.org/officeDocument/2006/relationships/hyperlink" Target="https://pbprog.ru/webservices/xsl/" TargetMode="External"/><Relationship Id="rId63" Type="http://schemas.openxmlformats.org/officeDocument/2006/relationships/hyperlink" Target="https://pbprog.ru/webservices/xsl/" TargetMode="External"/><Relationship Id="rId84" Type="http://schemas.openxmlformats.org/officeDocument/2006/relationships/hyperlink" Target="https://pbprog.ru/webservices/xsl/" TargetMode="External"/><Relationship Id="rId138" Type="http://schemas.openxmlformats.org/officeDocument/2006/relationships/hyperlink" Target="https://pbprog.ru/webservices/xsl/" TargetMode="External"/><Relationship Id="rId159" Type="http://schemas.openxmlformats.org/officeDocument/2006/relationships/hyperlink" Target="https://pbprog.ru/webservices/xsl/" TargetMode="External"/><Relationship Id="rId170" Type="http://schemas.openxmlformats.org/officeDocument/2006/relationships/hyperlink" Target="https://pbprog.ru/webservices/xsl/" TargetMode="External"/><Relationship Id="rId191" Type="http://schemas.openxmlformats.org/officeDocument/2006/relationships/hyperlink" Target="https://pbprog.ru/webservices/xsl/" TargetMode="External"/><Relationship Id="rId205" Type="http://schemas.openxmlformats.org/officeDocument/2006/relationships/hyperlink" Target="https://pbprog.ru/webservices/xsl/" TargetMode="External"/><Relationship Id="rId226" Type="http://schemas.openxmlformats.org/officeDocument/2006/relationships/hyperlink" Target="https://pbprog.ru/webservices/xsl/" TargetMode="External"/><Relationship Id="rId247" Type="http://schemas.openxmlformats.org/officeDocument/2006/relationships/hyperlink" Target="https://pbprog.ru/webservices/xsl/" TargetMode="External"/><Relationship Id="rId107" Type="http://schemas.openxmlformats.org/officeDocument/2006/relationships/hyperlink" Target="https://pbprog.ru/webservices/xsl/" TargetMode="External"/><Relationship Id="rId268" Type="http://schemas.openxmlformats.org/officeDocument/2006/relationships/hyperlink" Target="https://pbprog.ru/webservices/xsl/" TargetMode="External"/><Relationship Id="rId11" Type="http://schemas.openxmlformats.org/officeDocument/2006/relationships/hyperlink" Target="https://pbprog.ru/webservices/xsl/" TargetMode="External"/><Relationship Id="rId32" Type="http://schemas.openxmlformats.org/officeDocument/2006/relationships/hyperlink" Target="https://pbprog.ru/webservices/xsl/" TargetMode="External"/><Relationship Id="rId53" Type="http://schemas.openxmlformats.org/officeDocument/2006/relationships/hyperlink" Target="https://pbprog.ru/webservices/xsl/" TargetMode="External"/><Relationship Id="rId74" Type="http://schemas.openxmlformats.org/officeDocument/2006/relationships/hyperlink" Target="https://pbprog.ru/webservices/xsl/" TargetMode="External"/><Relationship Id="rId128" Type="http://schemas.openxmlformats.org/officeDocument/2006/relationships/hyperlink" Target="https://pbprog.ru/webservices/xsl/" TargetMode="External"/><Relationship Id="rId149" Type="http://schemas.openxmlformats.org/officeDocument/2006/relationships/hyperlink" Target="https://pbprog.ru/webservices/xsl/" TargetMode="External"/><Relationship Id="rId5" Type="http://schemas.openxmlformats.org/officeDocument/2006/relationships/hyperlink" Target="https://pbprog.ru/webservices/xsl/" TargetMode="External"/><Relationship Id="rId95" Type="http://schemas.openxmlformats.org/officeDocument/2006/relationships/hyperlink" Target="https://pbprog.ru/webservices/xsl/" TargetMode="External"/><Relationship Id="rId160" Type="http://schemas.openxmlformats.org/officeDocument/2006/relationships/hyperlink" Target="https://pbprog.ru/webservices/xsl/" TargetMode="External"/><Relationship Id="rId181" Type="http://schemas.openxmlformats.org/officeDocument/2006/relationships/hyperlink" Target="https://pbprog.ru/webservices/xsl/" TargetMode="External"/><Relationship Id="rId216" Type="http://schemas.openxmlformats.org/officeDocument/2006/relationships/hyperlink" Target="https://pbprog.ru/webservices/xsl/" TargetMode="External"/><Relationship Id="rId237" Type="http://schemas.openxmlformats.org/officeDocument/2006/relationships/hyperlink" Target="https://pbprog.ru/webservices/xsl/" TargetMode="External"/><Relationship Id="rId258" Type="http://schemas.openxmlformats.org/officeDocument/2006/relationships/hyperlink" Target="https://pbprog.ru/webservices/xsl/" TargetMode="External"/><Relationship Id="rId22" Type="http://schemas.openxmlformats.org/officeDocument/2006/relationships/hyperlink" Target="https://pbprog.ru/webservices/xsl/" TargetMode="External"/><Relationship Id="rId43" Type="http://schemas.openxmlformats.org/officeDocument/2006/relationships/hyperlink" Target="https://pbprog.ru/webservices/xsl/" TargetMode="External"/><Relationship Id="rId64" Type="http://schemas.openxmlformats.org/officeDocument/2006/relationships/hyperlink" Target="https://pbprog.ru/webservices/xsl/" TargetMode="External"/><Relationship Id="rId118" Type="http://schemas.openxmlformats.org/officeDocument/2006/relationships/hyperlink" Target="https://pbprog.ru/webservices/xsl/" TargetMode="External"/><Relationship Id="rId139" Type="http://schemas.openxmlformats.org/officeDocument/2006/relationships/hyperlink" Target="https://pbprog.ru/webservices/xsl/" TargetMode="External"/><Relationship Id="rId85" Type="http://schemas.openxmlformats.org/officeDocument/2006/relationships/hyperlink" Target="https://pbprog.ru/webservices/xsl/" TargetMode="External"/><Relationship Id="rId150" Type="http://schemas.openxmlformats.org/officeDocument/2006/relationships/hyperlink" Target="https://pbprog.ru/webservices/xsl/" TargetMode="External"/><Relationship Id="rId171" Type="http://schemas.openxmlformats.org/officeDocument/2006/relationships/hyperlink" Target="https://pbprog.ru/webservices/xsl/" TargetMode="External"/><Relationship Id="rId192" Type="http://schemas.openxmlformats.org/officeDocument/2006/relationships/hyperlink" Target="https://pbprog.ru/webservices/xsl/" TargetMode="External"/><Relationship Id="rId206" Type="http://schemas.openxmlformats.org/officeDocument/2006/relationships/hyperlink" Target="https://pbprog.ru/webservices/xsl/" TargetMode="External"/><Relationship Id="rId227" Type="http://schemas.openxmlformats.org/officeDocument/2006/relationships/hyperlink" Target="https://pbprog.ru/webservices/xsl/" TargetMode="External"/><Relationship Id="rId248" Type="http://schemas.openxmlformats.org/officeDocument/2006/relationships/hyperlink" Target="https://pbprog.ru/webservices/xsl/" TargetMode="External"/><Relationship Id="rId269" Type="http://schemas.openxmlformats.org/officeDocument/2006/relationships/hyperlink" Target="https://pbprog.ru/webservices/xsl/" TargetMode="External"/><Relationship Id="rId12" Type="http://schemas.openxmlformats.org/officeDocument/2006/relationships/hyperlink" Target="https://pbprog.ru/webservices/xsl/" TargetMode="External"/><Relationship Id="rId33" Type="http://schemas.openxmlformats.org/officeDocument/2006/relationships/hyperlink" Target="https://pbprog.ru/webservices/xsl/" TargetMode="External"/><Relationship Id="rId108" Type="http://schemas.openxmlformats.org/officeDocument/2006/relationships/hyperlink" Target="https://pbprog.ru/webservices/xsl/" TargetMode="External"/><Relationship Id="rId129" Type="http://schemas.openxmlformats.org/officeDocument/2006/relationships/hyperlink" Target="https://pbprog.ru/webservices/xsl/" TargetMode="External"/><Relationship Id="rId54" Type="http://schemas.openxmlformats.org/officeDocument/2006/relationships/hyperlink" Target="https://pbprog.ru/webservices/xsl/" TargetMode="External"/><Relationship Id="rId75" Type="http://schemas.openxmlformats.org/officeDocument/2006/relationships/hyperlink" Target="https://pbprog.ru/webservices/xsl/" TargetMode="External"/><Relationship Id="rId96" Type="http://schemas.openxmlformats.org/officeDocument/2006/relationships/hyperlink" Target="https://pbprog.ru/webservices/xsl/" TargetMode="External"/><Relationship Id="rId140" Type="http://schemas.openxmlformats.org/officeDocument/2006/relationships/hyperlink" Target="https://pbprog.ru/webservices/xsl/" TargetMode="External"/><Relationship Id="rId161" Type="http://schemas.openxmlformats.org/officeDocument/2006/relationships/hyperlink" Target="https://pbprog.ru/webservices/xsl/" TargetMode="External"/><Relationship Id="rId182" Type="http://schemas.openxmlformats.org/officeDocument/2006/relationships/hyperlink" Target="https://pbprog.ru/webservices/xsl/" TargetMode="External"/><Relationship Id="rId217" Type="http://schemas.openxmlformats.org/officeDocument/2006/relationships/hyperlink" Target="https://pbprog.ru/webservices/xsl/" TargetMode="External"/><Relationship Id="rId6" Type="http://schemas.openxmlformats.org/officeDocument/2006/relationships/hyperlink" Target="https://pbprog.ru/webservices/xsl/" TargetMode="External"/><Relationship Id="rId238" Type="http://schemas.openxmlformats.org/officeDocument/2006/relationships/hyperlink" Target="https://pbprog.ru/webservices/xsl/" TargetMode="External"/><Relationship Id="rId259" Type="http://schemas.openxmlformats.org/officeDocument/2006/relationships/hyperlink" Target="https://pbprog.ru/webservices/xsl/" TargetMode="External"/><Relationship Id="rId23" Type="http://schemas.openxmlformats.org/officeDocument/2006/relationships/hyperlink" Target="https://pbprog.ru/webservices/xsl/" TargetMode="External"/><Relationship Id="rId119" Type="http://schemas.openxmlformats.org/officeDocument/2006/relationships/hyperlink" Target="https://pbprog.ru/webservices/xsl/" TargetMode="External"/><Relationship Id="rId270" Type="http://schemas.openxmlformats.org/officeDocument/2006/relationships/hyperlink" Target="https://pbprog.ru/webservices/xsl/" TargetMode="External"/><Relationship Id="rId44" Type="http://schemas.openxmlformats.org/officeDocument/2006/relationships/hyperlink" Target="https://pbprog.ru/webservices/xsl/" TargetMode="External"/><Relationship Id="rId60" Type="http://schemas.openxmlformats.org/officeDocument/2006/relationships/hyperlink" Target="https://pbprog.ru/webservices/xsl/" TargetMode="External"/><Relationship Id="rId65" Type="http://schemas.openxmlformats.org/officeDocument/2006/relationships/hyperlink" Target="https://pbprog.ru/webservices/xsl/" TargetMode="External"/><Relationship Id="rId81" Type="http://schemas.openxmlformats.org/officeDocument/2006/relationships/hyperlink" Target="https://pbprog.ru/webservices/xsl/" TargetMode="External"/><Relationship Id="rId86" Type="http://schemas.openxmlformats.org/officeDocument/2006/relationships/hyperlink" Target="https://pbprog.ru/webservices/xsl/" TargetMode="External"/><Relationship Id="rId130" Type="http://schemas.openxmlformats.org/officeDocument/2006/relationships/hyperlink" Target="https://pbprog.ru/webservices/xsl/" TargetMode="External"/><Relationship Id="rId135" Type="http://schemas.openxmlformats.org/officeDocument/2006/relationships/hyperlink" Target="https://pbprog.ru/webservices/xsl/" TargetMode="External"/><Relationship Id="rId151" Type="http://schemas.openxmlformats.org/officeDocument/2006/relationships/hyperlink" Target="https://pbprog.ru/webservices/xsl/" TargetMode="External"/><Relationship Id="rId156" Type="http://schemas.openxmlformats.org/officeDocument/2006/relationships/hyperlink" Target="https://pbprog.ru/webservices/xsl/" TargetMode="External"/><Relationship Id="rId177" Type="http://schemas.openxmlformats.org/officeDocument/2006/relationships/hyperlink" Target="https://pbprog.ru/webservices/xsl/" TargetMode="External"/><Relationship Id="rId198" Type="http://schemas.openxmlformats.org/officeDocument/2006/relationships/hyperlink" Target="https://pbprog.ru/webservices/xsl/" TargetMode="External"/><Relationship Id="rId172" Type="http://schemas.openxmlformats.org/officeDocument/2006/relationships/hyperlink" Target="https://pbprog.ru/webservices/xsl/" TargetMode="External"/><Relationship Id="rId193" Type="http://schemas.openxmlformats.org/officeDocument/2006/relationships/hyperlink" Target="https://pbprog.ru/webservices/xsl/" TargetMode="External"/><Relationship Id="rId202" Type="http://schemas.openxmlformats.org/officeDocument/2006/relationships/hyperlink" Target="https://pbprog.ru/webservices/xsl/" TargetMode="External"/><Relationship Id="rId207" Type="http://schemas.openxmlformats.org/officeDocument/2006/relationships/hyperlink" Target="https://pbprog.ru/webservices/xsl/" TargetMode="External"/><Relationship Id="rId223" Type="http://schemas.openxmlformats.org/officeDocument/2006/relationships/hyperlink" Target="https://pbprog.ru/webservices/xsl/" TargetMode="External"/><Relationship Id="rId228" Type="http://schemas.openxmlformats.org/officeDocument/2006/relationships/hyperlink" Target="https://pbprog.ru/webservices/xsl/" TargetMode="External"/><Relationship Id="rId244" Type="http://schemas.openxmlformats.org/officeDocument/2006/relationships/hyperlink" Target="https://pbprog.ru/webservices/xsl/" TargetMode="External"/><Relationship Id="rId249" Type="http://schemas.openxmlformats.org/officeDocument/2006/relationships/hyperlink" Target="https://pbprog.ru/webservices/xsl/" TargetMode="External"/><Relationship Id="rId13" Type="http://schemas.openxmlformats.org/officeDocument/2006/relationships/hyperlink" Target="https://pbprog.ru/webservices/xsl/" TargetMode="External"/><Relationship Id="rId18" Type="http://schemas.openxmlformats.org/officeDocument/2006/relationships/hyperlink" Target="https://pbprog.ru/webservices/xsl/" TargetMode="External"/><Relationship Id="rId39" Type="http://schemas.openxmlformats.org/officeDocument/2006/relationships/hyperlink" Target="https://pbprog.ru/webservices/xsl/" TargetMode="External"/><Relationship Id="rId109" Type="http://schemas.openxmlformats.org/officeDocument/2006/relationships/hyperlink" Target="https://pbprog.ru/webservices/xsl/" TargetMode="External"/><Relationship Id="rId260" Type="http://schemas.openxmlformats.org/officeDocument/2006/relationships/hyperlink" Target="https://pbprog.ru/webservices/xsl/" TargetMode="External"/><Relationship Id="rId265" Type="http://schemas.openxmlformats.org/officeDocument/2006/relationships/hyperlink" Target="https://pbprog.ru/webservices/xsl/" TargetMode="External"/><Relationship Id="rId34" Type="http://schemas.openxmlformats.org/officeDocument/2006/relationships/hyperlink" Target="https://pbprog.ru/webservices/xsl/" TargetMode="External"/><Relationship Id="rId50" Type="http://schemas.openxmlformats.org/officeDocument/2006/relationships/hyperlink" Target="https://pbprog.ru/webservices/xsl/" TargetMode="External"/><Relationship Id="rId55" Type="http://schemas.openxmlformats.org/officeDocument/2006/relationships/hyperlink" Target="https://pbprog.ru/webservices/xsl/" TargetMode="External"/><Relationship Id="rId76" Type="http://schemas.openxmlformats.org/officeDocument/2006/relationships/hyperlink" Target="https://pbprog.ru/webservices/xsl/" TargetMode="External"/><Relationship Id="rId97" Type="http://schemas.openxmlformats.org/officeDocument/2006/relationships/hyperlink" Target="https://pbprog.ru/webservices/xsl/" TargetMode="External"/><Relationship Id="rId104" Type="http://schemas.openxmlformats.org/officeDocument/2006/relationships/hyperlink" Target="https://pbprog.ru/webservices/xsl/" TargetMode="External"/><Relationship Id="rId120" Type="http://schemas.openxmlformats.org/officeDocument/2006/relationships/hyperlink" Target="https://pbprog.ru/webservices/xsl/" TargetMode="External"/><Relationship Id="rId125" Type="http://schemas.openxmlformats.org/officeDocument/2006/relationships/hyperlink" Target="https://pbprog.ru/webservices/xsl/" TargetMode="External"/><Relationship Id="rId141" Type="http://schemas.openxmlformats.org/officeDocument/2006/relationships/hyperlink" Target="https://pbprog.ru/webservices/xsl/" TargetMode="External"/><Relationship Id="rId146" Type="http://schemas.openxmlformats.org/officeDocument/2006/relationships/hyperlink" Target="https://pbprog.ru/webservices/xsl/" TargetMode="External"/><Relationship Id="rId167" Type="http://schemas.openxmlformats.org/officeDocument/2006/relationships/hyperlink" Target="https://pbprog.ru/webservices/xsl/" TargetMode="External"/><Relationship Id="rId188" Type="http://schemas.openxmlformats.org/officeDocument/2006/relationships/hyperlink" Target="https://pbprog.ru/webservices/xsl/" TargetMode="External"/><Relationship Id="rId7" Type="http://schemas.openxmlformats.org/officeDocument/2006/relationships/hyperlink" Target="https://pbprog.ru/webservices/xsl/" TargetMode="External"/><Relationship Id="rId71" Type="http://schemas.openxmlformats.org/officeDocument/2006/relationships/hyperlink" Target="https://pbprog.ru/webservices/xsl/" TargetMode="External"/><Relationship Id="rId92" Type="http://schemas.openxmlformats.org/officeDocument/2006/relationships/hyperlink" Target="https://pbprog.ru/webservices/xsl/" TargetMode="External"/><Relationship Id="rId162" Type="http://schemas.openxmlformats.org/officeDocument/2006/relationships/hyperlink" Target="https://pbprog.ru/webservices/xsl/" TargetMode="External"/><Relationship Id="rId183" Type="http://schemas.openxmlformats.org/officeDocument/2006/relationships/hyperlink" Target="https://pbprog.ru/webservices/xsl/" TargetMode="External"/><Relationship Id="rId213" Type="http://schemas.openxmlformats.org/officeDocument/2006/relationships/hyperlink" Target="https://pbprog.ru/webservices/xsl/" TargetMode="External"/><Relationship Id="rId218" Type="http://schemas.openxmlformats.org/officeDocument/2006/relationships/hyperlink" Target="https://pbprog.ru/webservices/xsl/" TargetMode="External"/><Relationship Id="rId234" Type="http://schemas.openxmlformats.org/officeDocument/2006/relationships/hyperlink" Target="https://pbprog.ru/webservices/xsl/" TargetMode="External"/><Relationship Id="rId239" Type="http://schemas.openxmlformats.org/officeDocument/2006/relationships/hyperlink" Target="https://pbprog.ru/webservices/xsl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pbprog.ru/webservices/xsl/" TargetMode="External"/><Relationship Id="rId250" Type="http://schemas.openxmlformats.org/officeDocument/2006/relationships/hyperlink" Target="https://pbprog.ru/webservices/xsl/" TargetMode="External"/><Relationship Id="rId255" Type="http://schemas.openxmlformats.org/officeDocument/2006/relationships/hyperlink" Target="https://pbprog.ru/webservices/xsl/" TargetMode="External"/><Relationship Id="rId271" Type="http://schemas.openxmlformats.org/officeDocument/2006/relationships/hyperlink" Target="https://pbprog.ru/webservices/xsl/" TargetMode="External"/><Relationship Id="rId24" Type="http://schemas.openxmlformats.org/officeDocument/2006/relationships/hyperlink" Target="https://pbprog.ru/webservices/xsl/" TargetMode="External"/><Relationship Id="rId40" Type="http://schemas.openxmlformats.org/officeDocument/2006/relationships/hyperlink" Target="https://pbprog.ru/webservices/xsl/" TargetMode="External"/><Relationship Id="rId45" Type="http://schemas.openxmlformats.org/officeDocument/2006/relationships/hyperlink" Target="https://pbprog.ru/webservices/xsl/" TargetMode="External"/><Relationship Id="rId66" Type="http://schemas.openxmlformats.org/officeDocument/2006/relationships/hyperlink" Target="https://pbprog.ru/webservices/xsl/" TargetMode="External"/><Relationship Id="rId87" Type="http://schemas.openxmlformats.org/officeDocument/2006/relationships/hyperlink" Target="https://pbprog.ru/webservices/xsl/" TargetMode="External"/><Relationship Id="rId110" Type="http://schemas.openxmlformats.org/officeDocument/2006/relationships/hyperlink" Target="https://pbprog.ru/webservices/xsl/" TargetMode="External"/><Relationship Id="rId115" Type="http://schemas.openxmlformats.org/officeDocument/2006/relationships/hyperlink" Target="https://pbprog.ru/webservices/xsl/" TargetMode="External"/><Relationship Id="rId131" Type="http://schemas.openxmlformats.org/officeDocument/2006/relationships/hyperlink" Target="https://pbprog.ru/webservices/xsl/" TargetMode="External"/><Relationship Id="rId136" Type="http://schemas.openxmlformats.org/officeDocument/2006/relationships/hyperlink" Target="https://pbprog.ru/webservices/xsl/" TargetMode="External"/><Relationship Id="rId157" Type="http://schemas.openxmlformats.org/officeDocument/2006/relationships/hyperlink" Target="https://pbprog.ru/webservices/xsl/" TargetMode="External"/><Relationship Id="rId178" Type="http://schemas.openxmlformats.org/officeDocument/2006/relationships/hyperlink" Target="https://pbprog.ru/webservices/xsl/" TargetMode="External"/><Relationship Id="rId61" Type="http://schemas.openxmlformats.org/officeDocument/2006/relationships/hyperlink" Target="https://pbprog.ru/webservices/xsl/" TargetMode="External"/><Relationship Id="rId82" Type="http://schemas.openxmlformats.org/officeDocument/2006/relationships/hyperlink" Target="https://pbprog.ru/webservices/xsl/" TargetMode="External"/><Relationship Id="rId152" Type="http://schemas.openxmlformats.org/officeDocument/2006/relationships/hyperlink" Target="https://pbprog.ru/webservices/xsl/" TargetMode="External"/><Relationship Id="rId173" Type="http://schemas.openxmlformats.org/officeDocument/2006/relationships/hyperlink" Target="https://pbprog.ru/webservices/xsl/" TargetMode="External"/><Relationship Id="rId194" Type="http://schemas.openxmlformats.org/officeDocument/2006/relationships/hyperlink" Target="https://pbprog.ru/webservices/xsl/" TargetMode="External"/><Relationship Id="rId199" Type="http://schemas.openxmlformats.org/officeDocument/2006/relationships/hyperlink" Target="https://pbprog.ru/webservices/xsl/" TargetMode="External"/><Relationship Id="rId203" Type="http://schemas.openxmlformats.org/officeDocument/2006/relationships/hyperlink" Target="https://pbprog.ru/webservices/xsl/" TargetMode="External"/><Relationship Id="rId208" Type="http://schemas.openxmlformats.org/officeDocument/2006/relationships/hyperlink" Target="https://pbprog.ru/webservices/xsl/" TargetMode="External"/><Relationship Id="rId229" Type="http://schemas.openxmlformats.org/officeDocument/2006/relationships/hyperlink" Target="https://pbprog.ru/webservices/xsl/" TargetMode="External"/><Relationship Id="rId19" Type="http://schemas.openxmlformats.org/officeDocument/2006/relationships/hyperlink" Target="https://pbprog.ru/webservices/xsl/" TargetMode="External"/><Relationship Id="rId224" Type="http://schemas.openxmlformats.org/officeDocument/2006/relationships/hyperlink" Target="https://pbprog.ru/webservices/xsl/" TargetMode="External"/><Relationship Id="rId240" Type="http://schemas.openxmlformats.org/officeDocument/2006/relationships/hyperlink" Target="https://pbprog.ru/webservices/xsl/" TargetMode="External"/><Relationship Id="rId245" Type="http://schemas.openxmlformats.org/officeDocument/2006/relationships/hyperlink" Target="https://pbprog.ru/webservices/xsl/" TargetMode="External"/><Relationship Id="rId261" Type="http://schemas.openxmlformats.org/officeDocument/2006/relationships/hyperlink" Target="https://pbprog.ru/webservices/xsl/" TargetMode="External"/><Relationship Id="rId266" Type="http://schemas.openxmlformats.org/officeDocument/2006/relationships/hyperlink" Target="https://pbprog.ru/webservices/xsl/" TargetMode="External"/><Relationship Id="rId14" Type="http://schemas.openxmlformats.org/officeDocument/2006/relationships/hyperlink" Target="https://pbprog.ru/webservices/xsl/" TargetMode="External"/><Relationship Id="rId30" Type="http://schemas.openxmlformats.org/officeDocument/2006/relationships/hyperlink" Target="https://pbprog.ru/webservices/xsl/" TargetMode="External"/><Relationship Id="rId35" Type="http://schemas.openxmlformats.org/officeDocument/2006/relationships/hyperlink" Target="https://pbprog.ru/webservices/xsl/" TargetMode="External"/><Relationship Id="rId56" Type="http://schemas.openxmlformats.org/officeDocument/2006/relationships/hyperlink" Target="https://pbprog.ru/webservices/xsl/" TargetMode="External"/><Relationship Id="rId77" Type="http://schemas.openxmlformats.org/officeDocument/2006/relationships/hyperlink" Target="https://pbprog.ru/webservices/xsl/" TargetMode="External"/><Relationship Id="rId100" Type="http://schemas.openxmlformats.org/officeDocument/2006/relationships/hyperlink" Target="https://pbprog.ru/webservices/xsl/" TargetMode="External"/><Relationship Id="rId105" Type="http://schemas.openxmlformats.org/officeDocument/2006/relationships/hyperlink" Target="https://pbprog.ru/webservices/xsl/" TargetMode="External"/><Relationship Id="rId126" Type="http://schemas.openxmlformats.org/officeDocument/2006/relationships/hyperlink" Target="https://pbprog.ru/webservices/xsl/" TargetMode="External"/><Relationship Id="rId147" Type="http://schemas.openxmlformats.org/officeDocument/2006/relationships/hyperlink" Target="https://pbprog.ru/webservices/xsl/" TargetMode="External"/><Relationship Id="rId168" Type="http://schemas.openxmlformats.org/officeDocument/2006/relationships/hyperlink" Target="https://pbprog.ru/webservices/xsl/" TargetMode="External"/><Relationship Id="rId8" Type="http://schemas.openxmlformats.org/officeDocument/2006/relationships/hyperlink" Target="https://pbprog.ru/webservices/xsl/" TargetMode="External"/><Relationship Id="rId51" Type="http://schemas.openxmlformats.org/officeDocument/2006/relationships/hyperlink" Target="https://pbprog.ru/webservices/xsl/" TargetMode="External"/><Relationship Id="rId72" Type="http://schemas.openxmlformats.org/officeDocument/2006/relationships/hyperlink" Target="https://pbprog.ru/webservices/xsl/" TargetMode="External"/><Relationship Id="rId93" Type="http://schemas.openxmlformats.org/officeDocument/2006/relationships/hyperlink" Target="https://pbprog.ru/webservices/xsl/" TargetMode="External"/><Relationship Id="rId98" Type="http://schemas.openxmlformats.org/officeDocument/2006/relationships/hyperlink" Target="https://pbprog.ru/webservices/xsl/" TargetMode="External"/><Relationship Id="rId121" Type="http://schemas.openxmlformats.org/officeDocument/2006/relationships/hyperlink" Target="https://pbprog.ru/webservices/xsl/" TargetMode="External"/><Relationship Id="rId142" Type="http://schemas.openxmlformats.org/officeDocument/2006/relationships/hyperlink" Target="https://pbprog.ru/webservices/xsl/" TargetMode="External"/><Relationship Id="rId163" Type="http://schemas.openxmlformats.org/officeDocument/2006/relationships/hyperlink" Target="https://pbprog.ru/webservices/xsl/" TargetMode="External"/><Relationship Id="rId184" Type="http://schemas.openxmlformats.org/officeDocument/2006/relationships/hyperlink" Target="https://pbprog.ru/webservices/xsl/" TargetMode="External"/><Relationship Id="rId189" Type="http://schemas.openxmlformats.org/officeDocument/2006/relationships/hyperlink" Target="https://pbprog.ru/webservices/xsl/" TargetMode="External"/><Relationship Id="rId219" Type="http://schemas.openxmlformats.org/officeDocument/2006/relationships/hyperlink" Target="https://pbprog.ru/webservices/xsl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pbprog.ru/webservices/xsl/" TargetMode="External"/><Relationship Id="rId230" Type="http://schemas.openxmlformats.org/officeDocument/2006/relationships/hyperlink" Target="https://pbprog.ru/webservices/xsl/" TargetMode="External"/><Relationship Id="rId235" Type="http://schemas.openxmlformats.org/officeDocument/2006/relationships/hyperlink" Target="https://pbprog.ru/webservices/xsl/" TargetMode="External"/><Relationship Id="rId251" Type="http://schemas.openxmlformats.org/officeDocument/2006/relationships/hyperlink" Target="https://pbprog.ru/webservices/xsl/" TargetMode="External"/><Relationship Id="rId256" Type="http://schemas.openxmlformats.org/officeDocument/2006/relationships/hyperlink" Target="https://pbprog.ru/webservices/xsl/" TargetMode="External"/><Relationship Id="rId25" Type="http://schemas.openxmlformats.org/officeDocument/2006/relationships/hyperlink" Target="https://pbprog.ru/webservices/xsl/" TargetMode="External"/><Relationship Id="rId46" Type="http://schemas.openxmlformats.org/officeDocument/2006/relationships/hyperlink" Target="https://pbprog.ru/webservices/xsl/" TargetMode="External"/><Relationship Id="rId67" Type="http://schemas.openxmlformats.org/officeDocument/2006/relationships/hyperlink" Target="https://pbprog.ru/webservices/xsl/" TargetMode="External"/><Relationship Id="rId116" Type="http://schemas.openxmlformats.org/officeDocument/2006/relationships/hyperlink" Target="https://pbprog.ru/webservices/xsl/" TargetMode="External"/><Relationship Id="rId137" Type="http://schemas.openxmlformats.org/officeDocument/2006/relationships/hyperlink" Target="https://pbprog.ru/webservices/xsl/" TargetMode="External"/><Relationship Id="rId158" Type="http://schemas.openxmlformats.org/officeDocument/2006/relationships/hyperlink" Target="https://pbprog.ru/webservices/xsl/" TargetMode="External"/><Relationship Id="rId272" Type="http://schemas.openxmlformats.org/officeDocument/2006/relationships/hyperlink" Target="https://pbprog.ru/webservices/xsl/" TargetMode="External"/><Relationship Id="rId20" Type="http://schemas.openxmlformats.org/officeDocument/2006/relationships/hyperlink" Target="https://pbprog.ru/webservices/xsl/" TargetMode="External"/><Relationship Id="rId41" Type="http://schemas.openxmlformats.org/officeDocument/2006/relationships/hyperlink" Target="https://pbprog.ru/webservices/xsl/" TargetMode="External"/><Relationship Id="rId62" Type="http://schemas.openxmlformats.org/officeDocument/2006/relationships/hyperlink" Target="https://pbprog.ru/webservices/xsl/" TargetMode="External"/><Relationship Id="rId83" Type="http://schemas.openxmlformats.org/officeDocument/2006/relationships/hyperlink" Target="https://pbprog.ru/webservices/xsl/" TargetMode="External"/><Relationship Id="rId88" Type="http://schemas.openxmlformats.org/officeDocument/2006/relationships/hyperlink" Target="https://pbprog.ru/webservices/xsl/" TargetMode="External"/><Relationship Id="rId111" Type="http://schemas.openxmlformats.org/officeDocument/2006/relationships/hyperlink" Target="https://pbprog.ru/webservices/xsl/" TargetMode="External"/><Relationship Id="rId132" Type="http://schemas.openxmlformats.org/officeDocument/2006/relationships/hyperlink" Target="https://pbprog.ru/webservices/xsl/" TargetMode="External"/><Relationship Id="rId153" Type="http://schemas.openxmlformats.org/officeDocument/2006/relationships/hyperlink" Target="https://pbprog.ru/webservices/xsl/" TargetMode="External"/><Relationship Id="rId174" Type="http://schemas.openxmlformats.org/officeDocument/2006/relationships/hyperlink" Target="https://pbprog.ru/webservices/xsl/" TargetMode="External"/><Relationship Id="rId179" Type="http://schemas.openxmlformats.org/officeDocument/2006/relationships/hyperlink" Target="https://pbprog.ru/webservices/xsl/" TargetMode="External"/><Relationship Id="rId195" Type="http://schemas.openxmlformats.org/officeDocument/2006/relationships/hyperlink" Target="https://pbprog.ru/webservices/xsl/" TargetMode="External"/><Relationship Id="rId209" Type="http://schemas.openxmlformats.org/officeDocument/2006/relationships/hyperlink" Target="https://pbprog.ru/webservices/xsl/" TargetMode="External"/><Relationship Id="rId190" Type="http://schemas.openxmlformats.org/officeDocument/2006/relationships/hyperlink" Target="https://pbprog.ru/webservices/xsl/" TargetMode="External"/><Relationship Id="rId204" Type="http://schemas.openxmlformats.org/officeDocument/2006/relationships/hyperlink" Target="https://pbprog.ru/webservices/xsl/" TargetMode="External"/><Relationship Id="rId220" Type="http://schemas.openxmlformats.org/officeDocument/2006/relationships/hyperlink" Target="https://pbprog.ru/webservices/xsl/" TargetMode="External"/><Relationship Id="rId225" Type="http://schemas.openxmlformats.org/officeDocument/2006/relationships/hyperlink" Target="https://pbprog.ru/webservices/xsl/" TargetMode="External"/><Relationship Id="rId241" Type="http://schemas.openxmlformats.org/officeDocument/2006/relationships/hyperlink" Target="https://pbprog.ru/webservices/xsl/" TargetMode="External"/><Relationship Id="rId246" Type="http://schemas.openxmlformats.org/officeDocument/2006/relationships/hyperlink" Target="https://pbprog.ru/webservices/xsl/" TargetMode="External"/><Relationship Id="rId267" Type="http://schemas.openxmlformats.org/officeDocument/2006/relationships/hyperlink" Target="https://pbprog.ru/webservices/xsl/" TargetMode="External"/><Relationship Id="rId15" Type="http://schemas.openxmlformats.org/officeDocument/2006/relationships/hyperlink" Target="https://pbprog.ru/webservices/xsl/" TargetMode="External"/><Relationship Id="rId36" Type="http://schemas.openxmlformats.org/officeDocument/2006/relationships/hyperlink" Target="https://pbprog.ru/webservices/xsl/" TargetMode="External"/><Relationship Id="rId57" Type="http://schemas.openxmlformats.org/officeDocument/2006/relationships/hyperlink" Target="https://pbprog.ru/webservices/xsl/" TargetMode="External"/><Relationship Id="rId106" Type="http://schemas.openxmlformats.org/officeDocument/2006/relationships/hyperlink" Target="https://pbprog.ru/webservices/xsl/" TargetMode="External"/><Relationship Id="rId127" Type="http://schemas.openxmlformats.org/officeDocument/2006/relationships/hyperlink" Target="https://pbprog.ru/webservices/xsl/" TargetMode="External"/><Relationship Id="rId262" Type="http://schemas.openxmlformats.org/officeDocument/2006/relationships/hyperlink" Target="https://pbprog.ru/webservices/xsl/" TargetMode="External"/><Relationship Id="rId10" Type="http://schemas.openxmlformats.org/officeDocument/2006/relationships/hyperlink" Target="https://pbprog.ru/webservices/xsl/" TargetMode="External"/><Relationship Id="rId31" Type="http://schemas.openxmlformats.org/officeDocument/2006/relationships/hyperlink" Target="https://pbprog.ru/webservices/xsl/" TargetMode="External"/><Relationship Id="rId52" Type="http://schemas.openxmlformats.org/officeDocument/2006/relationships/hyperlink" Target="https://pbprog.ru/webservices/xsl/" TargetMode="External"/><Relationship Id="rId73" Type="http://schemas.openxmlformats.org/officeDocument/2006/relationships/hyperlink" Target="https://pbprog.ru/webservices/xsl/" TargetMode="External"/><Relationship Id="rId78" Type="http://schemas.openxmlformats.org/officeDocument/2006/relationships/hyperlink" Target="https://pbprog.ru/webservices/xsl/" TargetMode="External"/><Relationship Id="rId94" Type="http://schemas.openxmlformats.org/officeDocument/2006/relationships/hyperlink" Target="https://pbprog.ru/webservices/xsl/" TargetMode="External"/><Relationship Id="rId99" Type="http://schemas.openxmlformats.org/officeDocument/2006/relationships/hyperlink" Target="https://pbprog.ru/webservices/xsl/" TargetMode="External"/><Relationship Id="rId101" Type="http://schemas.openxmlformats.org/officeDocument/2006/relationships/hyperlink" Target="https://pbprog.ru/webservices/xsl/" TargetMode="External"/><Relationship Id="rId122" Type="http://schemas.openxmlformats.org/officeDocument/2006/relationships/hyperlink" Target="https://pbprog.ru/webservices/xsl/" TargetMode="External"/><Relationship Id="rId143" Type="http://schemas.openxmlformats.org/officeDocument/2006/relationships/hyperlink" Target="https://pbprog.ru/webservices/xsl/" TargetMode="External"/><Relationship Id="rId148" Type="http://schemas.openxmlformats.org/officeDocument/2006/relationships/hyperlink" Target="https://pbprog.ru/webservices/xsl/" TargetMode="External"/><Relationship Id="rId164" Type="http://schemas.openxmlformats.org/officeDocument/2006/relationships/hyperlink" Target="https://pbprog.ru/webservices/xsl/" TargetMode="External"/><Relationship Id="rId169" Type="http://schemas.openxmlformats.org/officeDocument/2006/relationships/hyperlink" Target="https://pbprog.ru/webservices/xsl/" TargetMode="External"/><Relationship Id="rId185" Type="http://schemas.openxmlformats.org/officeDocument/2006/relationships/hyperlink" Target="https://pbprog.ru/webservices/xsl/" TargetMode="External"/><Relationship Id="rId4" Type="http://schemas.openxmlformats.org/officeDocument/2006/relationships/hyperlink" Target="https://pbprog.ru/webservices/xsl/" TargetMode="External"/><Relationship Id="rId9" Type="http://schemas.openxmlformats.org/officeDocument/2006/relationships/hyperlink" Target="https://pbprog.ru/webservices/xsl/" TargetMode="External"/><Relationship Id="rId180" Type="http://schemas.openxmlformats.org/officeDocument/2006/relationships/hyperlink" Target="https://pbprog.ru/webservices/xsl/" TargetMode="External"/><Relationship Id="rId210" Type="http://schemas.openxmlformats.org/officeDocument/2006/relationships/hyperlink" Target="https://pbprog.ru/webservices/xsl/" TargetMode="External"/><Relationship Id="rId215" Type="http://schemas.openxmlformats.org/officeDocument/2006/relationships/hyperlink" Target="https://pbprog.ru/webservices/xsl/" TargetMode="External"/><Relationship Id="rId236" Type="http://schemas.openxmlformats.org/officeDocument/2006/relationships/hyperlink" Target="https://pbprog.ru/webservices/xsl/" TargetMode="External"/><Relationship Id="rId257" Type="http://schemas.openxmlformats.org/officeDocument/2006/relationships/hyperlink" Target="https://pbprog.ru/webservices/xsl/" TargetMode="External"/><Relationship Id="rId26" Type="http://schemas.openxmlformats.org/officeDocument/2006/relationships/hyperlink" Target="https://pbprog.ru/webservices/xsl/" TargetMode="External"/><Relationship Id="rId231" Type="http://schemas.openxmlformats.org/officeDocument/2006/relationships/hyperlink" Target="https://pbprog.ru/webservices/xsl/" TargetMode="External"/><Relationship Id="rId252" Type="http://schemas.openxmlformats.org/officeDocument/2006/relationships/hyperlink" Target="https://pbprog.ru/webservices/xsl/" TargetMode="External"/><Relationship Id="rId273" Type="http://schemas.openxmlformats.org/officeDocument/2006/relationships/fontTable" Target="fontTable.xml"/><Relationship Id="rId47" Type="http://schemas.openxmlformats.org/officeDocument/2006/relationships/hyperlink" Target="https://pbprog.ru/webservices/xsl/" TargetMode="External"/><Relationship Id="rId68" Type="http://schemas.openxmlformats.org/officeDocument/2006/relationships/hyperlink" Target="https://pbprog.ru/webservices/xsl/" TargetMode="External"/><Relationship Id="rId89" Type="http://schemas.openxmlformats.org/officeDocument/2006/relationships/hyperlink" Target="https://pbprog.ru/webservices/xsl/" TargetMode="External"/><Relationship Id="rId112" Type="http://schemas.openxmlformats.org/officeDocument/2006/relationships/hyperlink" Target="https://pbprog.ru/webservices/xsl/" TargetMode="External"/><Relationship Id="rId133" Type="http://schemas.openxmlformats.org/officeDocument/2006/relationships/hyperlink" Target="https://pbprog.ru/webservices/xsl/" TargetMode="External"/><Relationship Id="rId154" Type="http://schemas.openxmlformats.org/officeDocument/2006/relationships/hyperlink" Target="https://pbprog.ru/webservices/xsl/" TargetMode="External"/><Relationship Id="rId175" Type="http://schemas.openxmlformats.org/officeDocument/2006/relationships/hyperlink" Target="https://pbprog.ru/webservices/xsl/" TargetMode="External"/><Relationship Id="rId196" Type="http://schemas.openxmlformats.org/officeDocument/2006/relationships/hyperlink" Target="https://pbprog.ru/webservices/xsl/" TargetMode="External"/><Relationship Id="rId200" Type="http://schemas.openxmlformats.org/officeDocument/2006/relationships/hyperlink" Target="https://pbprog.ru/webservices/xsl/" TargetMode="External"/><Relationship Id="rId16" Type="http://schemas.openxmlformats.org/officeDocument/2006/relationships/hyperlink" Target="https://pbprog.ru/webservices/xsl/" TargetMode="External"/><Relationship Id="rId221" Type="http://schemas.openxmlformats.org/officeDocument/2006/relationships/hyperlink" Target="https://pbprog.ru/webservices/xsl/" TargetMode="External"/><Relationship Id="rId242" Type="http://schemas.openxmlformats.org/officeDocument/2006/relationships/hyperlink" Target="https://pbprog.ru/webservices/xsl/" TargetMode="External"/><Relationship Id="rId263" Type="http://schemas.openxmlformats.org/officeDocument/2006/relationships/hyperlink" Target="https://pbprog.ru/webservices/xsl/" TargetMode="External"/><Relationship Id="rId37" Type="http://schemas.openxmlformats.org/officeDocument/2006/relationships/hyperlink" Target="https://pbprog.ru/webservices/xsl/" TargetMode="External"/><Relationship Id="rId58" Type="http://schemas.openxmlformats.org/officeDocument/2006/relationships/hyperlink" Target="https://pbprog.ru/webservices/xsl/" TargetMode="External"/><Relationship Id="rId79" Type="http://schemas.openxmlformats.org/officeDocument/2006/relationships/hyperlink" Target="https://pbprog.ru/webservices/xsl/" TargetMode="External"/><Relationship Id="rId102" Type="http://schemas.openxmlformats.org/officeDocument/2006/relationships/hyperlink" Target="https://pbprog.ru/webservices/xsl/" TargetMode="External"/><Relationship Id="rId123" Type="http://schemas.openxmlformats.org/officeDocument/2006/relationships/hyperlink" Target="https://pbprog.ru/webservices/xsl/" TargetMode="External"/><Relationship Id="rId144" Type="http://schemas.openxmlformats.org/officeDocument/2006/relationships/hyperlink" Target="https://pbprog.ru/webservices/xsl/" TargetMode="External"/><Relationship Id="rId90" Type="http://schemas.openxmlformats.org/officeDocument/2006/relationships/hyperlink" Target="https://pbprog.ru/webservices/xsl/" TargetMode="External"/><Relationship Id="rId165" Type="http://schemas.openxmlformats.org/officeDocument/2006/relationships/hyperlink" Target="https://pbprog.ru/webservices/xsl/" TargetMode="External"/><Relationship Id="rId186" Type="http://schemas.openxmlformats.org/officeDocument/2006/relationships/hyperlink" Target="https://pbprog.ru/webservices/xsl/" TargetMode="External"/><Relationship Id="rId211" Type="http://schemas.openxmlformats.org/officeDocument/2006/relationships/hyperlink" Target="https://pbprog.ru/webservices/xsl/" TargetMode="External"/><Relationship Id="rId232" Type="http://schemas.openxmlformats.org/officeDocument/2006/relationships/hyperlink" Target="https://pbprog.ru/webservices/xsl/" TargetMode="External"/><Relationship Id="rId253" Type="http://schemas.openxmlformats.org/officeDocument/2006/relationships/hyperlink" Target="https://pbprog.ru/webservices/xsl/" TargetMode="External"/><Relationship Id="rId274" Type="http://schemas.openxmlformats.org/officeDocument/2006/relationships/theme" Target="theme/theme1.xml"/><Relationship Id="rId27" Type="http://schemas.openxmlformats.org/officeDocument/2006/relationships/hyperlink" Target="https://pbprog.ru/webservices/xsl/" TargetMode="External"/><Relationship Id="rId48" Type="http://schemas.openxmlformats.org/officeDocument/2006/relationships/hyperlink" Target="https://pbprog.ru/webservices/xsl/" TargetMode="External"/><Relationship Id="rId69" Type="http://schemas.openxmlformats.org/officeDocument/2006/relationships/hyperlink" Target="https://pbprog.ru/webservices/xsl/" TargetMode="External"/><Relationship Id="rId113" Type="http://schemas.openxmlformats.org/officeDocument/2006/relationships/hyperlink" Target="https://pbprog.ru/webservices/xsl/" TargetMode="External"/><Relationship Id="rId134" Type="http://schemas.openxmlformats.org/officeDocument/2006/relationships/hyperlink" Target="https://pbprog.ru/webservices/xsl/" TargetMode="External"/><Relationship Id="rId80" Type="http://schemas.openxmlformats.org/officeDocument/2006/relationships/hyperlink" Target="https://pbprog.ru/webservices/xsl/" TargetMode="External"/><Relationship Id="rId155" Type="http://schemas.openxmlformats.org/officeDocument/2006/relationships/hyperlink" Target="https://pbprog.ru/webservices/xsl/" TargetMode="External"/><Relationship Id="rId176" Type="http://schemas.openxmlformats.org/officeDocument/2006/relationships/hyperlink" Target="https://pbprog.ru/webservices/xsl/" TargetMode="External"/><Relationship Id="rId197" Type="http://schemas.openxmlformats.org/officeDocument/2006/relationships/hyperlink" Target="https://pbprog.ru/webservices/xsl/" TargetMode="External"/><Relationship Id="rId201" Type="http://schemas.openxmlformats.org/officeDocument/2006/relationships/hyperlink" Target="https://pbprog.ru/webservices/xsl/" TargetMode="External"/><Relationship Id="rId222" Type="http://schemas.openxmlformats.org/officeDocument/2006/relationships/hyperlink" Target="https://pbprog.ru/webservices/xsl/" TargetMode="External"/><Relationship Id="rId243" Type="http://schemas.openxmlformats.org/officeDocument/2006/relationships/hyperlink" Target="https://pbprog.ru/webservices/xsl/" TargetMode="External"/><Relationship Id="rId264" Type="http://schemas.openxmlformats.org/officeDocument/2006/relationships/hyperlink" Target="https://pbprog.ru/webservices/xsl/" TargetMode="External"/><Relationship Id="rId17" Type="http://schemas.openxmlformats.org/officeDocument/2006/relationships/hyperlink" Target="https://pbprog.ru/webservices/xsl/" TargetMode="External"/><Relationship Id="rId38" Type="http://schemas.openxmlformats.org/officeDocument/2006/relationships/hyperlink" Target="https://pbprog.ru/webservices/xsl/" TargetMode="External"/><Relationship Id="rId59" Type="http://schemas.openxmlformats.org/officeDocument/2006/relationships/hyperlink" Target="https://pbprog.ru/webservices/xsl/" TargetMode="External"/><Relationship Id="rId103" Type="http://schemas.openxmlformats.org/officeDocument/2006/relationships/hyperlink" Target="https://pbprog.ru/webservices/xsl/" TargetMode="External"/><Relationship Id="rId124" Type="http://schemas.openxmlformats.org/officeDocument/2006/relationships/hyperlink" Target="https://pbprog.ru/webservices/xsl/" TargetMode="External"/><Relationship Id="rId70" Type="http://schemas.openxmlformats.org/officeDocument/2006/relationships/hyperlink" Target="https://pbprog.ru/webservices/xsl/" TargetMode="External"/><Relationship Id="rId91" Type="http://schemas.openxmlformats.org/officeDocument/2006/relationships/hyperlink" Target="https://pbprog.ru/webservices/xsl/" TargetMode="External"/><Relationship Id="rId145" Type="http://schemas.openxmlformats.org/officeDocument/2006/relationships/hyperlink" Target="https://pbprog.ru/webservices/xsl/" TargetMode="External"/><Relationship Id="rId166" Type="http://schemas.openxmlformats.org/officeDocument/2006/relationships/hyperlink" Target="https://pbprog.ru/webservices/xsl/" TargetMode="External"/><Relationship Id="rId187" Type="http://schemas.openxmlformats.org/officeDocument/2006/relationships/hyperlink" Target="https://pbprog.ru/webservices/xsl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pbprog.ru/webservices/xsl/" TargetMode="External"/><Relationship Id="rId233" Type="http://schemas.openxmlformats.org/officeDocument/2006/relationships/hyperlink" Target="https://pbprog.ru/webservices/xsl/" TargetMode="External"/><Relationship Id="rId254" Type="http://schemas.openxmlformats.org/officeDocument/2006/relationships/hyperlink" Target="https://pbprog.ru/webservices/xsl/" TargetMode="External"/><Relationship Id="rId28" Type="http://schemas.openxmlformats.org/officeDocument/2006/relationships/hyperlink" Target="https://pbprog.ru/webservices/xsl/" TargetMode="External"/><Relationship Id="rId49" Type="http://schemas.openxmlformats.org/officeDocument/2006/relationships/hyperlink" Target="https://pbprog.ru/webservices/xsl/" TargetMode="External"/><Relationship Id="rId114" Type="http://schemas.openxmlformats.org/officeDocument/2006/relationships/hyperlink" Target="https://pbprog.ru/webservices/xs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102</Pages>
  <Words>18878</Words>
  <Characters>107610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2021-04-09T07:22:00Z</dcterms:created>
  <dcterms:modified xsi:type="dcterms:W3CDTF">2021-05-08T13:56:00Z</dcterms:modified>
</cp:coreProperties>
</file>