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91" w:rsidRPr="00576E91" w:rsidRDefault="00576E91" w:rsidP="00576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91" w:rsidRPr="00576E91" w:rsidRDefault="00576E91" w:rsidP="00576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76E91" w:rsidRPr="00576E91" w:rsidRDefault="00576E91" w:rsidP="00576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76E91" w:rsidRPr="00576E91" w:rsidRDefault="00576E91" w:rsidP="00576E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91" w:rsidRPr="00576E91" w:rsidRDefault="00576E91" w:rsidP="00576E9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E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76E91" w:rsidRPr="00576E91" w:rsidRDefault="00576E91" w:rsidP="00576E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91" w:rsidRPr="00576E91" w:rsidRDefault="00576E91" w:rsidP="00576E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E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76E91" w:rsidRPr="00576E91" w:rsidRDefault="00576E91" w:rsidP="00576E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91" w:rsidRPr="00576E91" w:rsidRDefault="00576E91" w:rsidP="00576E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91" w:rsidRPr="00576E91" w:rsidRDefault="00576E91" w:rsidP="00576E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E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25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29.07.2022</w:t>
      </w:r>
      <w:r w:rsidRPr="00576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5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ПОС.03-1618/22</w:t>
      </w:r>
    </w:p>
    <w:p w:rsidR="00576E91" w:rsidRPr="00576E91" w:rsidRDefault="00576E91" w:rsidP="00576E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91" w:rsidRPr="00576E91" w:rsidRDefault="00576E91" w:rsidP="00576E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E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76E91" w:rsidRPr="0083054D" w:rsidRDefault="00576E91" w:rsidP="00D86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07751" w:rsidRDefault="00770BA8" w:rsidP="00EB1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согласительной комиссии</w:t>
      </w:r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урегулированию</w:t>
      </w:r>
    </w:p>
    <w:p w:rsidR="00D07751" w:rsidRDefault="009C344A" w:rsidP="00EB1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азногласий, поступивших основанием для подготовки</w:t>
      </w:r>
    </w:p>
    <w:p w:rsidR="00D07751" w:rsidRDefault="009C344A" w:rsidP="00EB1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аключения о несогласии с проектом г</w:t>
      </w:r>
      <w:r w:rsidR="00D07751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енерального плана </w:t>
      </w:r>
    </w:p>
    <w:p w:rsidR="00D07751" w:rsidRDefault="00D07751" w:rsidP="00EB1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Новоалексеевка</w:t>
      </w:r>
      <w:proofErr w:type="gramEnd"/>
      <w:r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</w:p>
    <w:p w:rsidR="000D0F23" w:rsidRPr="0083054D" w:rsidRDefault="00D07751" w:rsidP="00EB1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p w:rsidR="00770BA8" w:rsidRPr="0083054D" w:rsidRDefault="00770BA8" w:rsidP="00770B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Pr="009F0089" w:rsidRDefault="000D0F23" w:rsidP="00D077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>атьей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</w:rPr>
        <w:t xml:space="preserve"> 25 Градостроительного кодекса Российской Федерации, 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</w:t>
      </w:r>
      <w:r w:rsidR="008576C2" w:rsidRPr="0083054D">
        <w:rPr>
          <w:rFonts w:ascii="Times New Roman" w:eastAsia="Times New Roman" w:hAnsi="Times New Roman" w:cs="Times New Roman"/>
          <w:sz w:val="26"/>
          <w:szCs w:val="26"/>
        </w:rPr>
        <w:t xml:space="preserve">рритории Ярославской области», 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письмом </w:t>
      </w:r>
      <w:r w:rsidR="008576C2" w:rsidRPr="009F0089">
        <w:rPr>
          <w:rFonts w:ascii="Times New Roman" w:eastAsia="Times New Roman" w:hAnsi="Times New Roman" w:cs="Times New Roman"/>
          <w:sz w:val="26"/>
          <w:szCs w:val="26"/>
        </w:rPr>
        <w:t>Правительства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 от </w:t>
      </w:r>
      <w:r w:rsidR="00D86B8D">
        <w:rPr>
          <w:rFonts w:ascii="Times New Roman" w:eastAsia="Times New Roman" w:hAnsi="Times New Roman" w:cs="Times New Roman"/>
          <w:sz w:val="26"/>
          <w:szCs w:val="26"/>
        </w:rPr>
        <w:t>14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>7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№ вх.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.01</w:t>
      </w:r>
      <w:proofErr w:type="gramEnd"/>
      <w:r w:rsidR="009F008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0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>7</w:t>
      </w:r>
      <w:r w:rsidR="00D86B8D">
        <w:rPr>
          <w:rFonts w:ascii="Times New Roman" w:eastAsia="Times New Roman" w:hAnsi="Times New Roman" w:cs="Times New Roman"/>
          <w:sz w:val="26"/>
          <w:szCs w:val="26"/>
        </w:rPr>
        <w:t>866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/2</w:t>
      </w:r>
      <w:r w:rsidR="00EB1CAF"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«О направлении сводного заключения»,</w:t>
      </w:r>
      <w:r w:rsidR="009F0089" w:rsidRPr="009F0089">
        <w:t xml:space="preserve"> </w:t>
      </w:r>
    </w:p>
    <w:p w:rsidR="00403789" w:rsidRDefault="00403789" w:rsidP="00D8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Переславля-Залесского постановляет:</w:t>
      </w:r>
    </w:p>
    <w:p w:rsidR="00D86B8D" w:rsidRPr="00403789" w:rsidRDefault="00D86B8D" w:rsidP="00D8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1C" w:rsidRDefault="00546853" w:rsidP="00417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B1CAF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урегулирования замечаний, послуживших основанием для подготовки сводного заключения об отказе в согласовании</w:t>
      </w:r>
      <w:r w:rsidR="00067E1C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7E1C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плана </w:t>
      </w:r>
      <w:r w:rsidR="00EB1CAF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 </w:t>
      </w:r>
      <w:proofErr w:type="gramStart"/>
      <w:r w:rsidR="00D86B8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D8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86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Новоалексеевка</w:t>
      </w:r>
      <w:proofErr w:type="gramEnd"/>
      <w:r w:rsidR="00EB1CAF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E1C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</w:t>
      </w:r>
      <w:r w:rsidR="00EB1CAF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67E1C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EB1CAF"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Ярославской области</w:t>
      </w:r>
      <w:r w:rsidRP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создать согласительную комиссию в следующем составе:</w:t>
      </w:r>
    </w:p>
    <w:p w:rsidR="00546853" w:rsidRDefault="00546853" w:rsidP="00D0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Жучков В.Е. – директор департамента строительства Ярославской области – председатель комиссии (по согласованию);</w:t>
      </w:r>
    </w:p>
    <w:p w:rsidR="00546853" w:rsidRDefault="00546853" w:rsidP="00D0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Ильина Т.С. – заместитель Главы Администрации города Переславля-Залесского;</w:t>
      </w:r>
    </w:p>
    <w:p w:rsidR="00546853" w:rsidRDefault="00546853" w:rsidP="00D0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Душко Р.В. – директор департамента дорожного хозяйства Ярославской области (по согласованию);</w:t>
      </w:r>
    </w:p>
    <w:p w:rsidR="00546853" w:rsidRDefault="00546853" w:rsidP="00D0775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Савельев Н.А. – директор департамента лесного хозяйства – главный государственный лесной инспектор Ярославской области (по согласованию);</w:t>
      </w:r>
    </w:p>
    <w:p w:rsidR="00546853" w:rsidRDefault="00546853" w:rsidP="00D0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Фомичева К.Ю. – заместитель начальника управления архитектуры и градостроительства Администрации города Переславля-Залесского;</w:t>
      </w:r>
    </w:p>
    <w:p w:rsidR="00770BA8" w:rsidRPr="0083054D" w:rsidRDefault="00546853" w:rsidP="00D0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– индивидуальный предприниматель.</w:t>
      </w:r>
    </w:p>
    <w:p w:rsidR="00770BA8" w:rsidRPr="0083054D" w:rsidRDefault="00546853" w:rsidP="00417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азместить</w:t>
      </w:r>
      <w:proofErr w:type="gramEnd"/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CE3C0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г</w:t>
      </w:r>
      <w:r w:rsidR="00FC2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Переславля-Залесского.</w:t>
      </w:r>
    </w:p>
    <w:p w:rsidR="00770BA8" w:rsidRPr="0083054D" w:rsidRDefault="00546853" w:rsidP="00417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</w:t>
      </w:r>
      <w:r w:rsidR="00182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97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97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Администрации </w:t>
      </w:r>
      <w:r w:rsidR="00FC2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Ильину Т.С.</w:t>
      </w:r>
    </w:p>
    <w:p w:rsidR="00067E1C" w:rsidRDefault="00067E1C" w:rsidP="009F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751" w:rsidRDefault="00D07751" w:rsidP="009F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751" w:rsidRDefault="00D07751" w:rsidP="009F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Pr="0083054D" w:rsidRDefault="00546853" w:rsidP="007C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3054D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0BA8" w:rsidRPr="009F0089" w:rsidRDefault="0083054D" w:rsidP="0057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</w:t>
      </w:r>
      <w:r w:rsidR="0054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А.Н. Тарасенков</w:t>
      </w:r>
    </w:p>
    <w:sectPr w:rsidR="00770BA8" w:rsidRPr="009F0089" w:rsidSect="003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AE8"/>
    <w:multiLevelType w:val="hybridMultilevel"/>
    <w:tmpl w:val="96BE8F26"/>
    <w:lvl w:ilvl="0" w:tplc="CB0E8D7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0B403D1"/>
    <w:multiLevelType w:val="hybridMultilevel"/>
    <w:tmpl w:val="9FA4C3B0"/>
    <w:lvl w:ilvl="0" w:tplc="B3FC6322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94568"/>
    <w:multiLevelType w:val="hybridMultilevel"/>
    <w:tmpl w:val="D152CCE4"/>
    <w:lvl w:ilvl="0" w:tplc="9544C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E6"/>
    <w:rsid w:val="00030FCE"/>
    <w:rsid w:val="00067E1C"/>
    <w:rsid w:val="000D0F23"/>
    <w:rsid w:val="00182289"/>
    <w:rsid w:val="00185CCD"/>
    <w:rsid w:val="001A7023"/>
    <w:rsid w:val="001C68C4"/>
    <w:rsid w:val="001F243F"/>
    <w:rsid w:val="002A62AB"/>
    <w:rsid w:val="002C57F3"/>
    <w:rsid w:val="00330BA9"/>
    <w:rsid w:val="00380573"/>
    <w:rsid w:val="003E0CD3"/>
    <w:rsid w:val="00403789"/>
    <w:rsid w:val="00417152"/>
    <w:rsid w:val="005018FE"/>
    <w:rsid w:val="0052664C"/>
    <w:rsid w:val="00546853"/>
    <w:rsid w:val="00556B52"/>
    <w:rsid w:val="00561DA3"/>
    <w:rsid w:val="00576E91"/>
    <w:rsid w:val="005901A1"/>
    <w:rsid w:val="005A2E43"/>
    <w:rsid w:val="005E01D2"/>
    <w:rsid w:val="00652166"/>
    <w:rsid w:val="00743403"/>
    <w:rsid w:val="00770BA8"/>
    <w:rsid w:val="007B1EEB"/>
    <w:rsid w:val="007C4DF8"/>
    <w:rsid w:val="00801B29"/>
    <w:rsid w:val="0083054D"/>
    <w:rsid w:val="00856979"/>
    <w:rsid w:val="008576C2"/>
    <w:rsid w:val="0086287C"/>
    <w:rsid w:val="008E5F3C"/>
    <w:rsid w:val="009222D9"/>
    <w:rsid w:val="009C344A"/>
    <w:rsid w:val="009F0089"/>
    <w:rsid w:val="00B2566A"/>
    <w:rsid w:val="00B45666"/>
    <w:rsid w:val="00B925E7"/>
    <w:rsid w:val="00C04F97"/>
    <w:rsid w:val="00C26C27"/>
    <w:rsid w:val="00C73BCB"/>
    <w:rsid w:val="00CB158B"/>
    <w:rsid w:val="00CE3C0C"/>
    <w:rsid w:val="00D07751"/>
    <w:rsid w:val="00D758E6"/>
    <w:rsid w:val="00D86B8D"/>
    <w:rsid w:val="00DB546A"/>
    <w:rsid w:val="00E814B6"/>
    <w:rsid w:val="00EA0920"/>
    <w:rsid w:val="00EB198C"/>
    <w:rsid w:val="00EB1CAF"/>
    <w:rsid w:val="00FC2953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Markova</cp:lastModifiedBy>
  <cp:revision>5</cp:revision>
  <cp:lastPrinted>2022-07-27T12:53:00Z</cp:lastPrinted>
  <dcterms:created xsi:type="dcterms:W3CDTF">2022-07-27T05:31:00Z</dcterms:created>
  <dcterms:modified xsi:type="dcterms:W3CDTF">2022-08-01T08:55:00Z</dcterms:modified>
</cp:coreProperties>
</file>