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A5" w:rsidRPr="002202A5" w:rsidRDefault="002202A5" w:rsidP="002202A5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2A5" w:rsidRPr="002202A5" w:rsidRDefault="002202A5" w:rsidP="002202A5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202A5" w:rsidRPr="002202A5" w:rsidRDefault="002202A5" w:rsidP="002202A5">
      <w:pPr>
        <w:ind w:left="283"/>
        <w:jc w:val="center"/>
        <w:rPr>
          <w:szCs w:val="20"/>
        </w:rPr>
      </w:pPr>
      <w:r w:rsidRPr="002202A5">
        <w:rPr>
          <w:szCs w:val="20"/>
        </w:rPr>
        <w:t>АДМИНИСТРАЦИЯ г. ПЕРЕСЛАВЛЯ-ЗАЛЕССКОГО</w:t>
      </w:r>
    </w:p>
    <w:p w:rsidR="002202A5" w:rsidRPr="002202A5" w:rsidRDefault="002202A5" w:rsidP="002202A5">
      <w:pPr>
        <w:ind w:left="283"/>
        <w:jc w:val="center"/>
        <w:rPr>
          <w:szCs w:val="20"/>
        </w:rPr>
      </w:pPr>
      <w:r w:rsidRPr="002202A5">
        <w:rPr>
          <w:szCs w:val="20"/>
        </w:rPr>
        <w:t>ЯРОСЛАВСКОЙ ОБЛАСТИ</w:t>
      </w:r>
    </w:p>
    <w:p w:rsidR="002202A5" w:rsidRPr="002202A5" w:rsidRDefault="002202A5" w:rsidP="002202A5">
      <w:pPr>
        <w:ind w:left="283"/>
        <w:jc w:val="center"/>
        <w:rPr>
          <w:szCs w:val="20"/>
        </w:rPr>
      </w:pPr>
    </w:p>
    <w:p w:rsidR="002202A5" w:rsidRPr="002202A5" w:rsidRDefault="002202A5" w:rsidP="002202A5">
      <w:pPr>
        <w:ind w:left="283"/>
        <w:jc w:val="center"/>
        <w:rPr>
          <w:szCs w:val="20"/>
        </w:rPr>
      </w:pPr>
      <w:r w:rsidRPr="002202A5">
        <w:rPr>
          <w:szCs w:val="20"/>
        </w:rPr>
        <w:t>ПОСТАНОВЛЕНИЕ</w:t>
      </w:r>
    </w:p>
    <w:p w:rsidR="002202A5" w:rsidRPr="002202A5" w:rsidRDefault="002202A5" w:rsidP="002202A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2202A5" w:rsidRPr="002202A5" w:rsidRDefault="002202A5" w:rsidP="002202A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2202A5" w:rsidRPr="002202A5" w:rsidRDefault="002202A5" w:rsidP="002202A5">
      <w:pPr>
        <w:rPr>
          <w:szCs w:val="20"/>
        </w:rPr>
      </w:pPr>
      <w:r w:rsidRPr="002202A5">
        <w:rPr>
          <w:szCs w:val="20"/>
        </w:rPr>
        <w:t>От</w:t>
      </w:r>
      <w:r>
        <w:rPr>
          <w:szCs w:val="20"/>
        </w:rPr>
        <w:t xml:space="preserve"> 27.10.2016</w:t>
      </w:r>
      <w:r w:rsidRPr="002202A5">
        <w:rPr>
          <w:szCs w:val="20"/>
        </w:rPr>
        <w:t xml:space="preserve"> № </w:t>
      </w:r>
      <w:r>
        <w:rPr>
          <w:szCs w:val="20"/>
        </w:rPr>
        <w:t>ПОС.03-1499/16</w:t>
      </w:r>
    </w:p>
    <w:p w:rsidR="002202A5" w:rsidRPr="002202A5" w:rsidRDefault="002202A5" w:rsidP="002202A5">
      <w:pPr>
        <w:rPr>
          <w:szCs w:val="20"/>
        </w:rPr>
      </w:pPr>
      <w:r w:rsidRPr="002202A5">
        <w:rPr>
          <w:szCs w:val="20"/>
        </w:rPr>
        <w:t>г. Переславль-Залесский</w:t>
      </w:r>
    </w:p>
    <w:p w:rsidR="004B5B76" w:rsidRDefault="004B5B76" w:rsidP="004B5B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B76" w:rsidRPr="00774D55" w:rsidRDefault="004B5B76" w:rsidP="004B5B76">
      <w:pPr>
        <w:pStyle w:val="a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создании межведомственной комиссии </w:t>
      </w:r>
    </w:p>
    <w:p w:rsidR="00551030" w:rsidRPr="00774D55" w:rsidRDefault="004B5B76" w:rsidP="00551030">
      <w:pPr>
        <w:rPr>
          <w:szCs w:val="28"/>
        </w:rPr>
      </w:pPr>
      <w:r w:rsidRPr="00774D55">
        <w:rPr>
          <w:szCs w:val="28"/>
        </w:rPr>
        <w:t xml:space="preserve">по обследованию </w:t>
      </w:r>
      <w:r w:rsidR="00551030" w:rsidRPr="00774D55">
        <w:rPr>
          <w:szCs w:val="28"/>
        </w:rPr>
        <w:t>функционирующих систем</w:t>
      </w:r>
    </w:p>
    <w:p w:rsidR="00551030" w:rsidRPr="00774D55" w:rsidRDefault="00551030" w:rsidP="00551030">
      <w:pPr>
        <w:rPr>
          <w:szCs w:val="28"/>
        </w:rPr>
      </w:pPr>
      <w:r w:rsidRPr="00774D55">
        <w:rPr>
          <w:szCs w:val="28"/>
        </w:rPr>
        <w:t xml:space="preserve">безопасности и жизнеобеспечения </w:t>
      </w:r>
    </w:p>
    <w:p w:rsidR="004B5B76" w:rsidRPr="00774D55" w:rsidRDefault="004B5B76" w:rsidP="00551030">
      <w:pPr>
        <w:pStyle w:val="a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территории города Переславля-Залесского </w:t>
      </w:r>
    </w:p>
    <w:p w:rsidR="004B5B76" w:rsidRPr="00774D55" w:rsidRDefault="004B5B76" w:rsidP="004B5B76">
      <w:pPr>
        <w:pStyle w:val="a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B5B76" w:rsidRPr="00774D55" w:rsidRDefault="004B5B76" w:rsidP="004B5B76">
      <w:pPr>
        <w:pStyle w:val="a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51030" w:rsidRDefault="00551030" w:rsidP="002C5B76">
      <w:pPr>
        <w:ind w:firstLine="708"/>
        <w:jc w:val="both"/>
        <w:rPr>
          <w:szCs w:val="28"/>
        </w:rPr>
      </w:pPr>
      <w:proofErr w:type="gramStart"/>
      <w:r w:rsidRPr="00CC4F9D">
        <w:rPr>
          <w:szCs w:val="28"/>
        </w:rPr>
        <w:t>В соответствии с Концепци</w:t>
      </w:r>
      <w:r>
        <w:rPr>
          <w:szCs w:val="28"/>
        </w:rPr>
        <w:t xml:space="preserve">ей </w:t>
      </w:r>
      <w:r w:rsidRPr="00CC4F9D">
        <w:rPr>
          <w:szCs w:val="28"/>
        </w:rPr>
        <w:t xml:space="preserve">построения и развития аппаратно-программного комплекса </w:t>
      </w:r>
      <w:r>
        <w:rPr>
          <w:szCs w:val="28"/>
        </w:rPr>
        <w:t>«Безопасный город», утверждённой р</w:t>
      </w:r>
      <w:r w:rsidRPr="00CC4F9D">
        <w:rPr>
          <w:szCs w:val="28"/>
        </w:rPr>
        <w:t>аспоряжение</w:t>
      </w:r>
      <w:r>
        <w:rPr>
          <w:szCs w:val="28"/>
        </w:rPr>
        <w:t>м</w:t>
      </w:r>
      <w:r w:rsidRPr="00CC4F9D">
        <w:rPr>
          <w:szCs w:val="28"/>
        </w:rPr>
        <w:t xml:space="preserve"> Правительства Р</w:t>
      </w:r>
      <w:r>
        <w:rPr>
          <w:szCs w:val="28"/>
        </w:rPr>
        <w:t xml:space="preserve">оссийской </w:t>
      </w:r>
      <w:r w:rsidRPr="00CC4F9D">
        <w:rPr>
          <w:szCs w:val="28"/>
        </w:rPr>
        <w:t>Ф</w:t>
      </w:r>
      <w:r>
        <w:rPr>
          <w:szCs w:val="28"/>
        </w:rPr>
        <w:t>едерации</w:t>
      </w:r>
      <w:r w:rsidRPr="00CC4F9D">
        <w:rPr>
          <w:szCs w:val="28"/>
        </w:rPr>
        <w:t xml:space="preserve"> от </w:t>
      </w:r>
      <w:r>
        <w:rPr>
          <w:szCs w:val="28"/>
        </w:rPr>
        <w:t>0</w:t>
      </w:r>
      <w:r w:rsidRPr="00CC4F9D">
        <w:rPr>
          <w:szCs w:val="28"/>
        </w:rPr>
        <w:t>3</w:t>
      </w:r>
      <w:r>
        <w:rPr>
          <w:szCs w:val="28"/>
        </w:rPr>
        <w:t>.12.2014 года №</w:t>
      </w:r>
      <w:r w:rsidRPr="00CC4F9D">
        <w:rPr>
          <w:szCs w:val="28"/>
        </w:rPr>
        <w:t xml:space="preserve"> 2446-р</w:t>
      </w:r>
      <w:r w:rsidRPr="00774D55">
        <w:rPr>
          <w:szCs w:val="28"/>
        </w:rPr>
        <w:t xml:space="preserve">, </w:t>
      </w:r>
      <w:r w:rsidRPr="00CC4F9D">
        <w:rPr>
          <w:szCs w:val="28"/>
        </w:rPr>
        <w:t xml:space="preserve">требованиями </w:t>
      </w:r>
      <w:r>
        <w:rPr>
          <w:szCs w:val="28"/>
        </w:rPr>
        <w:t xml:space="preserve">пункта 10 Плана мероприятий по </w:t>
      </w:r>
      <w:r w:rsidRPr="00CC4F9D">
        <w:rPr>
          <w:szCs w:val="28"/>
        </w:rPr>
        <w:t>реализации Концепции построения и р</w:t>
      </w:r>
      <w:r>
        <w:rPr>
          <w:szCs w:val="28"/>
        </w:rPr>
        <w:t xml:space="preserve">азвития АПК «Безопасный город» </w:t>
      </w:r>
      <w:r w:rsidRPr="00CC4F9D">
        <w:rPr>
          <w:szCs w:val="28"/>
        </w:rPr>
        <w:t xml:space="preserve">на территории Ярославской области на 2015 – </w:t>
      </w:r>
      <w:r>
        <w:rPr>
          <w:szCs w:val="28"/>
        </w:rPr>
        <w:t>2016 годы</w:t>
      </w:r>
      <w:r w:rsidR="004B5B76" w:rsidRPr="00774D55">
        <w:rPr>
          <w:szCs w:val="28"/>
        </w:rPr>
        <w:t xml:space="preserve">, в целях проведения </w:t>
      </w:r>
      <w:r w:rsidR="005205BD">
        <w:rPr>
          <w:szCs w:val="28"/>
        </w:rPr>
        <w:t>обследований</w:t>
      </w:r>
      <w:r w:rsidRPr="00774D55">
        <w:rPr>
          <w:szCs w:val="28"/>
        </w:rPr>
        <w:t xml:space="preserve"> функционирующих систем безопасности и жизнеобеспечения на территории города Переславля-Залесского</w:t>
      </w:r>
      <w:proofErr w:type="gramEnd"/>
    </w:p>
    <w:p w:rsidR="002C5B76" w:rsidRPr="00774D55" w:rsidRDefault="002C5B76" w:rsidP="00551030">
      <w:pPr>
        <w:ind w:firstLine="708"/>
        <w:rPr>
          <w:szCs w:val="28"/>
        </w:rPr>
      </w:pPr>
    </w:p>
    <w:p w:rsidR="004B5B76" w:rsidRPr="002C5B76" w:rsidRDefault="004B5B76" w:rsidP="002C5B76">
      <w:pPr>
        <w:ind w:firstLine="708"/>
        <w:jc w:val="center"/>
        <w:rPr>
          <w:sz w:val="28"/>
          <w:szCs w:val="28"/>
        </w:rPr>
      </w:pPr>
      <w:r w:rsidRPr="002C5B76">
        <w:rPr>
          <w:sz w:val="28"/>
          <w:szCs w:val="28"/>
        </w:rPr>
        <w:t>Администрация города Переславля-Залесского постановляет:</w:t>
      </w:r>
    </w:p>
    <w:p w:rsidR="00551030" w:rsidRPr="00774D55" w:rsidRDefault="00551030" w:rsidP="004B5B76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B5B76" w:rsidRPr="00774D55" w:rsidRDefault="004B5B76" w:rsidP="002C5B76">
      <w:pPr>
        <w:ind w:firstLine="708"/>
        <w:jc w:val="both"/>
        <w:rPr>
          <w:szCs w:val="28"/>
        </w:rPr>
      </w:pPr>
      <w:r w:rsidRPr="00774D55">
        <w:rPr>
          <w:szCs w:val="28"/>
        </w:rPr>
        <w:t xml:space="preserve">1. Утвердить Положение о межведомственной комиссии </w:t>
      </w:r>
      <w:r w:rsidR="00551030" w:rsidRPr="00774D55">
        <w:rPr>
          <w:szCs w:val="28"/>
        </w:rPr>
        <w:t>по обследованию функционирующих систем безопасности и жизнеобеспечения на территории города Переславля-Залесского (приложение №</w:t>
      </w:r>
      <w:r w:rsidRPr="00774D55">
        <w:rPr>
          <w:szCs w:val="28"/>
        </w:rPr>
        <w:t>1)</w:t>
      </w:r>
      <w:r w:rsidR="00551030" w:rsidRPr="00774D55">
        <w:rPr>
          <w:szCs w:val="28"/>
        </w:rPr>
        <w:t>.</w:t>
      </w:r>
    </w:p>
    <w:p w:rsidR="004B5B76" w:rsidRDefault="004B5B76" w:rsidP="002C5B7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774D55"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Утвердить персональный состав </w:t>
      </w:r>
      <w:r w:rsidR="00774D55"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межведомственной комиссии по обследованию функционирующих систем безопасности и жизнеобеспечения на территории города Переславля-Залесского </w:t>
      </w:r>
      <w:r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>(приложение № 2)</w:t>
      </w:r>
      <w:r w:rsidR="00774D55"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8044FC" w:rsidRDefault="00774D55" w:rsidP="002C5B7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Утвердить </w:t>
      </w:r>
      <w:r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перечень функционирующих систем безопасности и жизнеобеспечения на территории</w:t>
      </w:r>
      <w:r w:rsidR="008044FC" w:rsidRPr="008044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044FC"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города Переславля-Залесского (</w:t>
      </w:r>
      <w:r w:rsidR="008044F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3</w:t>
      </w:r>
      <w:r w:rsidR="008044FC"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774D55" w:rsidRPr="00774D55" w:rsidRDefault="008044FC" w:rsidP="002C5B7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774D55"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>. Утвердить план работы межведомственной комиссии по обследованию функционирующих систем безопасности и жизнеобеспечения на территории города Перес</w:t>
      </w:r>
      <w:r w:rsidR="005122ED">
        <w:rPr>
          <w:rFonts w:ascii="Times New Roman" w:eastAsia="Times New Roman" w:hAnsi="Times New Roman" w:cs="Times New Roman"/>
          <w:sz w:val="24"/>
          <w:szCs w:val="28"/>
          <w:lang w:eastAsia="ru-RU"/>
        </w:rPr>
        <w:t>лавля-Залесского (приложение № 4</w:t>
      </w:r>
      <w:r w:rsidR="00774D55"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4B5B76" w:rsidRPr="00774D55" w:rsidRDefault="008044FC" w:rsidP="002C5B76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4B5B76" w:rsidRPr="00774D55">
        <w:rPr>
          <w:szCs w:val="28"/>
        </w:rPr>
        <w:t>. Разместить настоящее постановление на официальном сайте органов местного самоуправления.</w:t>
      </w:r>
    </w:p>
    <w:p w:rsidR="004B5B76" w:rsidRPr="00774D55" w:rsidRDefault="008044FC" w:rsidP="002C5B76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774D55" w:rsidRPr="00774D55">
        <w:rPr>
          <w:szCs w:val="28"/>
        </w:rPr>
        <w:t xml:space="preserve">. Контроль за исполнением </w:t>
      </w:r>
      <w:r w:rsidR="004B5B76" w:rsidRPr="00774D55">
        <w:rPr>
          <w:szCs w:val="28"/>
        </w:rPr>
        <w:t xml:space="preserve">постановления оставляю за собой. </w:t>
      </w:r>
    </w:p>
    <w:p w:rsidR="004B5B76" w:rsidRPr="00774D55" w:rsidRDefault="004B5B76" w:rsidP="00774D55">
      <w:pPr>
        <w:ind w:firstLine="708"/>
        <w:rPr>
          <w:szCs w:val="28"/>
        </w:rPr>
      </w:pPr>
    </w:p>
    <w:p w:rsidR="004B5B76" w:rsidRPr="00774D55" w:rsidRDefault="004B5B76" w:rsidP="00774D55">
      <w:pPr>
        <w:ind w:firstLine="708"/>
        <w:rPr>
          <w:szCs w:val="28"/>
        </w:rPr>
      </w:pPr>
    </w:p>
    <w:p w:rsidR="004B5B76" w:rsidRPr="00774D55" w:rsidRDefault="004B5B76" w:rsidP="00774D55">
      <w:pPr>
        <w:ind w:firstLine="708"/>
        <w:rPr>
          <w:szCs w:val="28"/>
        </w:rPr>
      </w:pPr>
    </w:p>
    <w:p w:rsidR="004B5B76" w:rsidRPr="00774D55" w:rsidRDefault="004B5B76" w:rsidP="004B5B76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D55">
        <w:rPr>
          <w:rFonts w:ascii="Times New Roman" w:eastAsia="Times New Roman" w:hAnsi="Times New Roman" w:cs="Times New Roman"/>
          <w:sz w:val="24"/>
          <w:szCs w:val="28"/>
          <w:lang w:eastAsia="ru-RU"/>
        </w:rPr>
        <w:t>Мэр города Переславля-Залесского                                                                 Д.В. Кошурников</w:t>
      </w:r>
    </w:p>
    <w:p w:rsidR="004B5B76" w:rsidRDefault="004B5B76" w:rsidP="004B5B76"/>
    <w:p w:rsidR="002202A5" w:rsidRDefault="002202A5" w:rsidP="004B5B76"/>
    <w:p w:rsidR="002202A5" w:rsidRDefault="002202A5" w:rsidP="004B5B76"/>
    <w:p w:rsidR="002202A5" w:rsidRDefault="002202A5" w:rsidP="004B5B76"/>
    <w:p w:rsidR="004B5B76" w:rsidRDefault="004B5B76" w:rsidP="002C5B76">
      <w:pPr>
        <w:ind w:left="4956" w:firstLine="708"/>
        <w:jc w:val="right"/>
      </w:pPr>
      <w:r>
        <w:lastRenderedPageBreak/>
        <w:t>Приложение № 1</w:t>
      </w:r>
    </w:p>
    <w:p w:rsidR="004B5B76" w:rsidRDefault="004B5B76" w:rsidP="004B5B76">
      <w:pPr>
        <w:jc w:val="right"/>
      </w:pPr>
      <w:r>
        <w:t>к постановлению Администрации</w:t>
      </w:r>
    </w:p>
    <w:p w:rsidR="004B5B76" w:rsidRDefault="004B5B76" w:rsidP="004B5B76">
      <w:pPr>
        <w:jc w:val="right"/>
      </w:pPr>
      <w:r>
        <w:t>города Переславля-Залесского</w:t>
      </w:r>
    </w:p>
    <w:p w:rsidR="002202A5" w:rsidRDefault="002202A5" w:rsidP="002202A5">
      <w:pPr>
        <w:jc w:val="right"/>
      </w:pPr>
      <w:r>
        <w:t>№ ПОС.03-1499/16 от 27.10.2016</w:t>
      </w:r>
    </w:p>
    <w:p w:rsidR="004B5B76" w:rsidRDefault="004B5B76" w:rsidP="004B5B76">
      <w:pPr>
        <w:jc w:val="right"/>
      </w:pPr>
    </w:p>
    <w:p w:rsidR="004B5B76" w:rsidRDefault="004B5B76" w:rsidP="004B5B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B76" w:rsidRDefault="004B5B76" w:rsidP="004B5B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B76" w:rsidRPr="001F21C5" w:rsidRDefault="004B5B76" w:rsidP="004B5B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1C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B5B76" w:rsidRPr="00C87E00" w:rsidRDefault="004B5B76" w:rsidP="00774D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00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774D55" w:rsidRPr="00C87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межведомственной комиссии по обследованию функционирующих систем безопасности и жизнеобеспечения на территории города Переславля-Залесского</w:t>
      </w:r>
    </w:p>
    <w:p w:rsidR="00774D55" w:rsidRPr="00C87E00" w:rsidRDefault="00774D55" w:rsidP="004B5B76">
      <w:pPr>
        <w:jc w:val="center"/>
        <w:rPr>
          <w:b/>
          <w:bCs/>
          <w:iCs/>
        </w:rPr>
      </w:pPr>
    </w:p>
    <w:p w:rsidR="004B5B76" w:rsidRPr="00C87E00" w:rsidRDefault="004B5B76" w:rsidP="00C87E00">
      <w:pPr>
        <w:pStyle w:val="a9"/>
        <w:numPr>
          <w:ilvl w:val="0"/>
          <w:numId w:val="2"/>
        </w:numPr>
        <w:jc w:val="center"/>
        <w:rPr>
          <w:bCs/>
          <w:iCs/>
        </w:rPr>
      </w:pPr>
      <w:r w:rsidRPr="00C87E00">
        <w:rPr>
          <w:bCs/>
          <w:iCs/>
        </w:rPr>
        <w:t>Общие положения</w:t>
      </w:r>
    </w:p>
    <w:p w:rsidR="004B5B76" w:rsidRDefault="004B5B76" w:rsidP="004B5B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74D55" w:rsidRDefault="004B5B76" w:rsidP="00C359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B51">
        <w:rPr>
          <w:rFonts w:ascii="Times New Roman" w:hAnsi="Times New Roman" w:cs="Times New Roman"/>
          <w:bCs/>
          <w:iCs/>
          <w:sz w:val="24"/>
          <w:szCs w:val="24"/>
        </w:rPr>
        <w:t>1.1.</w:t>
      </w:r>
      <w:r w:rsidRPr="00C95B51">
        <w:rPr>
          <w:rFonts w:ascii="Times New Roman" w:hAnsi="Times New Roman" w:cs="Times New Roman"/>
          <w:iCs/>
          <w:sz w:val="24"/>
          <w:szCs w:val="24"/>
        </w:rPr>
        <w:t xml:space="preserve"> Межведомственная к</w:t>
      </w:r>
      <w:r w:rsidR="00774D55">
        <w:rPr>
          <w:rFonts w:ascii="Times New Roman" w:hAnsi="Times New Roman" w:cs="Times New Roman"/>
          <w:bCs/>
          <w:iCs/>
          <w:sz w:val="24"/>
          <w:szCs w:val="24"/>
        </w:rPr>
        <w:t xml:space="preserve">омиссия </w:t>
      </w:r>
      <w:r w:rsidR="00774D55" w:rsidRPr="00774D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обследованию функционирующих систем безопасности и жизнеобеспечения на территории города Переславля-Залесского</w:t>
      </w:r>
      <w:r w:rsidR="00774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74D55">
        <w:rPr>
          <w:rFonts w:ascii="Times New Roman" w:hAnsi="Times New Roman" w:cs="Times New Roman"/>
          <w:sz w:val="24"/>
          <w:szCs w:val="24"/>
        </w:rPr>
        <w:t>далее К</w:t>
      </w:r>
      <w:r w:rsidRPr="00C95B51">
        <w:rPr>
          <w:rFonts w:ascii="Times New Roman" w:hAnsi="Times New Roman" w:cs="Times New Roman"/>
          <w:sz w:val="24"/>
          <w:szCs w:val="24"/>
        </w:rPr>
        <w:t xml:space="preserve">омиссия) </w:t>
      </w:r>
      <w:r w:rsidRPr="00C95B51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774D55">
        <w:rPr>
          <w:rFonts w:ascii="Times New Roman" w:hAnsi="Times New Roman" w:cs="Times New Roman"/>
          <w:bCs/>
          <w:iCs/>
          <w:sz w:val="24"/>
          <w:szCs w:val="24"/>
        </w:rPr>
        <w:t xml:space="preserve">вляется координирующим органом и </w:t>
      </w:r>
      <w:r w:rsidRPr="00C95B51">
        <w:rPr>
          <w:rFonts w:ascii="Times New Roman" w:hAnsi="Times New Roman" w:cs="Times New Roman"/>
          <w:bCs/>
          <w:iCs/>
          <w:sz w:val="24"/>
          <w:szCs w:val="24"/>
        </w:rPr>
        <w:t>предназначен</w:t>
      </w:r>
      <w:r w:rsidR="00774D55">
        <w:rPr>
          <w:rFonts w:ascii="Times New Roman" w:hAnsi="Times New Roman" w:cs="Times New Roman"/>
          <w:bCs/>
          <w:iCs/>
          <w:sz w:val="24"/>
          <w:szCs w:val="24"/>
        </w:rPr>
        <w:t xml:space="preserve">а для организации и проведения </w:t>
      </w:r>
      <w:r w:rsidR="00774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обследований</w:t>
      </w:r>
      <w:r w:rsidR="00774D55" w:rsidRPr="0077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функционирующих систем безопасности и жизнеобеспечения на территории города Переславля-Залесского</w:t>
      </w:r>
      <w:r w:rsidR="00804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дальнейшего оборудования (дооборудования) данных систем элементами сигнализации, контроля и предупреждения происшествий в рамках создания и развития аппаратно-программного комплекса «Безопасный город»</w:t>
      </w:r>
      <w:r w:rsidR="00774D55">
        <w:rPr>
          <w:rFonts w:ascii="Times New Roman" w:hAnsi="Times New Roman" w:cs="Times New Roman"/>
          <w:sz w:val="24"/>
          <w:szCs w:val="24"/>
        </w:rPr>
        <w:t>.</w:t>
      </w:r>
    </w:p>
    <w:p w:rsidR="00C359E6" w:rsidRPr="00C359E6" w:rsidRDefault="00774D55" w:rsidP="00C359E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8044FC">
        <w:rPr>
          <w:rFonts w:ascii="Times New Roman" w:hAnsi="Times New Roman" w:cs="Times New Roman"/>
          <w:sz w:val="24"/>
          <w:szCs w:val="24"/>
        </w:rPr>
        <w:t>.2</w:t>
      </w:r>
      <w:r w:rsidR="004B5B76" w:rsidRPr="008044FC">
        <w:rPr>
          <w:rFonts w:ascii="Times New Roman" w:hAnsi="Times New Roman" w:cs="Times New Roman"/>
          <w:sz w:val="24"/>
          <w:szCs w:val="24"/>
        </w:rPr>
        <w:t>.</w:t>
      </w:r>
      <w:r w:rsidRPr="008044FC">
        <w:rPr>
          <w:rFonts w:ascii="Times New Roman" w:hAnsi="Times New Roman" w:cs="Times New Roman"/>
          <w:sz w:val="24"/>
          <w:szCs w:val="24"/>
        </w:rPr>
        <w:t xml:space="preserve"> Допуск комиссии на объекты жизнеобеспечения населения города </w:t>
      </w:r>
      <w:r w:rsidR="008044FC" w:rsidRPr="008044FC">
        <w:rPr>
          <w:rFonts w:ascii="Times New Roman" w:hAnsi="Times New Roman" w:cs="Times New Roman"/>
          <w:sz w:val="24"/>
          <w:szCs w:val="24"/>
        </w:rPr>
        <w:t>(приложение №3 к постановлению «О создании межведомственной комиссии по обследованию функционирующих систем безопасности и жизнеобеспечения на территории города Переславля-Залесского)</w:t>
      </w:r>
      <w:r w:rsidR="004B5B76" w:rsidRPr="008044FC">
        <w:rPr>
          <w:rFonts w:ascii="Times New Roman" w:hAnsi="Times New Roman" w:cs="Times New Roman"/>
          <w:sz w:val="24"/>
          <w:szCs w:val="24"/>
        </w:rPr>
        <w:t xml:space="preserve"> </w:t>
      </w:r>
      <w:r w:rsidR="008044FC">
        <w:rPr>
          <w:rFonts w:ascii="Times New Roman" w:hAnsi="Times New Roman" w:cs="Times New Roman"/>
          <w:sz w:val="24"/>
          <w:szCs w:val="24"/>
        </w:rPr>
        <w:t>является обязательным</w:t>
      </w:r>
      <w:r w:rsidR="004B5B76" w:rsidRPr="008044FC">
        <w:rPr>
          <w:rFonts w:ascii="Times New Roman" w:hAnsi="Times New Roman" w:cs="Times New Roman"/>
          <w:sz w:val="24"/>
          <w:szCs w:val="24"/>
        </w:rPr>
        <w:t xml:space="preserve"> для выполнения всеми </w:t>
      </w:r>
      <w:r w:rsidR="008044FC">
        <w:rPr>
          <w:rFonts w:ascii="Times New Roman" w:hAnsi="Times New Roman" w:cs="Times New Roman"/>
          <w:sz w:val="24"/>
          <w:szCs w:val="24"/>
        </w:rPr>
        <w:t>руководителями</w:t>
      </w:r>
      <w:r w:rsidR="004B5B76" w:rsidRPr="008044FC">
        <w:rPr>
          <w:rFonts w:ascii="Times New Roman" w:hAnsi="Times New Roman" w:cs="Times New Roman"/>
          <w:sz w:val="24"/>
          <w:szCs w:val="24"/>
        </w:rPr>
        <w:t xml:space="preserve"> предприятий, учреждений и организаций, расположенных на территории города.</w:t>
      </w:r>
      <w:r w:rsidR="005122ED">
        <w:rPr>
          <w:rFonts w:ascii="Times New Roman" w:hAnsi="Times New Roman" w:cs="Times New Roman"/>
          <w:sz w:val="24"/>
          <w:szCs w:val="24"/>
        </w:rPr>
        <w:t xml:space="preserve"> Комиссия проводит обследование </w:t>
      </w:r>
      <w:r w:rsidR="005122ED" w:rsidRPr="008044FC">
        <w:rPr>
          <w:rFonts w:ascii="Times New Roman" w:hAnsi="Times New Roman" w:cs="Times New Roman"/>
          <w:sz w:val="24"/>
          <w:szCs w:val="24"/>
        </w:rPr>
        <w:t>функционирующих систем безопасности и жизнеобеспечения</w:t>
      </w:r>
      <w:r w:rsidR="005122ED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5122ED" w:rsidRPr="00C3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планом работы межведомственной комиссии по обследованию функционирующих систем безопасности и жизнеобеспечения на территории города Переславля-Залесского (приложение № 4 к постановлению «О создании межведомственной комиссии по обследованию функционирующих систем безопасности и жизнеобеспечения на территории города Переславля-Залесского). </w:t>
      </w:r>
      <w:r w:rsidR="00C359E6" w:rsidRPr="00C359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с приложением копии Постановления Администрации города Переславля-Залесского и Плана работы межведомственной комиссии по обследованию функционирующих систем безопасности и жизнеобеспечения на территории города Переславля-Залесского направляется юридическому лицу, индивидуальному предпринимателю одним из следующих способов:</w:t>
      </w:r>
    </w:p>
    <w:p w:rsidR="00C359E6" w:rsidRPr="00C359E6" w:rsidRDefault="00C359E6" w:rsidP="00C359E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E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заказным почтовым отправлением с уведомлением о вручении в срок не менее чем за 10 дней до начала проведения обследования;</w:t>
      </w:r>
    </w:p>
    <w:p w:rsidR="00C359E6" w:rsidRPr="00C359E6" w:rsidRDefault="00C359E6" w:rsidP="00C359E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факсимильной связи в срок не менее чем за 3 рабочих дня до начала обследования;</w:t>
      </w:r>
    </w:p>
    <w:p w:rsidR="00C359E6" w:rsidRPr="00C359E6" w:rsidRDefault="00C359E6" w:rsidP="00C359E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нарочным способом в срок не менее чем за 3 рабочих дня до начала проведения обследования.</w:t>
      </w:r>
    </w:p>
    <w:p w:rsidR="004B5B76" w:rsidRDefault="00C87E00" w:rsidP="00C359E6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59E6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4B5B76" w:rsidRPr="00C35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B76" w:rsidRPr="00C359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комиссия</w:t>
      </w:r>
      <w:r w:rsidR="004B5B76" w:rsidRPr="008044FC">
        <w:rPr>
          <w:rFonts w:ascii="Times New Roman" w:hAnsi="Times New Roman" w:cs="Times New Roman"/>
          <w:sz w:val="24"/>
          <w:szCs w:val="24"/>
        </w:rPr>
        <w:t xml:space="preserve"> руководствуется</w:t>
      </w:r>
      <w:r w:rsidR="004B5B76" w:rsidRPr="00C95B51">
        <w:rPr>
          <w:rFonts w:ascii="Times New Roman" w:hAnsi="Times New Roman" w:cs="Times New Roman"/>
          <w:bCs/>
          <w:iCs/>
          <w:sz w:val="24"/>
          <w:szCs w:val="24"/>
        </w:rPr>
        <w:t xml:space="preserve"> действующим законодательством Российской Федерации, законами и нормативными правовыми актами Ярославской области, </w:t>
      </w:r>
      <w:r w:rsidR="005205BD">
        <w:rPr>
          <w:rFonts w:ascii="Times New Roman" w:hAnsi="Times New Roman" w:cs="Times New Roman"/>
          <w:bCs/>
          <w:iCs/>
          <w:sz w:val="24"/>
          <w:szCs w:val="24"/>
        </w:rPr>
        <w:t>муниципальными</w:t>
      </w:r>
      <w:r w:rsidR="004B5B76" w:rsidRPr="00C95B51">
        <w:rPr>
          <w:rFonts w:ascii="Times New Roman" w:hAnsi="Times New Roman" w:cs="Times New Roman"/>
          <w:bCs/>
          <w:iCs/>
          <w:sz w:val="24"/>
          <w:szCs w:val="24"/>
        </w:rPr>
        <w:t xml:space="preserve"> правовыми актами органов местного самоуправления города Переславля-Залесского, а также настоящим Положением.</w:t>
      </w:r>
    </w:p>
    <w:p w:rsidR="00C87E00" w:rsidRPr="00C95B51" w:rsidRDefault="00C87E00" w:rsidP="004B5B76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359E6" w:rsidRDefault="00C359E6" w:rsidP="00C87E00">
      <w:pPr>
        <w:ind w:left="2124" w:firstLine="708"/>
        <w:jc w:val="both"/>
        <w:rPr>
          <w:bCs/>
          <w:iCs/>
        </w:rPr>
      </w:pPr>
    </w:p>
    <w:p w:rsidR="00C359E6" w:rsidRDefault="00C359E6" w:rsidP="00C87E00">
      <w:pPr>
        <w:ind w:left="2124" w:firstLine="708"/>
        <w:jc w:val="both"/>
        <w:rPr>
          <w:bCs/>
          <w:iCs/>
        </w:rPr>
      </w:pPr>
    </w:p>
    <w:p w:rsidR="00C359E6" w:rsidRDefault="00C359E6" w:rsidP="00C87E00">
      <w:pPr>
        <w:ind w:left="2124" w:firstLine="708"/>
        <w:jc w:val="both"/>
        <w:rPr>
          <w:bCs/>
          <w:iCs/>
        </w:rPr>
      </w:pPr>
    </w:p>
    <w:p w:rsidR="00C359E6" w:rsidRDefault="00C359E6" w:rsidP="00C87E00">
      <w:pPr>
        <w:ind w:left="2124" w:firstLine="708"/>
        <w:jc w:val="both"/>
        <w:rPr>
          <w:bCs/>
          <w:iCs/>
        </w:rPr>
      </w:pPr>
    </w:p>
    <w:p w:rsidR="005205BD" w:rsidRDefault="005205BD" w:rsidP="00C87E00">
      <w:pPr>
        <w:ind w:left="2124" w:firstLine="708"/>
        <w:jc w:val="both"/>
        <w:rPr>
          <w:bCs/>
          <w:iCs/>
        </w:rPr>
      </w:pPr>
    </w:p>
    <w:p w:rsidR="004B5B76" w:rsidRDefault="00C87E00" w:rsidP="00C87E00">
      <w:pPr>
        <w:ind w:left="2124" w:firstLine="708"/>
        <w:jc w:val="both"/>
        <w:rPr>
          <w:bCs/>
          <w:iCs/>
        </w:rPr>
      </w:pPr>
      <w:r w:rsidRPr="00C87E00">
        <w:rPr>
          <w:bCs/>
          <w:iCs/>
        </w:rPr>
        <w:t>2</w:t>
      </w:r>
      <w:r>
        <w:rPr>
          <w:bCs/>
          <w:iCs/>
        </w:rPr>
        <w:t>. Основные задачи и права</w:t>
      </w:r>
      <w:r w:rsidR="004B5B76">
        <w:rPr>
          <w:bCs/>
          <w:iCs/>
        </w:rPr>
        <w:t xml:space="preserve"> комиссии</w:t>
      </w:r>
    </w:p>
    <w:p w:rsidR="005122ED" w:rsidRDefault="005122ED" w:rsidP="005122ED">
      <w:pPr>
        <w:jc w:val="both"/>
        <w:rPr>
          <w:bCs/>
          <w:iCs/>
        </w:rPr>
      </w:pPr>
    </w:p>
    <w:p w:rsidR="004B5B76" w:rsidRDefault="004B5B76" w:rsidP="005122ED">
      <w:pPr>
        <w:ind w:firstLine="708"/>
        <w:jc w:val="both"/>
        <w:rPr>
          <w:bCs/>
          <w:iCs/>
        </w:rPr>
      </w:pPr>
      <w:r>
        <w:rPr>
          <w:bCs/>
          <w:iCs/>
        </w:rPr>
        <w:t>2.1.Основными задачами комиссии являются:</w:t>
      </w:r>
    </w:p>
    <w:p w:rsidR="00C87E00" w:rsidRDefault="00C87E00" w:rsidP="00C359E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B5B76">
        <w:rPr>
          <w:rFonts w:ascii="Times New Roman" w:hAnsi="Times New Roman" w:cs="Times New Roman"/>
          <w:sz w:val="24"/>
          <w:szCs w:val="24"/>
        </w:rPr>
        <w:t xml:space="preserve">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r w:rsidRPr="0077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функционирующих систем безопасности и жизнеобеспечения на территории города Переславля-Залесского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B76" w:rsidRDefault="004B5B76" w:rsidP="00C359E6">
      <w:pPr>
        <w:ind w:firstLine="708"/>
        <w:jc w:val="both"/>
        <w:rPr>
          <w:bCs/>
          <w:iCs/>
        </w:rPr>
      </w:pPr>
      <w:r>
        <w:rPr>
          <w:bCs/>
          <w:iCs/>
        </w:rPr>
        <w:t>Иные задачи могут быть возложены на комиссию решениями органов местного самоуправления города Переславля-Залесского в соответствии с законодательством Российской Федерации, законодательством Ярославской области и муниципальными правовыми актами органов местного самоуправления города Переславля – Залесского.</w:t>
      </w:r>
    </w:p>
    <w:p w:rsidR="004B5B76" w:rsidRDefault="004B5B76" w:rsidP="005122ED">
      <w:pPr>
        <w:ind w:firstLine="708"/>
        <w:jc w:val="both"/>
        <w:rPr>
          <w:bCs/>
          <w:iCs/>
        </w:rPr>
      </w:pPr>
      <w:r>
        <w:rPr>
          <w:bCs/>
          <w:iCs/>
        </w:rPr>
        <w:t>2.2. Комиссия имеет право:</w:t>
      </w:r>
    </w:p>
    <w:p w:rsidR="004B5B76" w:rsidRPr="005122ED" w:rsidRDefault="004B5B76" w:rsidP="004B5B76">
      <w:pPr>
        <w:jc w:val="both"/>
        <w:rPr>
          <w:bCs/>
          <w:iCs/>
        </w:rPr>
      </w:pPr>
      <w:r w:rsidRPr="005122ED">
        <w:rPr>
          <w:bCs/>
          <w:iCs/>
        </w:rPr>
        <w:t>- в пределах своей компетенции принимать решения, обязательные для исполнения руководящим составом, структурными подразд</w:t>
      </w:r>
      <w:r w:rsidR="005122ED">
        <w:rPr>
          <w:bCs/>
          <w:iCs/>
        </w:rPr>
        <w:t xml:space="preserve">елениями Администрации города, </w:t>
      </w:r>
      <w:r w:rsidRPr="005122ED">
        <w:rPr>
          <w:bCs/>
          <w:iCs/>
        </w:rPr>
        <w:t>руководителями муниципальных учреждений и предприятий, расположенных на территории города Переславля-Залесского;</w:t>
      </w:r>
    </w:p>
    <w:p w:rsidR="004B5B76" w:rsidRPr="005122ED" w:rsidRDefault="004B5B76" w:rsidP="004B5B76">
      <w:pPr>
        <w:jc w:val="both"/>
        <w:rPr>
          <w:bCs/>
          <w:iCs/>
        </w:rPr>
      </w:pPr>
      <w:r w:rsidRPr="005122ED">
        <w:rPr>
          <w:bCs/>
          <w:iCs/>
        </w:rPr>
        <w:t>- готовить предложения для Мэра города по организации работы комиссии на территории города Переславля-Залесского;</w:t>
      </w:r>
    </w:p>
    <w:p w:rsidR="004B5B76" w:rsidRPr="005122ED" w:rsidRDefault="004B5B76" w:rsidP="005122ED">
      <w:pPr>
        <w:ind w:firstLine="708"/>
        <w:jc w:val="both"/>
        <w:rPr>
          <w:bCs/>
          <w:iCs/>
        </w:rPr>
      </w:pPr>
      <w:r w:rsidRPr="005122ED">
        <w:rPr>
          <w:bCs/>
          <w:iCs/>
        </w:rPr>
        <w:t>2.3.</w:t>
      </w:r>
      <w:r w:rsidR="005122ED">
        <w:rPr>
          <w:bCs/>
          <w:iCs/>
        </w:rPr>
        <w:t xml:space="preserve"> </w:t>
      </w:r>
      <w:r w:rsidRPr="005122ED">
        <w:rPr>
          <w:bCs/>
          <w:iCs/>
        </w:rPr>
        <w:t>Председатель комиссии имеет право:</w:t>
      </w:r>
    </w:p>
    <w:p w:rsidR="004B5B76" w:rsidRPr="005122ED" w:rsidRDefault="004B5B76" w:rsidP="004B5B76">
      <w:pPr>
        <w:ind w:firstLine="360"/>
        <w:jc w:val="both"/>
        <w:rPr>
          <w:bCs/>
          <w:iCs/>
        </w:rPr>
      </w:pPr>
      <w:r w:rsidRPr="005122ED">
        <w:rPr>
          <w:bCs/>
          <w:iCs/>
        </w:rPr>
        <w:t xml:space="preserve">- вносить изменения и дополнения в </w:t>
      </w:r>
      <w:r w:rsidR="005122ED" w:rsidRPr="005122ED">
        <w:rPr>
          <w:szCs w:val="28"/>
        </w:rPr>
        <w:t>перечень функционирующих систем безопасности и жизнеобеспечения на территории города Переславля-Залесского;</w:t>
      </w:r>
    </w:p>
    <w:p w:rsidR="004B5B76" w:rsidRPr="00C87E00" w:rsidRDefault="005122ED" w:rsidP="004B5B76">
      <w:pPr>
        <w:ind w:firstLine="360"/>
        <w:jc w:val="both"/>
        <w:rPr>
          <w:highlight w:val="yellow"/>
        </w:rPr>
      </w:pPr>
      <w:r w:rsidRPr="005122ED">
        <w:rPr>
          <w:bCs/>
          <w:iCs/>
        </w:rPr>
        <w:t>- принимать решения</w:t>
      </w:r>
      <w:r w:rsidR="004B5B76" w:rsidRPr="005122ED">
        <w:rPr>
          <w:bCs/>
          <w:iCs/>
        </w:rPr>
        <w:t xml:space="preserve"> о </w:t>
      </w:r>
      <w:r w:rsidRPr="005122ED">
        <w:rPr>
          <w:bCs/>
          <w:iCs/>
        </w:rPr>
        <w:t>переносе дат проведения обследований</w:t>
      </w:r>
      <w:r w:rsidRPr="005122ED">
        <w:rPr>
          <w:szCs w:val="28"/>
        </w:rPr>
        <w:t xml:space="preserve"> функционирующих систем безопасности и жизнеобеспечения на</w:t>
      </w:r>
      <w:r w:rsidRPr="00774D55">
        <w:rPr>
          <w:szCs w:val="28"/>
        </w:rPr>
        <w:t xml:space="preserve"> территории города Переславля-Залесского</w:t>
      </w:r>
      <w:r>
        <w:rPr>
          <w:szCs w:val="28"/>
        </w:rPr>
        <w:t>.</w:t>
      </w:r>
    </w:p>
    <w:p w:rsidR="004B5B76" w:rsidRPr="00C87E00" w:rsidRDefault="004B5B76" w:rsidP="004B5B76">
      <w:pPr>
        <w:ind w:firstLine="360"/>
        <w:jc w:val="both"/>
        <w:rPr>
          <w:bCs/>
          <w:iCs/>
          <w:highlight w:val="yellow"/>
        </w:rPr>
      </w:pPr>
    </w:p>
    <w:p w:rsidR="004B5B76" w:rsidRPr="00EE5EE3" w:rsidRDefault="00C359E6" w:rsidP="004B5B76">
      <w:pPr>
        <w:ind w:left="360"/>
        <w:jc w:val="center"/>
        <w:rPr>
          <w:bCs/>
          <w:iCs/>
        </w:rPr>
      </w:pPr>
      <w:r w:rsidRPr="00EE5EE3">
        <w:rPr>
          <w:bCs/>
          <w:iCs/>
        </w:rPr>
        <w:t>3</w:t>
      </w:r>
      <w:r w:rsidR="004B5B76" w:rsidRPr="00EE5EE3">
        <w:rPr>
          <w:bCs/>
          <w:iCs/>
        </w:rPr>
        <w:t>. Организация работы комиссии</w:t>
      </w:r>
    </w:p>
    <w:p w:rsidR="004B5B76" w:rsidRPr="00EE5EE3" w:rsidRDefault="004B5B76" w:rsidP="004B5B76">
      <w:pPr>
        <w:ind w:left="360"/>
        <w:jc w:val="center"/>
        <w:rPr>
          <w:bCs/>
          <w:iCs/>
        </w:rPr>
      </w:pPr>
    </w:p>
    <w:p w:rsidR="004B5B76" w:rsidRPr="00EE5EE3" w:rsidRDefault="004B5B76" w:rsidP="004B5B76">
      <w:pPr>
        <w:jc w:val="both"/>
        <w:rPr>
          <w:bCs/>
          <w:iCs/>
        </w:rPr>
      </w:pPr>
      <w:r w:rsidRPr="00EE5EE3">
        <w:rPr>
          <w:bCs/>
          <w:iCs/>
        </w:rPr>
        <w:t>3.1.</w:t>
      </w:r>
      <w:r w:rsidR="00C359E6" w:rsidRPr="00EE5EE3">
        <w:rPr>
          <w:bCs/>
          <w:iCs/>
        </w:rPr>
        <w:tab/>
      </w:r>
      <w:r w:rsidRPr="00EE5EE3">
        <w:rPr>
          <w:bCs/>
          <w:iCs/>
        </w:rPr>
        <w:t xml:space="preserve">Работа комиссии по проведению </w:t>
      </w:r>
      <w:r w:rsidR="00C359E6" w:rsidRPr="00EE5EE3">
        <w:rPr>
          <w:szCs w:val="28"/>
        </w:rPr>
        <w:t xml:space="preserve">обследования функционирующих систем безопасности и жизнеобеспечения на территории города Переславля-Залесского </w:t>
      </w:r>
      <w:r w:rsidR="00201E45" w:rsidRPr="00EE5EE3">
        <w:rPr>
          <w:bCs/>
          <w:iCs/>
        </w:rPr>
        <w:t>организуется в соответствии с</w:t>
      </w:r>
      <w:r w:rsidR="00201E45" w:rsidRPr="00EE5EE3">
        <w:rPr>
          <w:szCs w:val="28"/>
        </w:rPr>
        <w:t xml:space="preserve"> Планом</w:t>
      </w:r>
      <w:r w:rsidR="00C359E6" w:rsidRPr="00EE5EE3">
        <w:rPr>
          <w:szCs w:val="28"/>
        </w:rPr>
        <w:t xml:space="preserve"> работы межведомственной комиссии по обследованию функционирующих систем безопасности и жизнеобеспечения на территории города Переславля-Залесского </w:t>
      </w:r>
      <w:r w:rsidR="00201E45" w:rsidRPr="00EE5EE3">
        <w:t>(приложение № 4 к постановлению «О создании межведомственной комиссии по обследованию функционирующих систем безопасности и жизнеобеспечения на территории города Переславля-Залесского)</w:t>
      </w:r>
      <w:r w:rsidRPr="00EE5EE3">
        <w:rPr>
          <w:bCs/>
          <w:iCs/>
        </w:rPr>
        <w:t xml:space="preserve">, который составляется на один год. </w:t>
      </w:r>
    </w:p>
    <w:p w:rsidR="004B5B76" w:rsidRPr="00EE5EE3" w:rsidRDefault="004B5B76" w:rsidP="004B5B76">
      <w:pPr>
        <w:jc w:val="both"/>
        <w:rPr>
          <w:bCs/>
          <w:iCs/>
        </w:rPr>
      </w:pPr>
      <w:r w:rsidRPr="00EE5EE3">
        <w:rPr>
          <w:bCs/>
          <w:iCs/>
        </w:rPr>
        <w:t xml:space="preserve">3.3. </w:t>
      </w:r>
      <w:r w:rsidRPr="00EE5EE3">
        <w:rPr>
          <w:rFonts w:eastAsiaTheme="minorHAnsi"/>
          <w:lang w:eastAsia="en-US"/>
        </w:rPr>
        <w:t xml:space="preserve">Срок проведения </w:t>
      </w:r>
      <w:r w:rsidR="00201E45" w:rsidRPr="00EE5EE3">
        <w:rPr>
          <w:szCs w:val="28"/>
        </w:rPr>
        <w:t xml:space="preserve">обследования </w:t>
      </w:r>
      <w:r w:rsidR="004A3C56">
        <w:rPr>
          <w:rFonts w:eastAsiaTheme="minorHAnsi"/>
          <w:lang w:eastAsia="en-US"/>
        </w:rPr>
        <w:t>не может превышать 1 рабочий день</w:t>
      </w:r>
      <w:r w:rsidRPr="00EE5EE3">
        <w:rPr>
          <w:rFonts w:eastAsiaTheme="minorHAnsi"/>
          <w:lang w:eastAsia="en-US"/>
        </w:rPr>
        <w:t>.</w:t>
      </w:r>
    </w:p>
    <w:p w:rsidR="004A3C56" w:rsidRDefault="004A3C56" w:rsidP="004A3C56">
      <w:r>
        <w:rPr>
          <w:rFonts w:eastAsiaTheme="minorHAnsi"/>
          <w:lang w:eastAsia="en-US"/>
        </w:rPr>
        <w:t>3.4</w:t>
      </w:r>
      <w:r w:rsidR="004B5B76" w:rsidRPr="00EE5EE3">
        <w:rPr>
          <w:rFonts w:eastAsiaTheme="minorHAnsi"/>
          <w:lang w:eastAsia="en-US"/>
        </w:rPr>
        <w:t xml:space="preserve">. </w:t>
      </w:r>
      <w:r w:rsidR="00201E45" w:rsidRPr="00EE5EE3">
        <w:rPr>
          <w:rFonts w:eastAsiaTheme="minorHAnsi"/>
          <w:lang w:eastAsia="en-US"/>
        </w:rPr>
        <w:t xml:space="preserve">По окончании обследования всех </w:t>
      </w:r>
      <w:r w:rsidR="00201E45" w:rsidRPr="00EE5EE3">
        <w:rPr>
          <w:szCs w:val="28"/>
        </w:rPr>
        <w:t>функционирующих систем безопасности и жизнеобеспечения на территории города Переславля-Залесского</w:t>
      </w:r>
      <w:r w:rsidR="00EE5EE3">
        <w:rPr>
          <w:szCs w:val="28"/>
        </w:rPr>
        <w:t>,</w:t>
      </w:r>
      <w:r w:rsidR="00EE5EE3" w:rsidRPr="00EE5EE3">
        <w:t xml:space="preserve"> </w:t>
      </w:r>
      <w:r w:rsidR="00EE5EE3">
        <w:t>комиссией</w:t>
      </w:r>
      <w:r>
        <w:t>,</w:t>
      </w:r>
      <w:r w:rsidR="00EE5EE3">
        <w:t xml:space="preserve"> </w:t>
      </w:r>
      <w:r>
        <w:t xml:space="preserve">путем голосования, </w:t>
      </w:r>
      <w:r w:rsidR="00EE5EE3">
        <w:t xml:space="preserve">выносится решение о </w:t>
      </w:r>
      <w:r w:rsidR="00EE5EE3" w:rsidRPr="00EE5EE3">
        <w:t>соответствии требованиям безопасности каждого</w:t>
      </w:r>
      <w:r w:rsidR="00EE5EE3">
        <w:t xml:space="preserve"> объекта жизнеобеспечения</w:t>
      </w:r>
      <w:r w:rsidR="00EE5EE3" w:rsidRPr="00EE5EE3">
        <w:rPr>
          <w:b/>
        </w:rPr>
        <w:t xml:space="preserve"> </w:t>
      </w:r>
      <w:r w:rsidR="009324AD" w:rsidRPr="009324AD">
        <w:rPr>
          <w:szCs w:val="28"/>
        </w:rPr>
        <w:t xml:space="preserve">и разрабатываются предложения по </w:t>
      </w:r>
      <w:r>
        <w:rPr>
          <w:szCs w:val="28"/>
        </w:rPr>
        <w:t xml:space="preserve">совершенствованию систем безопасности в рамках городской целевой программы </w:t>
      </w:r>
      <w:r>
        <w:t>«</w:t>
      </w:r>
      <w:r w:rsidRPr="001C0A01">
        <w:t xml:space="preserve">О внедрении аппаратно-программного комплекса </w:t>
      </w:r>
      <w:r>
        <w:t>«Безопасный город» на 201</w:t>
      </w:r>
      <w:r w:rsidRPr="00304AD7">
        <w:t>6</w:t>
      </w:r>
      <w:r>
        <w:t>-201</w:t>
      </w:r>
      <w:r w:rsidRPr="00304AD7">
        <w:t>8</w:t>
      </w:r>
      <w:r>
        <w:t xml:space="preserve"> годы».</w:t>
      </w:r>
    </w:p>
    <w:p w:rsidR="004B5B76" w:rsidRPr="009324AD" w:rsidRDefault="004B5B76" w:rsidP="004A3C56">
      <w:pPr>
        <w:autoSpaceDE w:val="0"/>
        <w:autoSpaceDN w:val="0"/>
        <w:adjustRightInd w:val="0"/>
        <w:jc w:val="both"/>
        <w:rPr>
          <w:szCs w:val="28"/>
        </w:rPr>
      </w:pPr>
    </w:p>
    <w:p w:rsidR="004B5B76" w:rsidRDefault="004B5B76" w:rsidP="004B5B76">
      <w:pPr>
        <w:jc w:val="both"/>
      </w:pPr>
    </w:p>
    <w:p w:rsidR="004B5B76" w:rsidRDefault="004B5B76" w:rsidP="004B5B76">
      <w:pPr>
        <w:jc w:val="both"/>
      </w:pPr>
    </w:p>
    <w:p w:rsidR="004B5B76" w:rsidRDefault="004B5B76" w:rsidP="004B5B76">
      <w:pPr>
        <w:jc w:val="both"/>
      </w:pPr>
    </w:p>
    <w:p w:rsidR="004B5B76" w:rsidRDefault="004B5B76" w:rsidP="004B5B76">
      <w:pPr>
        <w:jc w:val="both"/>
      </w:pPr>
    </w:p>
    <w:p w:rsidR="004B5B76" w:rsidRDefault="004B5B76" w:rsidP="004B5B76">
      <w:pPr>
        <w:jc w:val="both"/>
      </w:pPr>
    </w:p>
    <w:p w:rsidR="004B5B76" w:rsidRDefault="004B5B76" w:rsidP="004B5B76">
      <w:pPr>
        <w:jc w:val="both"/>
      </w:pPr>
    </w:p>
    <w:p w:rsidR="004B5B76" w:rsidRDefault="004B5B76" w:rsidP="004B5B76">
      <w:pPr>
        <w:jc w:val="both"/>
      </w:pPr>
    </w:p>
    <w:p w:rsidR="004B5B76" w:rsidRDefault="004B5B76" w:rsidP="004B5B76">
      <w:pPr>
        <w:jc w:val="both"/>
      </w:pPr>
    </w:p>
    <w:p w:rsidR="004B5B76" w:rsidRDefault="004B5B76" w:rsidP="004B5B76">
      <w:pPr>
        <w:jc w:val="both"/>
      </w:pPr>
    </w:p>
    <w:p w:rsidR="004A3C56" w:rsidRDefault="004A3C56" w:rsidP="00C87E00">
      <w:pPr>
        <w:ind w:left="4956" w:firstLine="708"/>
        <w:jc w:val="center"/>
      </w:pPr>
    </w:p>
    <w:p w:rsidR="004A3C56" w:rsidRDefault="004A3C56" w:rsidP="00C87E00">
      <w:pPr>
        <w:ind w:left="4956" w:firstLine="708"/>
        <w:jc w:val="center"/>
      </w:pPr>
    </w:p>
    <w:p w:rsidR="00C87E00" w:rsidRDefault="00C87E00" w:rsidP="002C5B76">
      <w:pPr>
        <w:ind w:left="4956" w:firstLine="708"/>
        <w:jc w:val="right"/>
      </w:pPr>
      <w:r>
        <w:lastRenderedPageBreak/>
        <w:t>Приложение № 2</w:t>
      </w:r>
    </w:p>
    <w:p w:rsidR="00C87E00" w:rsidRDefault="00C87E00" w:rsidP="00C87E00">
      <w:pPr>
        <w:jc w:val="right"/>
      </w:pPr>
      <w:r>
        <w:t>к постановлению Администрации</w:t>
      </w:r>
    </w:p>
    <w:p w:rsidR="00C87E00" w:rsidRDefault="00C87E00" w:rsidP="00C87E00">
      <w:pPr>
        <w:jc w:val="right"/>
      </w:pPr>
      <w:r>
        <w:t>города Переславля-Залесского</w:t>
      </w:r>
    </w:p>
    <w:p w:rsidR="002202A5" w:rsidRDefault="002202A5" w:rsidP="002202A5">
      <w:pPr>
        <w:jc w:val="right"/>
      </w:pPr>
      <w:r>
        <w:t>№ ПОС.03-1499/16 от 27.10.2016</w:t>
      </w:r>
    </w:p>
    <w:p w:rsidR="004B5B76" w:rsidRDefault="004B5B76" w:rsidP="004B5B76">
      <w:pPr>
        <w:jc w:val="both"/>
      </w:pPr>
    </w:p>
    <w:p w:rsidR="004B5B76" w:rsidRPr="00B91094" w:rsidRDefault="00B91094" w:rsidP="00B910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состав</w:t>
      </w:r>
    </w:p>
    <w:p w:rsidR="00B91094" w:rsidRPr="00B91094" w:rsidRDefault="00B91094" w:rsidP="00B91094">
      <w:pPr>
        <w:rPr>
          <w:b/>
        </w:rPr>
      </w:pPr>
      <w:r>
        <w:rPr>
          <w:b/>
        </w:rPr>
        <w:t xml:space="preserve">межведомственной комиссии </w:t>
      </w:r>
      <w:r w:rsidR="004B5B76" w:rsidRPr="00B91094">
        <w:rPr>
          <w:b/>
        </w:rPr>
        <w:t xml:space="preserve">по обследованию </w:t>
      </w:r>
      <w:r w:rsidRPr="00B91094">
        <w:rPr>
          <w:b/>
        </w:rPr>
        <w:t>функционирующих систем</w:t>
      </w:r>
    </w:p>
    <w:p w:rsidR="00B91094" w:rsidRPr="00B91094" w:rsidRDefault="00B91094" w:rsidP="00B91094">
      <w:pPr>
        <w:rPr>
          <w:b/>
        </w:rPr>
      </w:pPr>
      <w:r w:rsidRPr="00B91094">
        <w:rPr>
          <w:b/>
        </w:rPr>
        <w:t xml:space="preserve">безопасности и жизнеобеспечения на территории города Переславля-Залесского </w:t>
      </w:r>
    </w:p>
    <w:p w:rsidR="004B5B76" w:rsidRPr="00B91094" w:rsidRDefault="004B5B76" w:rsidP="00B910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881"/>
        <w:gridCol w:w="2158"/>
        <w:gridCol w:w="4787"/>
      </w:tblGrid>
      <w:tr w:rsidR="004B5B76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4B5B76" w:rsidP="00B91094">
            <w:pPr>
              <w:jc w:val="center"/>
            </w:pPr>
            <w:r w:rsidRPr="00B91094">
              <w:t>№</w:t>
            </w:r>
          </w:p>
          <w:p w:rsidR="004B5B76" w:rsidRPr="00B91094" w:rsidRDefault="004B5B76" w:rsidP="00B91094">
            <w:pPr>
              <w:jc w:val="center"/>
            </w:pPr>
            <w:proofErr w:type="spellStart"/>
            <w:r w:rsidRPr="00B91094">
              <w:t>пп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4B5B76" w:rsidP="00B91094">
            <w:pPr>
              <w:jc w:val="center"/>
            </w:pPr>
            <w:r w:rsidRPr="00B91094">
              <w:t>Фамилия, имя, отчество.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B91094" w:rsidP="00B91094">
            <w:pPr>
              <w:jc w:val="center"/>
            </w:pPr>
            <w:r>
              <w:t xml:space="preserve">Наименование должности </w:t>
            </w:r>
            <w:r w:rsidR="004B5B76" w:rsidRPr="00B91094">
              <w:t>в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4B5B76" w:rsidP="00B91094">
            <w:pPr>
              <w:jc w:val="center"/>
            </w:pPr>
            <w:r w:rsidRPr="00B91094">
              <w:t>Наименование должности по месту работы.</w:t>
            </w:r>
          </w:p>
        </w:tc>
      </w:tr>
      <w:tr w:rsidR="004B5B76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4B5B76" w:rsidP="00B91094">
            <w:pPr>
              <w:jc w:val="center"/>
            </w:pPr>
            <w:r w:rsidRPr="00B91094">
              <w:t>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3550A4" w:rsidP="00B910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94">
              <w:rPr>
                <w:rFonts w:ascii="Times New Roman" w:hAnsi="Times New Roman" w:cs="Times New Roman"/>
                <w:sz w:val="24"/>
                <w:szCs w:val="24"/>
              </w:rPr>
              <w:t>Талалаев Виктор Анатольевич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4B5B76" w:rsidP="00B91094">
            <w:pPr>
              <w:jc w:val="center"/>
            </w:pPr>
            <w:r w:rsidRPr="00B91094">
              <w:t>Председатель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3550A4" w:rsidP="00B910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9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4B5B76" w:rsidRPr="00B91094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Переславля-Залесского</w:t>
            </w:r>
          </w:p>
        </w:tc>
      </w:tr>
      <w:tr w:rsidR="004B5B76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4B5B76" w:rsidP="00B91094">
            <w:pPr>
              <w:jc w:val="center"/>
            </w:pPr>
            <w:r w:rsidRPr="00B91094">
              <w:t>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3550A4" w:rsidP="00B91094">
            <w:pPr>
              <w:jc w:val="center"/>
            </w:pPr>
            <w:r w:rsidRPr="00B91094">
              <w:rPr>
                <w:lang w:eastAsia="en-US"/>
              </w:rPr>
              <w:t>Митюнин Андрей Николаевич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4B5B76" w:rsidP="00B91094">
            <w:pPr>
              <w:jc w:val="center"/>
            </w:pPr>
            <w:r w:rsidRPr="00B91094">
              <w:t>Заместитель председателя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6" w:rsidRPr="00B91094" w:rsidRDefault="003550A4" w:rsidP="00B91094">
            <w:pPr>
              <w:jc w:val="center"/>
            </w:pPr>
            <w:r w:rsidRPr="00B91094">
              <w:t>Начальник отдела</w:t>
            </w:r>
            <w:r w:rsidR="00BA626A" w:rsidRPr="00B91094">
              <w:t xml:space="preserve"> по ВМР</w:t>
            </w:r>
            <w:r w:rsidRPr="00B91094">
              <w:t>, ГО и ЧС Администрации г. Переславля-Залесского</w:t>
            </w:r>
          </w:p>
        </w:tc>
      </w:tr>
      <w:tr w:rsidR="003550A4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Шабалина Оксана Леонидовна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Заместитель председателя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BA626A" w:rsidP="00B91094">
            <w:pPr>
              <w:jc w:val="center"/>
            </w:pPr>
            <w:r w:rsidRPr="00B91094">
              <w:t>Директор МУ «</w:t>
            </w:r>
            <w:r w:rsidR="003550A4" w:rsidRPr="00B91094">
              <w:t>Служба обеспечения деятельности администрации и ЕДДС»</w:t>
            </w:r>
          </w:p>
        </w:tc>
      </w:tr>
      <w:tr w:rsidR="003550A4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Калинин Александр Сергеевич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BA626A" w:rsidP="00B91094">
            <w:pPr>
              <w:jc w:val="center"/>
            </w:pPr>
            <w:r w:rsidRPr="00B91094">
              <w:t>Консультант отдела по ВМР</w:t>
            </w:r>
            <w:r w:rsidR="003550A4" w:rsidRPr="00B91094">
              <w:t>, ГО и ЧС Администрации г. Переславля-Залесского</w:t>
            </w:r>
          </w:p>
        </w:tc>
      </w:tr>
      <w:tr w:rsidR="003550A4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Коняев Валерий Валентинович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Заместитель начальника МО МВД России по Переславлю-Залесскому по охране общественного порядка</w:t>
            </w:r>
          </w:p>
        </w:tc>
      </w:tr>
      <w:tr w:rsidR="003550A4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A4" w:rsidRPr="00B91094" w:rsidRDefault="003550A4" w:rsidP="00B91094">
            <w:pPr>
              <w:jc w:val="center"/>
              <w:rPr>
                <w:lang w:eastAsia="en-US"/>
              </w:rPr>
            </w:pPr>
            <w:proofErr w:type="spellStart"/>
            <w:r w:rsidRPr="00B91094">
              <w:rPr>
                <w:lang w:eastAsia="en-US"/>
              </w:rPr>
              <w:t>Усков</w:t>
            </w:r>
            <w:proofErr w:type="spellEnd"/>
            <w:r w:rsidRPr="00B91094">
              <w:rPr>
                <w:lang w:eastAsia="en-US"/>
              </w:rPr>
              <w:t xml:space="preserve"> Григорий Владимирович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A4" w:rsidRPr="00B91094" w:rsidRDefault="00862421" w:rsidP="00B91094">
            <w:pPr>
              <w:jc w:val="center"/>
            </w:pPr>
            <w:r>
              <w:t xml:space="preserve">Ведущий инженер оперативно-диспетчерской группы </w:t>
            </w:r>
            <w:proofErr w:type="spellStart"/>
            <w:r w:rsidR="00D920AA">
              <w:t>ЯрЭ</w:t>
            </w:r>
            <w:r w:rsidR="003550A4" w:rsidRPr="00B91094">
              <w:t>СК</w:t>
            </w:r>
            <w:proofErr w:type="spellEnd"/>
          </w:p>
        </w:tc>
      </w:tr>
      <w:tr w:rsidR="003550A4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  <w:rPr>
                <w:lang w:val="en-US"/>
              </w:rPr>
            </w:pPr>
            <w:r w:rsidRPr="00B91094">
              <w:rPr>
                <w:lang w:val="en-US"/>
              </w:rPr>
              <w:t>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  <w:rPr>
                <w:lang w:eastAsia="en-US"/>
              </w:rPr>
            </w:pPr>
            <w:r w:rsidRPr="00B91094">
              <w:rPr>
                <w:lang w:eastAsia="en-US"/>
              </w:rPr>
              <w:t>Игнатьев Алексей</w:t>
            </w:r>
            <w:r w:rsidR="0047632E">
              <w:rPr>
                <w:lang w:eastAsia="en-US"/>
              </w:rPr>
              <w:t xml:space="preserve"> Александрович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t>Заместитель директора МУП «Спектр»</w:t>
            </w:r>
          </w:p>
        </w:tc>
      </w:tr>
      <w:tr w:rsidR="003550A4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A4" w:rsidRPr="00B91094" w:rsidRDefault="003550A4" w:rsidP="00B91094">
            <w:pPr>
              <w:jc w:val="center"/>
            </w:pPr>
            <w:r w:rsidRPr="00B91094">
              <w:t>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BA626A" w:rsidP="00B91094">
            <w:pPr>
              <w:jc w:val="center"/>
            </w:pPr>
            <w:r w:rsidRPr="00B91094">
              <w:t>Смолкин</w:t>
            </w:r>
            <w:r w:rsidR="009324AD">
              <w:t xml:space="preserve"> Николай Григорьевич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9324AD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DD4AD3" w:rsidP="00B91094">
            <w:pPr>
              <w:jc w:val="center"/>
            </w:pPr>
            <w:r>
              <w:t>Заместитель директора МКУ «Центр развития города», начальник отдела городского хозяйства</w:t>
            </w:r>
          </w:p>
        </w:tc>
      </w:tr>
      <w:tr w:rsidR="003550A4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A4" w:rsidRPr="00B91094" w:rsidRDefault="003550A4" w:rsidP="00B91094">
            <w:pPr>
              <w:jc w:val="center"/>
            </w:pPr>
            <w:r w:rsidRPr="00B91094">
              <w:t>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BA626A" w:rsidP="00B91094">
            <w:pPr>
              <w:jc w:val="center"/>
            </w:pPr>
            <w:r w:rsidRPr="00B91094">
              <w:t>Шарагин</w:t>
            </w:r>
            <w:r w:rsidR="009324AD">
              <w:t xml:space="preserve"> Николай Александрович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9324AD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BA626A" w:rsidP="00B91094">
            <w:pPr>
              <w:jc w:val="center"/>
            </w:pPr>
            <w:r w:rsidRPr="00B91094">
              <w:t xml:space="preserve">Начальник станции очистки </w:t>
            </w:r>
            <w:r w:rsidR="00BB5A62">
              <w:t xml:space="preserve">питьевой </w:t>
            </w:r>
            <w:r w:rsidRPr="00B91094">
              <w:t>воды «Водозабор»</w:t>
            </w:r>
          </w:p>
        </w:tc>
      </w:tr>
      <w:tr w:rsidR="003550A4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550A4" w:rsidP="00B91094">
            <w:pPr>
              <w:jc w:val="center"/>
            </w:pPr>
            <w:r w:rsidRPr="00B91094">
              <w:rPr>
                <w:lang w:val="en-US"/>
              </w:rPr>
              <w:t>10</w:t>
            </w:r>
            <w:r w:rsidRPr="00B91094"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3A6AB4" w:rsidP="00B91094">
            <w:pPr>
              <w:jc w:val="center"/>
            </w:pPr>
            <w:r>
              <w:t>Перфи</w:t>
            </w:r>
            <w:r w:rsidR="00DF0855">
              <w:t>льев Александр Юрьевич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A4" w:rsidRPr="00B91094" w:rsidRDefault="009324AD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A4" w:rsidRPr="00B91094" w:rsidRDefault="00DF0855" w:rsidP="00DF0855">
            <w:pPr>
              <w:jc w:val="center"/>
            </w:pPr>
            <w:r>
              <w:t>Начальник Переславского АЭУ ф</w:t>
            </w:r>
            <w:r w:rsidRPr="004A7EC1">
              <w:t>илиал</w:t>
            </w:r>
            <w:r>
              <w:t xml:space="preserve">а </w:t>
            </w:r>
            <w:r w:rsidRPr="004A7EC1">
              <w:t>«</w:t>
            </w:r>
            <w:r>
              <w:t>Газпром газораспределение Ярославль» в г. Ростове</w:t>
            </w:r>
          </w:p>
        </w:tc>
      </w:tr>
      <w:tr w:rsidR="00BA626A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A" w:rsidRPr="00B91094" w:rsidRDefault="00BA626A" w:rsidP="00B91094">
            <w:pPr>
              <w:jc w:val="center"/>
            </w:pPr>
            <w:r w:rsidRPr="00B91094">
              <w:t>11.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A" w:rsidRPr="00B91094" w:rsidRDefault="0047632E" w:rsidP="00B91094">
            <w:pPr>
              <w:jc w:val="center"/>
            </w:pPr>
            <w:r>
              <w:t xml:space="preserve">Кузнецов Олег Алексеевич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A" w:rsidRPr="00B91094" w:rsidRDefault="009324AD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6A" w:rsidRPr="00DD4AD3" w:rsidRDefault="0047632E" w:rsidP="00B91094">
            <w:pPr>
              <w:jc w:val="center"/>
            </w:pPr>
            <w:r w:rsidRPr="00DD4AD3">
              <w:t>Начальник котельной ООО «</w:t>
            </w:r>
            <w:r w:rsidR="00BA626A" w:rsidRPr="00DD4AD3">
              <w:t>ПЭК</w:t>
            </w:r>
            <w:r w:rsidRPr="00DD4AD3">
              <w:t>»</w:t>
            </w:r>
          </w:p>
        </w:tc>
      </w:tr>
      <w:tr w:rsidR="00BA626A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A" w:rsidRPr="00B91094" w:rsidRDefault="00BA626A" w:rsidP="00B91094">
            <w:pPr>
              <w:jc w:val="center"/>
            </w:pPr>
            <w:r w:rsidRPr="00B91094">
              <w:t>12.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A" w:rsidRPr="00B91094" w:rsidRDefault="00A15A2A" w:rsidP="00A15A2A">
            <w:pPr>
              <w:jc w:val="center"/>
            </w:pPr>
            <w:r>
              <w:t>Тимошин Вячеслав Алексеевич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A" w:rsidRPr="00B91094" w:rsidRDefault="009324AD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6A" w:rsidRPr="00DD4AD3" w:rsidRDefault="00A15A2A" w:rsidP="00B91094">
            <w:pPr>
              <w:jc w:val="center"/>
            </w:pPr>
            <w:r w:rsidRPr="00DD4AD3">
              <w:t xml:space="preserve">Заместитель </w:t>
            </w:r>
            <w:r w:rsidR="0047632E" w:rsidRPr="00DD4AD3">
              <w:t>Генерального директора ООО «МЭС»</w:t>
            </w:r>
          </w:p>
        </w:tc>
      </w:tr>
      <w:tr w:rsidR="00BA626A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A" w:rsidRPr="00B91094" w:rsidRDefault="00BA626A" w:rsidP="00B91094">
            <w:pPr>
              <w:jc w:val="center"/>
            </w:pPr>
            <w:r w:rsidRPr="00B91094">
              <w:t>13.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A" w:rsidRPr="00B91094" w:rsidRDefault="00AB5C69" w:rsidP="00B91094">
            <w:pPr>
              <w:jc w:val="center"/>
            </w:pPr>
            <w:r w:rsidRPr="00B91094">
              <w:t>Годунов Ростислав Николаевич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A" w:rsidRPr="00B91094" w:rsidRDefault="009324AD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6A" w:rsidRPr="00B91094" w:rsidRDefault="00D920AA" w:rsidP="00B91094">
            <w:pPr>
              <w:jc w:val="center"/>
            </w:pPr>
            <w:r>
              <w:t>Мастер Ростовского участка службы подстанций</w:t>
            </w:r>
          </w:p>
        </w:tc>
      </w:tr>
      <w:tr w:rsidR="00D920AA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AA" w:rsidRPr="00B91094" w:rsidRDefault="00C009A8" w:rsidP="00B91094">
            <w:pPr>
              <w:jc w:val="center"/>
            </w:pPr>
            <w:r>
              <w:t>14.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AA" w:rsidRPr="00B91094" w:rsidRDefault="00D920AA" w:rsidP="003A6AB4">
            <w:pPr>
              <w:jc w:val="center"/>
            </w:pPr>
            <w:r w:rsidRPr="00B91094">
              <w:t>Павлов Евгений Геннадьевич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AA" w:rsidRPr="00B91094" w:rsidRDefault="00D920AA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AA" w:rsidRPr="00B91094" w:rsidRDefault="00D920AA" w:rsidP="00B91094">
            <w:pPr>
              <w:jc w:val="center"/>
            </w:pPr>
            <w:r>
              <w:t>Мастер Ростовского участка службы подстанций</w:t>
            </w:r>
          </w:p>
        </w:tc>
      </w:tr>
      <w:tr w:rsidR="00AB5C69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69" w:rsidRPr="00B91094" w:rsidRDefault="00C009A8" w:rsidP="00B91094">
            <w:pPr>
              <w:jc w:val="center"/>
            </w:pPr>
            <w:r>
              <w:t>15.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69" w:rsidRPr="00B91094" w:rsidRDefault="00D920AA" w:rsidP="00D920AA">
            <w:pPr>
              <w:jc w:val="center"/>
            </w:pPr>
            <w:r>
              <w:t>Образцов Дмитрий Юрьевич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69" w:rsidRPr="00B91094" w:rsidRDefault="00D920AA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69" w:rsidRPr="00B91094" w:rsidRDefault="00D920AA" w:rsidP="00B91094">
            <w:pPr>
              <w:jc w:val="center"/>
            </w:pPr>
            <w:r>
              <w:t>Начальник ПС220кВ «Трубеж» ПАО «ФСК ЕЭС» Валдайское ПМЭС. Ярославской РМЭС</w:t>
            </w:r>
          </w:p>
        </w:tc>
      </w:tr>
      <w:tr w:rsidR="003A6AB4" w:rsidTr="00D920AA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B4" w:rsidRPr="00B91094" w:rsidRDefault="00C009A8" w:rsidP="00B91094">
            <w:pPr>
              <w:jc w:val="center"/>
            </w:pPr>
            <w:r>
              <w:t>16.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B4" w:rsidRDefault="003A6AB4" w:rsidP="00D920AA">
            <w:pPr>
              <w:jc w:val="center"/>
            </w:pPr>
            <w:proofErr w:type="spellStart"/>
            <w:r>
              <w:t>Гераськин</w:t>
            </w:r>
            <w:proofErr w:type="spellEnd"/>
            <w:r>
              <w:t xml:space="preserve"> Анатолий Викторович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B4" w:rsidRPr="00B91094" w:rsidRDefault="003A6AB4" w:rsidP="00B91094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B4" w:rsidRDefault="003A6AB4" w:rsidP="00B91094">
            <w:pPr>
              <w:jc w:val="center"/>
            </w:pPr>
            <w:r>
              <w:t>Начальник котельных МУП «Спектр»</w:t>
            </w:r>
          </w:p>
        </w:tc>
      </w:tr>
      <w:tr w:rsidR="002233B0" w:rsidTr="00C009A8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B0" w:rsidRPr="00B91094" w:rsidRDefault="00C009A8" w:rsidP="002233B0">
            <w:pPr>
              <w:jc w:val="center"/>
            </w:pPr>
            <w:r>
              <w:t>17.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B0" w:rsidRPr="00B91094" w:rsidRDefault="00C009A8" w:rsidP="002233B0">
            <w:pPr>
              <w:jc w:val="center"/>
            </w:pPr>
            <w:r>
              <w:t>Знакомцев Дмитрий Борисович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B0" w:rsidRPr="00B91094" w:rsidRDefault="002233B0" w:rsidP="002233B0">
            <w:pPr>
              <w:jc w:val="center"/>
            </w:pPr>
            <w:r w:rsidRPr="00B91094">
              <w:t>Член комиссии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3B0" w:rsidRPr="00B91094" w:rsidRDefault="00C009A8" w:rsidP="00C009A8">
            <w:pPr>
              <w:jc w:val="center"/>
            </w:pPr>
            <w:r>
              <w:t>Мастер полигона ТБО</w:t>
            </w:r>
          </w:p>
        </w:tc>
      </w:tr>
    </w:tbl>
    <w:p w:rsidR="00B91094" w:rsidRDefault="00B91094" w:rsidP="002C5B76">
      <w:pPr>
        <w:ind w:left="4956" w:firstLine="708"/>
        <w:jc w:val="right"/>
      </w:pPr>
      <w:r>
        <w:lastRenderedPageBreak/>
        <w:t>Приложение № 3</w:t>
      </w:r>
    </w:p>
    <w:p w:rsidR="00B91094" w:rsidRDefault="00B91094" w:rsidP="00B91094">
      <w:pPr>
        <w:jc w:val="right"/>
      </w:pPr>
      <w:r>
        <w:t>к постановлению Администрации</w:t>
      </w:r>
    </w:p>
    <w:p w:rsidR="00B91094" w:rsidRDefault="00B91094" w:rsidP="00B91094">
      <w:pPr>
        <w:jc w:val="right"/>
      </w:pPr>
      <w:r>
        <w:t>города Переславля-Залесского</w:t>
      </w:r>
    </w:p>
    <w:p w:rsidR="002202A5" w:rsidRDefault="002202A5" w:rsidP="002202A5">
      <w:pPr>
        <w:jc w:val="right"/>
      </w:pPr>
      <w:r>
        <w:t>№ ПОС.03-1499/16 от 27.10.2016</w:t>
      </w:r>
    </w:p>
    <w:p w:rsidR="00B91094" w:rsidRPr="00B91094" w:rsidRDefault="00B91094" w:rsidP="00B91094">
      <w:pPr>
        <w:jc w:val="center"/>
        <w:rPr>
          <w:b/>
          <w:szCs w:val="28"/>
        </w:rPr>
      </w:pPr>
      <w:bookmarkStart w:id="0" w:name="_GoBack"/>
      <w:bookmarkEnd w:id="0"/>
      <w:r w:rsidRPr="00B91094">
        <w:rPr>
          <w:b/>
          <w:szCs w:val="28"/>
        </w:rPr>
        <w:t>Перечень</w:t>
      </w:r>
    </w:p>
    <w:p w:rsidR="00B91094" w:rsidRPr="00B91094" w:rsidRDefault="00B91094" w:rsidP="00B91094">
      <w:pPr>
        <w:jc w:val="center"/>
        <w:rPr>
          <w:b/>
          <w:szCs w:val="28"/>
        </w:rPr>
      </w:pPr>
      <w:r w:rsidRPr="00B91094">
        <w:rPr>
          <w:b/>
          <w:szCs w:val="28"/>
        </w:rPr>
        <w:t>функционирующих систем безопасности и жизнеобеспечения</w:t>
      </w:r>
    </w:p>
    <w:p w:rsidR="00B91094" w:rsidRPr="00B91094" w:rsidRDefault="00B91094" w:rsidP="00B91094">
      <w:pPr>
        <w:jc w:val="center"/>
        <w:rPr>
          <w:b/>
        </w:rPr>
      </w:pPr>
      <w:r w:rsidRPr="00B91094">
        <w:rPr>
          <w:b/>
          <w:szCs w:val="28"/>
        </w:rPr>
        <w:t>на территории города Переславля-Залесского</w:t>
      </w:r>
    </w:p>
    <w:p w:rsidR="00A828B5" w:rsidRDefault="00A828B5" w:rsidP="00032D42">
      <w:pPr>
        <w:jc w:val="both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2268"/>
        <w:gridCol w:w="2126"/>
      </w:tblGrid>
      <w:tr w:rsidR="00AB58B7" w:rsidRPr="00B210CC" w:rsidTr="00E07861">
        <w:trPr>
          <w:trHeight w:val="898"/>
        </w:trPr>
        <w:tc>
          <w:tcPr>
            <w:tcW w:w="567" w:type="dxa"/>
            <w:shd w:val="clear" w:color="auto" w:fill="auto"/>
            <w:vAlign w:val="center"/>
          </w:tcPr>
          <w:p w:rsidR="00B91094" w:rsidRPr="00B91094" w:rsidRDefault="009B0071" w:rsidP="00B91094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B91094" w:rsidRPr="00B91094" w:rsidRDefault="00B91094" w:rsidP="00B91094">
            <w:pPr>
              <w:jc w:val="center"/>
            </w:pPr>
            <w:r w:rsidRPr="00B91094">
              <w:t>Наименование объекта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1094" w:rsidRPr="00B91094" w:rsidRDefault="00B91094" w:rsidP="00B91094">
            <w:pPr>
              <w:jc w:val="center"/>
            </w:pPr>
            <w:r w:rsidRPr="00B91094">
              <w:t>Ф.И.О. руководителя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1094" w:rsidRPr="00B91094" w:rsidRDefault="00B91094" w:rsidP="00B91094">
            <w:pPr>
              <w:jc w:val="center"/>
            </w:pPr>
            <w:r w:rsidRPr="00B91094">
              <w:t>Ответственный за обеспечение безопасности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1094" w:rsidRPr="00B91094" w:rsidRDefault="001F11AA" w:rsidP="00B91094">
            <w:pPr>
              <w:jc w:val="center"/>
            </w:pPr>
            <w:r>
              <w:t xml:space="preserve">ТЛФ, факс, электронная </w:t>
            </w:r>
            <w:r w:rsidR="00B91094" w:rsidRPr="00B91094">
              <w:t>почта</w:t>
            </w:r>
          </w:p>
        </w:tc>
      </w:tr>
      <w:tr w:rsidR="00B91094" w:rsidRPr="00B210CC" w:rsidTr="009B0071">
        <w:tc>
          <w:tcPr>
            <w:tcW w:w="10490" w:type="dxa"/>
            <w:gridSpan w:val="5"/>
            <w:shd w:val="clear" w:color="auto" w:fill="BFBFBF" w:themeFill="background1" w:themeFillShade="BF"/>
            <w:vAlign w:val="center"/>
          </w:tcPr>
          <w:p w:rsidR="00B91094" w:rsidRPr="00B91094" w:rsidRDefault="00B91094" w:rsidP="00926775">
            <w:pPr>
              <w:jc w:val="center"/>
              <w:rPr>
                <w:b/>
                <w:i/>
              </w:rPr>
            </w:pPr>
            <w:r w:rsidRPr="00B91094">
              <w:rPr>
                <w:b/>
                <w:i/>
              </w:rPr>
              <w:t>Объекты теплоснабжения</w:t>
            </w:r>
          </w:p>
        </w:tc>
      </w:tr>
      <w:tr w:rsidR="00A828B5" w:rsidRPr="004C1236" w:rsidTr="009B0071">
        <w:tc>
          <w:tcPr>
            <w:tcW w:w="567" w:type="dxa"/>
            <w:shd w:val="clear" w:color="auto" w:fill="auto"/>
            <w:vAlign w:val="center"/>
          </w:tcPr>
          <w:p w:rsidR="00A828B5" w:rsidRPr="00B91094" w:rsidRDefault="00A828B5" w:rsidP="009B0071">
            <w:pPr>
              <w:jc w:val="center"/>
            </w:pPr>
            <w: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28B5" w:rsidRPr="00B91094" w:rsidRDefault="00A828B5" w:rsidP="00D15F40">
            <w:pPr>
              <w:jc w:val="center"/>
            </w:pPr>
            <w:r w:rsidRPr="00B91094">
              <w:t>Котельная городских очистных сооружений МУП «Спектр» г.</w:t>
            </w:r>
            <w:r>
              <w:t xml:space="preserve"> </w:t>
            </w:r>
            <w:r w:rsidRPr="00B91094">
              <w:t xml:space="preserve">Переславль-Залесский Троицкая слобода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  <w:r w:rsidRPr="00B91094">
              <w:t>Кушниров Игорь Анатольевич</w:t>
            </w:r>
          </w:p>
          <w:p w:rsidR="00A828B5" w:rsidRPr="00B91094" w:rsidRDefault="00A828B5" w:rsidP="009B0071">
            <w:pPr>
              <w:jc w:val="center"/>
            </w:pPr>
            <w:r>
              <w:t>8</w:t>
            </w:r>
            <w:r w:rsidRPr="00B91094">
              <w:t>(48535) 3-24-23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28B5" w:rsidRPr="00B91094" w:rsidRDefault="00A828B5" w:rsidP="003A6AB4">
            <w:pPr>
              <w:jc w:val="center"/>
            </w:pPr>
            <w:r>
              <w:t>Зубков Александр Васильевич 8</w:t>
            </w:r>
            <w:r w:rsidRPr="00B91094">
              <w:t xml:space="preserve">(48535) </w:t>
            </w:r>
            <w:r>
              <w:t>3-25-87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28B5" w:rsidRPr="00B91094" w:rsidRDefault="00A828B5" w:rsidP="00926775">
            <w:r w:rsidRPr="00B91094">
              <w:t>8 (48535) 3-24-23</w:t>
            </w:r>
          </w:p>
          <w:p w:rsidR="00A828B5" w:rsidRPr="00B91094" w:rsidRDefault="00A828B5" w:rsidP="00926775">
            <w:r w:rsidRPr="00B91094">
              <w:t>8 (48535) 3-25-87</w:t>
            </w:r>
          </w:p>
          <w:p w:rsidR="00A828B5" w:rsidRPr="00B91094" w:rsidRDefault="00A828B5" w:rsidP="00B91094">
            <w:r w:rsidRPr="00B91094">
              <w:rPr>
                <w:lang w:val="en-US"/>
              </w:rPr>
              <w:t>Mupspektr2006@</w:t>
            </w:r>
          </w:p>
          <w:p w:rsidR="00A828B5" w:rsidRPr="00B91094" w:rsidRDefault="00A828B5" w:rsidP="009B0071">
            <w:pPr>
              <w:jc w:val="center"/>
            </w:pPr>
            <w:r w:rsidRPr="00B91094">
              <w:rPr>
                <w:lang w:val="en-US"/>
              </w:rPr>
              <w:t>yandex.ru</w:t>
            </w:r>
          </w:p>
        </w:tc>
      </w:tr>
      <w:tr w:rsidR="00A828B5" w:rsidRPr="004C1236" w:rsidTr="009B0071">
        <w:tc>
          <w:tcPr>
            <w:tcW w:w="567" w:type="dxa"/>
            <w:shd w:val="clear" w:color="auto" w:fill="auto"/>
            <w:vAlign w:val="center"/>
          </w:tcPr>
          <w:p w:rsidR="00A828B5" w:rsidRPr="00B91094" w:rsidRDefault="00A828B5" w:rsidP="009B0071">
            <w:pPr>
              <w:jc w:val="center"/>
            </w:pPr>
            <w: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  <w:r w:rsidRPr="00B91094">
              <w:t>Котельная</w:t>
            </w:r>
            <w:r>
              <w:t xml:space="preserve"> МУП «</w:t>
            </w:r>
            <w:r w:rsidRPr="00B91094">
              <w:t>Спектр»</w:t>
            </w:r>
          </w:p>
          <w:p w:rsidR="009B0071" w:rsidRDefault="00A828B5" w:rsidP="00556459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 xml:space="preserve">Переславль-Залесский </w:t>
            </w:r>
          </w:p>
          <w:p w:rsidR="00A828B5" w:rsidRPr="00B91094" w:rsidRDefault="00A828B5" w:rsidP="00556459">
            <w:pPr>
              <w:jc w:val="center"/>
            </w:pPr>
            <w:r w:rsidRPr="00B91094">
              <w:t>ул.</w:t>
            </w:r>
            <w:r>
              <w:t xml:space="preserve"> </w:t>
            </w:r>
            <w:r w:rsidRPr="00B91094">
              <w:t>Ямская д.4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828B5" w:rsidRPr="00B91094" w:rsidRDefault="00A828B5" w:rsidP="00A828B5">
            <w:pPr>
              <w:jc w:val="center"/>
            </w:pPr>
            <w:r w:rsidRPr="00B91094">
              <w:t>Кушниров Игорь Анатольевич</w:t>
            </w:r>
          </w:p>
          <w:p w:rsidR="00A828B5" w:rsidRPr="00B91094" w:rsidRDefault="00A828B5" w:rsidP="009B0071">
            <w:pPr>
              <w:jc w:val="center"/>
            </w:pPr>
            <w:r>
              <w:t>8</w:t>
            </w:r>
            <w:r w:rsidRPr="00B91094">
              <w:t>(48535) 3-24-23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828B5" w:rsidRPr="00B91094" w:rsidRDefault="00A828B5" w:rsidP="009B0071">
            <w:pPr>
              <w:jc w:val="center"/>
            </w:pPr>
            <w:proofErr w:type="spellStart"/>
            <w:r>
              <w:t>Гераськин</w:t>
            </w:r>
            <w:proofErr w:type="spellEnd"/>
            <w:r>
              <w:t xml:space="preserve"> Анатолий Викторович 8</w:t>
            </w:r>
            <w:r w:rsidRPr="00B91094">
              <w:t xml:space="preserve">(48535) </w:t>
            </w:r>
            <w:r>
              <w:t>6-25-71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828B5" w:rsidRPr="00B91094" w:rsidRDefault="00A828B5" w:rsidP="00A828B5">
            <w:r w:rsidRPr="00B91094">
              <w:t>8 (48535) 3-24-23</w:t>
            </w:r>
          </w:p>
          <w:p w:rsidR="00A828B5" w:rsidRPr="00B91094" w:rsidRDefault="00A828B5" w:rsidP="00A828B5">
            <w:r w:rsidRPr="00B91094">
              <w:t>8 (48535) 3-25-87</w:t>
            </w:r>
          </w:p>
          <w:p w:rsidR="00A828B5" w:rsidRPr="00B91094" w:rsidRDefault="00A828B5" w:rsidP="00A828B5">
            <w:r w:rsidRPr="00B91094">
              <w:rPr>
                <w:lang w:val="en-US"/>
              </w:rPr>
              <w:t>Mupspektr2006@</w:t>
            </w:r>
          </w:p>
          <w:p w:rsidR="00A828B5" w:rsidRPr="00B91094" w:rsidRDefault="00A828B5" w:rsidP="009B0071">
            <w:pPr>
              <w:jc w:val="center"/>
            </w:pPr>
            <w:r w:rsidRPr="00B91094">
              <w:rPr>
                <w:lang w:val="en-US"/>
              </w:rPr>
              <w:t>yandex.ru</w:t>
            </w:r>
          </w:p>
        </w:tc>
      </w:tr>
      <w:tr w:rsidR="00A828B5" w:rsidRPr="004C1236" w:rsidTr="009B0071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A828B5" w:rsidRPr="00B91094" w:rsidRDefault="00A828B5" w:rsidP="009B0071">
            <w:pPr>
              <w:jc w:val="center"/>
            </w:pPr>
            <w: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  <w:r w:rsidRPr="00B91094">
              <w:t>Котельная</w:t>
            </w:r>
            <w:r>
              <w:t xml:space="preserve"> МУП «</w:t>
            </w:r>
            <w:r w:rsidRPr="00B91094">
              <w:t>Спектр»</w:t>
            </w:r>
          </w:p>
          <w:p w:rsidR="00E07861" w:rsidRDefault="00A828B5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</w:p>
          <w:p w:rsidR="00A828B5" w:rsidRPr="00B91094" w:rsidRDefault="00A828B5" w:rsidP="00E07861">
            <w:pPr>
              <w:jc w:val="center"/>
            </w:pPr>
            <w:r w:rsidRPr="00B91094">
              <w:t xml:space="preserve">ул. Московская д.15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28B5" w:rsidRPr="00B91094" w:rsidRDefault="00A828B5" w:rsidP="00926775"/>
        </w:tc>
        <w:tc>
          <w:tcPr>
            <w:tcW w:w="2268" w:type="dxa"/>
            <w:vMerge/>
            <w:shd w:val="clear" w:color="auto" w:fill="auto"/>
            <w:vAlign w:val="center"/>
          </w:tcPr>
          <w:p w:rsidR="00A828B5" w:rsidRPr="00B91094" w:rsidRDefault="00A828B5" w:rsidP="0055645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</w:p>
        </w:tc>
      </w:tr>
      <w:tr w:rsidR="00A828B5" w:rsidRPr="004C1236" w:rsidTr="009B0071">
        <w:tc>
          <w:tcPr>
            <w:tcW w:w="567" w:type="dxa"/>
            <w:shd w:val="clear" w:color="auto" w:fill="auto"/>
            <w:vAlign w:val="center"/>
          </w:tcPr>
          <w:p w:rsidR="00A828B5" w:rsidRPr="00B91094" w:rsidRDefault="00A828B5" w:rsidP="009B0071">
            <w:pPr>
              <w:jc w:val="center"/>
            </w:pPr>
            <w: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  <w:r w:rsidRPr="00B91094">
              <w:t>Котельная</w:t>
            </w:r>
            <w:r>
              <w:t xml:space="preserve"> МУП «</w:t>
            </w:r>
            <w:r w:rsidRPr="00B91094">
              <w:t>Спектр»</w:t>
            </w:r>
          </w:p>
          <w:p w:rsidR="009B0071" w:rsidRDefault="00A828B5" w:rsidP="00556459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 xml:space="preserve">Переславль-Залесский </w:t>
            </w:r>
          </w:p>
          <w:p w:rsidR="00A828B5" w:rsidRPr="00B91094" w:rsidRDefault="00A828B5" w:rsidP="00556459">
            <w:pPr>
              <w:jc w:val="center"/>
            </w:pPr>
            <w:r w:rsidRPr="00B91094">
              <w:t>ул.</w:t>
            </w:r>
            <w:r>
              <w:t xml:space="preserve"> </w:t>
            </w:r>
            <w:r w:rsidRPr="00B91094">
              <w:t>Зеленая у д.29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28B5" w:rsidRPr="00B91094" w:rsidRDefault="00A828B5" w:rsidP="00926775"/>
        </w:tc>
        <w:tc>
          <w:tcPr>
            <w:tcW w:w="2268" w:type="dxa"/>
            <w:vMerge/>
            <w:shd w:val="clear" w:color="auto" w:fill="auto"/>
            <w:vAlign w:val="center"/>
          </w:tcPr>
          <w:p w:rsidR="00A828B5" w:rsidRPr="00B91094" w:rsidRDefault="00A828B5" w:rsidP="0055645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</w:p>
        </w:tc>
      </w:tr>
      <w:tr w:rsidR="00A828B5" w:rsidRPr="004C1236" w:rsidTr="009B0071">
        <w:tc>
          <w:tcPr>
            <w:tcW w:w="567" w:type="dxa"/>
            <w:shd w:val="clear" w:color="auto" w:fill="auto"/>
            <w:vAlign w:val="center"/>
          </w:tcPr>
          <w:p w:rsidR="00A828B5" w:rsidRPr="00B91094" w:rsidRDefault="00A828B5" w:rsidP="009B0071">
            <w:pPr>
              <w:jc w:val="center"/>
            </w:pPr>
            <w: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  <w:r w:rsidRPr="00B91094">
              <w:t>Котельная</w:t>
            </w:r>
            <w:r>
              <w:t xml:space="preserve"> МУП «</w:t>
            </w:r>
            <w:r w:rsidRPr="00B91094">
              <w:t>Спектр»</w:t>
            </w:r>
          </w:p>
          <w:p w:rsidR="009B0071" w:rsidRDefault="00A828B5" w:rsidP="00556459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 xml:space="preserve">Переславль-Залесский </w:t>
            </w:r>
          </w:p>
          <w:p w:rsidR="00A828B5" w:rsidRPr="00B91094" w:rsidRDefault="00A828B5" w:rsidP="00556459">
            <w:pPr>
              <w:jc w:val="center"/>
            </w:pPr>
            <w:r>
              <w:t xml:space="preserve">ул. Московская </w:t>
            </w:r>
            <w:r w:rsidRPr="00B91094">
              <w:t>д. 26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28B5" w:rsidRPr="00B91094" w:rsidRDefault="00A828B5" w:rsidP="00926775"/>
        </w:tc>
        <w:tc>
          <w:tcPr>
            <w:tcW w:w="2268" w:type="dxa"/>
            <w:vMerge/>
            <w:shd w:val="clear" w:color="auto" w:fill="auto"/>
            <w:vAlign w:val="center"/>
          </w:tcPr>
          <w:p w:rsidR="00A828B5" w:rsidRPr="00B91094" w:rsidRDefault="00A828B5" w:rsidP="00556459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</w:p>
        </w:tc>
      </w:tr>
      <w:tr w:rsidR="00AB58B7" w:rsidRPr="004C1236" w:rsidTr="00E07861">
        <w:trPr>
          <w:trHeight w:val="1170"/>
        </w:trPr>
        <w:tc>
          <w:tcPr>
            <w:tcW w:w="567" w:type="dxa"/>
            <w:shd w:val="clear" w:color="auto" w:fill="auto"/>
            <w:vAlign w:val="center"/>
          </w:tcPr>
          <w:p w:rsidR="00B91094" w:rsidRPr="00B91094" w:rsidRDefault="00BE47A5" w:rsidP="009B0071">
            <w:pPr>
              <w:jc w:val="center"/>
            </w:pPr>
            <w: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1094" w:rsidRPr="00B91094" w:rsidRDefault="00B91094" w:rsidP="00926775">
            <w:pPr>
              <w:jc w:val="center"/>
            </w:pPr>
            <w:r>
              <w:t>Котельная ООО «</w:t>
            </w:r>
            <w:r w:rsidRPr="00B91094">
              <w:t>ПЭК»</w:t>
            </w:r>
          </w:p>
          <w:p w:rsidR="00E07861" w:rsidRDefault="00B91094" w:rsidP="00926775">
            <w:pPr>
              <w:jc w:val="center"/>
            </w:pPr>
            <w:r w:rsidRPr="00B91094">
              <w:t>г.</w:t>
            </w:r>
            <w:r w:rsidR="001F11AA">
              <w:t xml:space="preserve"> </w:t>
            </w:r>
            <w:r w:rsidRPr="00B91094">
              <w:t>Переславль-Залесский</w:t>
            </w:r>
          </w:p>
          <w:p w:rsidR="00B91094" w:rsidRPr="00B91094" w:rsidRDefault="00B91094" w:rsidP="00E07861">
            <w:pPr>
              <w:jc w:val="center"/>
            </w:pPr>
            <w:r w:rsidRPr="00B91094">
              <w:t xml:space="preserve"> пл.</w:t>
            </w:r>
            <w:r w:rsidR="001F11AA">
              <w:t xml:space="preserve"> </w:t>
            </w:r>
            <w:r w:rsidRPr="00B91094">
              <w:t>Менделеева</w:t>
            </w:r>
            <w:r w:rsidR="00556459">
              <w:t>, д.2</w:t>
            </w:r>
            <w:r w:rsidR="00F6238F">
              <w:t xml:space="preserve"> кор</w:t>
            </w:r>
            <w:r w:rsidR="00E07861">
              <w:t xml:space="preserve"> 70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1094" w:rsidRPr="00B91094" w:rsidRDefault="00B91094" w:rsidP="00926775">
            <w:pPr>
              <w:jc w:val="center"/>
            </w:pPr>
            <w:proofErr w:type="spellStart"/>
            <w:r w:rsidRPr="00B91094">
              <w:t>Довганич</w:t>
            </w:r>
            <w:proofErr w:type="spellEnd"/>
            <w:r w:rsidRPr="00B91094">
              <w:t xml:space="preserve"> Виктор Иванович</w:t>
            </w:r>
          </w:p>
          <w:p w:rsidR="00B91094" w:rsidRPr="00B91094" w:rsidRDefault="00D15F40" w:rsidP="00926775">
            <w:r>
              <w:t>8(48535)</w:t>
            </w:r>
            <w:r w:rsidR="00B91094" w:rsidRPr="00B91094">
              <w:t>6-82-05</w:t>
            </w:r>
          </w:p>
          <w:p w:rsidR="00B91094" w:rsidRPr="00B91094" w:rsidRDefault="00B91094" w:rsidP="00AB58B7">
            <w:r w:rsidRPr="00B91094">
              <w:t>8 (48535)6-81-30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1094" w:rsidRPr="00B91094" w:rsidRDefault="00DD4AD3" w:rsidP="00926775">
            <w:pPr>
              <w:jc w:val="center"/>
            </w:pPr>
            <w:r>
              <w:t>Кузнецов Олег Алексеевич</w:t>
            </w:r>
          </w:p>
          <w:p w:rsidR="00B91094" w:rsidRPr="00B91094" w:rsidRDefault="00B91094" w:rsidP="00926775">
            <w:pPr>
              <w:jc w:val="center"/>
            </w:pPr>
            <w:r w:rsidRPr="00B91094">
              <w:t>8(48535)3-18-22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1094" w:rsidRPr="00B91094" w:rsidRDefault="00B91094" w:rsidP="00926775">
            <w:r w:rsidRPr="00B91094">
              <w:t>8 (48535) 6-98-07</w:t>
            </w:r>
          </w:p>
          <w:p w:rsidR="00B91094" w:rsidRPr="00B91094" w:rsidRDefault="00B91094" w:rsidP="00926775">
            <w:r w:rsidRPr="00B91094">
              <w:t>8 (48535) 6-82-05</w:t>
            </w:r>
          </w:p>
          <w:p w:rsidR="00B91094" w:rsidRPr="00B91094" w:rsidRDefault="002202A5" w:rsidP="00E07861">
            <w:hyperlink r:id="rId7" w:history="1">
              <w:r w:rsidR="00B91094" w:rsidRPr="00B91094">
                <w:rPr>
                  <w:rStyle w:val="aa"/>
                  <w:color w:val="auto"/>
                  <w:lang w:val="en-US"/>
                </w:rPr>
                <w:t>pec</w:t>
              </w:r>
              <w:r w:rsidR="00B91094" w:rsidRPr="00B91094">
                <w:rPr>
                  <w:rStyle w:val="aa"/>
                  <w:color w:val="auto"/>
                </w:rPr>
                <w:t>@</w:t>
              </w:r>
              <w:r w:rsidR="00B91094" w:rsidRPr="00B91094">
                <w:rPr>
                  <w:rStyle w:val="aa"/>
                  <w:color w:val="auto"/>
                  <w:lang w:val="en-US"/>
                </w:rPr>
                <w:t>slavich</w:t>
              </w:r>
              <w:r w:rsidR="00B91094" w:rsidRPr="00B91094">
                <w:rPr>
                  <w:rStyle w:val="aa"/>
                  <w:color w:val="auto"/>
                </w:rPr>
                <w:t>.</w:t>
              </w:r>
              <w:proofErr w:type="spellStart"/>
              <w:r w:rsidR="00B91094" w:rsidRPr="00B91094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A828B5" w:rsidRPr="004C1236" w:rsidTr="009B0071">
        <w:tc>
          <w:tcPr>
            <w:tcW w:w="567" w:type="dxa"/>
            <w:shd w:val="clear" w:color="auto" w:fill="auto"/>
            <w:vAlign w:val="center"/>
          </w:tcPr>
          <w:p w:rsidR="00A828B5" w:rsidRPr="00B91094" w:rsidRDefault="00A828B5" w:rsidP="009B0071">
            <w:pPr>
              <w:jc w:val="center"/>
            </w:pPr>
            <w: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  <w:r>
              <w:t>Котельная ООО «</w:t>
            </w:r>
            <w:r w:rsidRPr="00B91094">
              <w:t>МЭС»</w:t>
            </w:r>
          </w:p>
          <w:p w:rsidR="00A828B5" w:rsidRPr="00B91094" w:rsidRDefault="00A828B5" w:rsidP="00926775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мкр.</w:t>
            </w:r>
            <w:r>
              <w:t xml:space="preserve"> </w:t>
            </w:r>
            <w:r w:rsidRPr="00B91094">
              <w:t xml:space="preserve">Чкаловский д.62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828B5" w:rsidRPr="00B91094" w:rsidRDefault="00A828B5" w:rsidP="00AB58B7">
            <w:pPr>
              <w:jc w:val="center"/>
            </w:pPr>
            <w:r w:rsidRPr="00B91094">
              <w:t>Егоров Юрий Николаевич 89269107174</w:t>
            </w:r>
          </w:p>
          <w:p w:rsidR="00A828B5" w:rsidRPr="00B91094" w:rsidRDefault="00A828B5" w:rsidP="00556459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828B5" w:rsidRPr="00B91094" w:rsidRDefault="00A828B5" w:rsidP="009C12F3">
            <w:pPr>
              <w:jc w:val="center"/>
            </w:pPr>
            <w:r>
              <w:t>Тимошин Вячеслав Алексеевич</w:t>
            </w:r>
          </w:p>
          <w:p w:rsidR="00A828B5" w:rsidRPr="00B91094" w:rsidRDefault="00A828B5" w:rsidP="009C12F3">
            <w:pPr>
              <w:jc w:val="center"/>
            </w:pPr>
            <w:r w:rsidRPr="00B91094">
              <w:t>89</w:t>
            </w:r>
            <w:r>
              <w:t>605331178</w:t>
            </w:r>
          </w:p>
          <w:p w:rsidR="00A828B5" w:rsidRPr="00B91094" w:rsidRDefault="00A828B5" w:rsidP="009C12F3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828B5" w:rsidRPr="001F11AA" w:rsidRDefault="00A828B5" w:rsidP="00926775">
            <w:r w:rsidRPr="001F11AA">
              <w:t>89269107174</w:t>
            </w:r>
          </w:p>
          <w:p w:rsidR="00A828B5" w:rsidRPr="001F11AA" w:rsidRDefault="002202A5" w:rsidP="00926775">
            <w:pPr>
              <w:jc w:val="center"/>
            </w:pPr>
            <w:hyperlink r:id="rId8" w:history="1">
              <w:r w:rsidR="00A828B5" w:rsidRPr="009B0071">
                <w:t>motorgas@list.ru</w:t>
              </w:r>
            </w:hyperlink>
          </w:p>
          <w:p w:rsidR="00A828B5" w:rsidRPr="001F11AA" w:rsidRDefault="00A828B5" w:rsidP="00926775">
            <w:pPr>
              <w:jc w:val="center"/>
            </w:pPr>
            <w:r w:rsidRPr="009B0071">
              <w:t>Yegorov</w:t>
            </w:r>
            <w:r w:rsidRPr="001F11AA">
              <w:t>2011@</w:t>
            </w:r>
          </w:p>
          <w:p w:rsidR="00A828B5" w:rsidRPr="001F11AA" w:rsidRDefault="00A828B5" w:rsidP="00926775">
            <w:pPr>
              <w:jc w:val="center"/>
            </w:pPr>
            <w:r w:rsidRPr="009B0071">
              <w:t>yandex</w:t>
            </w:r>
            <w:r w:rsidRPr="001F11AA">
              <w:t>.</w:t>
            </w:r>
            <w:r w:rsidRPr="009B0071">
              <w:t>ru</w:t>
            </w:r>
          </w:p>
        </w:tc>
      </w:tr>
      <w:tr w:rsidR="00A828B5" w:rsidRPr="004C1236" w:rsidTr="009B0071">
        <w:tc>
          <w:tcPr>
            <w:tcW w:w="567" w:type="dxa"/>
            <w:shd w:val="clear" w:color="auto" w:fill="auto"/>
            <w:vAlign w:val="center"/>
          </w:tcPr>
          <w:p w:rsidR="00A828B5" w:rsidRPr="00B91094" w:rsidRDefault="00A828B5" w:rsidP="009B0071">
            <w:pPr>
              <w:jc w:val="center"/>
            </w:pPr>
            <w: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28B5" w:rsidRPr="00B91094" w:rsidRDefault="00A828B5" w:rsidP="00926775">
            <w:pPr>
              <w:jc w:val="center"/>
            </w:pPr>
            <w:r>
              <w:t>Котельная ООО «</w:t>
            </w:r>
            <w:r w:rsidRPr="00B91094">
              <w:t>МЭС»</w:t>
            </w:r>
          </w:p>
          <w:p w:rsidR="00A828B5" w:rsidRPr="00B91094" w:rsidRDefault="00A828B5" w:rsidP="00926775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мкр.</w:t>
            </w:r>
            <w:r>
              <w:t xml:space="preserve"> </w:t>
            </w:r>
            <w:r w:rsidRPr="00B91094">
              <w:t>Молодежный д.10а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28B5" w:rsidRPr="00B91094" w:rsidRDefault="00A828B5" w:rsidP="00556459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828B5" w:rsidRPr="00B91094" w:rsidRDefault="00A828B5" w:rsidP="009C12F3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8B5" w:rsidRPr="001F11AA" w:rsidRDefault="00A828B5" w:rsidP="00926775">
            <w:pPr>
              <w:jc w:val="center"/>
            </w:pPr>
          </w:p>
        </w:tc>
      </w:tr>
      <w:tr w:rsidR="00B91094" w:rsidRPr="004C1236" w:rsidTr="009B0071">
        <w:tc>
          <w:tcPr>
            <w:tcW w:w="10490" w:type="dxa"/>
            <w:gridSpan w:val="5"/>
            <w:shd w:val="clear" w:color="auto" w:fill="BFBFBF" w:themeFill="background1" w:themeFillShade="BF"/>
            <w:vAlign w:val="center"/>
          </w:tcPr>
          <w:p w:rsidR="00B91094" w:rsidRPr="00B91094" w:rsidRDefault="00B91094" w:rsidP="00926775">
            <w:pPr>
              <w:jc w:val="center"/>
              <w:rPr>
                <w:b/>
                <w:i/>
              </w:rPr>
            </w:pPr>
            <w:r w:rsidRPr="00B91094">
              <w:rPr>
                <w:b/>
                <w:i/>
              </w:rPr>
              <w:t>Объекты энергоснабжения</w:t>
            </w:r>
          </w:p>
        </w:tc>
      </w:tr>
      <w:tr w:rsidR="00AB58B7" w:rsidRPr="004C1236" w:rsidTr="00E07861">
        <w:trPr>
          <w:trHeight w:val="1158"/>
        </w:trPr>
        <w:tc>
          <w:tcPr>
            <w:tcW w:w="567" w:type="dxa"/>
            <w:shd w:val="clear" w:color="auto" w:fill="auto"/>
            <w:vAlign w:val="center"/>
          </w:tcPr>
          <w:p w:rsidR="00B91094" w:rsidRPr="00BE47A5" w:rsidRDefault="00BE47A5" w:rsidP="00926775">
            <w:pPr>
              <w:jc w:val="center"/>
            </w:pPr>
            <w:r>
              <w:t>9.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1094" w:rsidRPr="00B91094" w:rsidRDefault="00D6069E" w:rsidP="00556459">
            <w:pPr>
              <w:jc w:val="center"/>
            </w:pPr>
            <w:r>
              <w:t>ПС220кВ «Трубеж» ПАО «ФСК ЕЭС» Валдайское ПМЭС. Ярославской РМЭС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1094" w:rsidRDefault="00D6069E" w:rsidP="00926775">
            <w:pPr>
              <w:jc w:val="center"/>
            </w:pPr>
            <w:r>
              <w:t>Образцов Дмитрий Юрьевич</w:t>
            </w:r>
          </w:p>
          <w:p w:rsidR="00D6069E" w:rsidRPr="00B91094" w:rsidRDefault="00D6069E" w:rsidP="00926775">
            <w:pPr>
              <w:jc w:val="center"/>
            </w:pPr>
            <w:r w:rsidRPr="00B91094">
              <w:t>8 (48535)</w:t>
            </w:r>
            <w:r>
              <w:t>6-91-94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1094" w:rsidRDefault="00D6069E" w:rsidP="00926775">
            <w:pPr>
              <w:jc w:val="center"/>
            </w:pPr>
            <w:r>
              <w:t>Образцов Дмитрий Юрьевич</w:t>
            </w:r>
          </w:p>
          <w:p w:rsidR="00D6069E" w:rsidRPr="00B91094" w:rsidRDefault="00D6069E" w:rsidP="00926775">
            <w:pPr>
              <w:jc w:val="center"/>
            </w:pPr>
            <w:r w:rsidRPr="00B91094">
              <w:t>8 (48535)</w:t>
            </w:r>
            <w:r>
              <w:t>6-91-94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1094" w:rsidRPr="00B91094" w:rsidRDefault="00D6069E" w:rsidP="00926775">
            <w:pPr>
              <w:jc w:val="center"/>
            </w:pPr>
            <w:r w:rsidRPr="00B91094">
              <w:t>8 (48535)</w:t>
            </w:r>
            <w:r>
              <w:t>6-91-94</w:t>
            </w:r>
          </w:p>
        </w:tc>
      </w:tr>
      <w:tr w:rsidR="00D6069E" w:rsidRPr="004C1236" w:rsidTr="009B0071">
        <w:trPr>
          <w:trHeight w:val="1822"/>
        </w:trPr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10.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 w:rsidRPr="00B91094">
              <w:t xml:space="preserve">ПС 110/35/6 кВ </w:t>
            </w:r>
          </w:p>
          <w:p w:rsidR="00D6069E" w:rsidRPr="00B91094" w:rsidRDefault="00D6069E" w:rsidP="00D6069E">
            <w:pPr>
              <w:jc w:val="center"/>
            </w:pPr>
            <w:r w:rsidRPr="00B91094">
              <w:t>«Переславль»</w:t>
            </w:r>
          </w:p>
          <w:p w:rsidR="00D6069E" w:rsidRPr="00B91094" w:rsidRDefault="00D6069E" w:rsidP="00D6069E">
            <w:pPr>
              <w:jc w:val="center"/>
            </w:pPr>
            <w:r>
              <w:t>Филиал ПАО «</w:t>
            </w:r>
            <w:r w:rsidRPr="00B91094">
              <w:t>МРСК Центра»</w:t>
            </w:r>
            <w:r>
              <w:t xml:space="preserve"> </w:t>
            </w:r>
            <w:r w:rsidRPr="00B91094">
              <w:t>- «Ярэнерго»</w:t>
            </w:r>
          </w:p>
          <w:p w:rsidR="00D6069E" w:rsidRDefault="00D6069E" w:rsidP="00D6069E">
            <w:pPr>
              <w:jc w:val="center"/>
            </w:pPr>
            <w:r>
              <w:t xml:space="preserve">г. Переславль-Залесский </w:t>
            </w:r>
          </w:p>
          <w:p w:rsidR="00D6069E" w:rsidRPr="00B91094" w:rsidRDefault="00D6069E" w:rsidP="00D6069E">
            <w:pPr>
              <w:jc w:val="center"/>
            </w:pPr>
            <w:r w:rsidRPr="00B91094">
              <w:t>ул.</w:t>
            </w:r>
            <w:r>
              <w:t xml:space="preserve"> </w:t>
            </w:r>
            <w:proofErr w:type="spellStart"/>
            <w:r w:rsidRPr="00B91094">
              <w:t>Берендеевская</w:t>
            </w:r>
            <w:proofErr w:type="spellEnd"/>
            <w:r>
              <w:t>,</w:t>
            </w:r>
            <w:r w:rsidRPr="00B91094">
              <w:t xml:space="preserve"> д.13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069E" w:rsidRPr="00B91094" w:rsidRDefault="00D6069E" w:rsidP="00D6069E">
            <w:r w:rsidRPr="00B91094">
              <w:t xml:space="preserve">Годунов Ростислав Николаевич </w:t>
            </w:r>
          </w:p>
          <w:p w:rsidR="00D6069E" w:rsidRPr="00B91094" w:rsidRDefault="00D6069E" w:rsidP="00D6069E">
            <w:pPr>
              <w:jc w:val="center"/>
            </w:pPr>
            <w:r w:rsidRPr="00B91094">
              <w:t>8 (48535) 3-04-06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 w:rsidRPr="00B91094">
              <w:t xml:space="preserve">Годунов Ростислав Николаевич </w:t>
            </w:r>
          </w:p>
          <w:p w:rsidR="00D6069E" w:rsidRPr="00B91094" w:rsidRDefault="00D6069E" w:rsidP="00D6069E">
            <w:pPr>
              <w:jc w:val="center"/>
            </w:pPr>
            <w:r w:rsidRPr="00B91094">
              <w:t>8 (48535) 3-04-06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069E" w:rsidRPr="00B91094" w:rsidRDefault="00D6069E" w:rsidP="00D6069E">
            <w:r w:rsidRPr="00B91094">
              <w:t>8 (48535) 3-04-06</w:t>
            </w:r>
          </w:p>
          <w:p w:rsidR="00D6069E" w:rsidRPr="00B91094" w:rsidRDefault="00D6069E" w:rsidP="00D6069E">
            <w:pPr>
              <w:jc w:val="center"/>
            </w:pPr>
            <w:r w:rsidRPr="00B91094">
              <w:t>8 (48535) 3-04-99</w:t>
            </w:r>
          </w:p>
        </w:tc>
      </w:tr>
      <w:tr w:rsidR="00D6069E" w:rsidRPr="004C1236" w:rsidTr="009B0071">
        <w:trPr>
          <w:trHeight w:val="1407"/>
        </w:trPr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lastRenderedPageBreak/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ПС 110/6 кВ «Кинопленка» Филиал ПАО «</w:t>
            </w:r>
            <w:r w:rsidRPr="00B91094">
              <w:t>МРСК Центра»</w:t>
            </w:r>
            <w:r>
              <w:t xml:space="preserve"> </w:t>
            </w:r>
            <w:r w:rsidRPr="00B91094">
              <w:t>- «Ярэнерго»</w:t>
            </w:r>
          </w:p>
          <w:p w:rsidR="00D6069E" w:rsidRDefault="00D6069E" w:rsidP="00D6069E">
            <w:pPr>
              <w:jc w:val="center"/>
            </w:pPr>
            <w:r>
              <w:t xml:space="preserve">г. Переславль-Залесский </w:t>
            </w:r>
          </w:p>
          <w:p w:rsidR="00D6069E" w:rsidRPr="00B91094" w:rsidRDefault="00D6069E" w:rsidP="00D6069E">
            <w:pPr>
              <w:jc w:val="center"/>
            </w:pPr>
            <w:r w:rsidRPr="00B91094">
              <w:t>ул.</w:t>
            </w:r>
            <w:r>
              <w:t xml:space="preserve"> </w:t>
            </w:r>
            <w:r w:rsidRPr="00B91094">
              <w:t>Магистральная</w:t>
            </w:r>
            <w:r>
              <w:t>,</w:t>
            </w:r>
            <w:r w:rsidR="00E07861">
              <w:t xml:space="preserve"> стр.</w:t>
            </w:r>
            <w:r w:rsidRPr="00B91094">
              <w:t xml:space="preserve"> 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 w:rsidRPr="00B91094">
              <w:t>Павлов Евгений Геннадьевич</w:t>
            </w:r>
          </w:p>
          <w:p w:rsidR="00D6069E" w:rsidRPr="00B91094" w:rsidRDefault="00D6069E" w:rsidP="00D6069E">
            <w:pPr>
              <w:jc w:val="center"/>
            </w:pPr>
            <w:r w:rsidRPr="00B91094">
              <w:t xml:space="preserve">8 (48535) 3-04-06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 w:rsidRPr="00B91094">
              <w:t>Павлов Евгений Геннадьевич</w:t>
            </w:r>
          </w:p>
          <w:p w:rsidR="00D6069E" w:rsidRPr="00B91094" w:rsidRDefault="00D6069E" w:rsidP="00D6069E">
            <w:pPr>
              <w:jc w:val="center"/>
            </w:pPr>
            <w:r w:rsidRPr="00B91094">
              <w:t>8 (48535) 3-04-06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069E" w:rsidRPr="00B91094" w:rsidRDefault="00D6069E" w:rsidP="00D6069E">
            <w:r w:rsidRPr="00B91094">
              <w:t>8 (48535) 3-04-06</w:t>
            </w:r>
          </w:p>
          <w:p w:rsidR="00D6069E" w:rsidRPr="00B91094" w:rsidRDefault="00D6069E" w:rsidP="00D6069E">
            <w:pPr>
              <w:jc w:val="center"/>
            </w:pPr>
            <w:r w:rsidRPr="00B91094">
              <w:t>8 (48535) 3-04-99</w:t>
            </w: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12.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РП-1 Ф-21/Ф-608 </w:t>
            </w:r>
          </w:p>
          <w:p w:rsidR="00D6069E" w:rsidRDefault="00D6069E" w:rsidP="00D6069E">
            <w:pPr>
              <w:jc w:val="center"/>
            </w:pPr>
            <w:r>
              <w:t xml:space="preserve">ПС 110/35/6 кВ «Переславль» </w:t>
            </w:r>
          </w:p>
          <w:p w:rsidR="00D6069E" w:rsidRDefault="00D6069E" w:rsidP="00D6069E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  <w:r>
              <w:t>,</w:t>
            </w:r>
            <w:r w:rsidRPr="00B91094">
              <w:t xml:space="preserve"> </w:t>
            </w:r>
          </w:p>
          <w:p w:rsidR="00D6069E" w:rsidRDefault="00D6069E" w:rsidP="00D6069E">
            <w:pPr>
              <w:jc w:val="center"/>
            </w:pPr>
            <w:r>
              <w:t>ул. Заводская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proofErr w:type="spellStart"/>
            <w:r>
              <w:t>Шабарьков</w:t>
            </w:r>
            <w:proofErr w:type="spellEnd"/>
            <w:r>
              <w:t xml:space="preserve"> Сергей </w:t>
            </w:r>
            <w:proofErr w:type="spellStart"/>
            <w:r>
              <w:t>Генадьевич</w:t>
            </w:r>
            <w:proofErr w:type="spellEnd"/>
          </w:p>
          <w:p w:rsidR="00D6069E" w:rsidRDefault="00D6069E" w:rsidP="00D6069E">
            <w:pPr>
              <w:jc w:val="center"/>
            </w:pPr>
            <w:r w:rsidRPr="00B91094">
              <w:t xml:space="preserve">8 (48535) </w:t>
            </w:r>
            <w:r>
              <w:t>9-44-81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069E" w:rsidRDefault="00D6069E" w:rsidP="00D6069E">
            <w:pPr>
              <w:jc w:val="center"/>
              <w:rPr>
                <w:lang w:eastAsia="en-US"/>
              </w:rPr>
            </w:pPr>
            <w:proofErr w:type="spellStart"/>
            <w:r w:rsidRPr="00B91094">
              <w:rPr>
                <w:lang w:eastAsia="en-US"/>
              </w:rPr>
              <w:t>Усков</w:t>
            </w:r>
            <w:proofErr w:type="spellEnd"/>
            <w:r w:rsidRPr="00B91094">
              <w:rPr>
                <w:lang w:eastAsia="en-US"/>
              </w:rPr>
              <w:t xml:space="preserve"> Григорий Владимирович</w:t>
            </w:r>
          </w:p>
          <w:p w:rsidR="00D6069E" w:rsidRPr="00B91094" w:rsidRDefault="00D6069E" w:rsidP="00D6069E">
            <w:pPr>
              <w:jc w:val="center"/>
            </w:pPr>
            <w:r>
              <w:rPr>
                <w:lang w:eastAsia="en-US"/>
              </w:rPr>
              <w:t>89159986010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6069E" w:rsidRDefault="00D6069E" w:rsidP="00D6069E">
            <w:r>
              <w:t>8</w:t>
            </w:r>
            <w:r w:rsidRPr="00B91094">
              <w:t xml:space="preserve">(48535) </w:t>
            </w:r>
            <w:r>
              <w:t>9-44-81</w:t>
            </w:r>
          </w:p>
          <w:p w:rsidR="00D6069E" w:rsidRDefault="00D6069E" w:rsidP="00D6069E">
            <w:r>
              <w:t>8</w:t>
            </w:r>
            <w:r w:rsidRPr="00B91094">
              <w:t xml:space="preserve">(48535) </w:t>
            </w:r>
            <w:r>
              <w:t>9-45-67</w:t>
            </w:r>
          </w:p>
          <w:p w:rsidR="00D6069E" w:rsidRDefault="00D6069E" w:rsidP="00D6069E">
            <w:proofErr w:type="spellStart"/>
            <w:r>
              <w:rPr>
                <w:lang w:val="en-US"/>
              </w:rPr>
              <w:t>Rotkiv</w:t>
            </w:r>
            <w:proofErr w:type="spellEnd"/>
            <w:r w:rsidRPr="001349C8">
              <w:t>_</w:t>
            </w:r>
            <w:proofErr w:type="spellStart"/>
            <w:r>
              <w:rPr>
                <w:lang w:val="en-US"/>
              </w:rPr>
              <w:t>ch</w:t>
            </w:r>
            <w:proofErr w:type="spellEnd"/>
            <w:r w:rsidRPr="001349C8">
              <w:t>_</w:t>
            </w:r>
            <w:r>
              <w:rPr>
                <w:lang w:val="en-US"/>
              </w:rPr>
              <w:t>v</w:t>
            </w:r>
            <w:r w:rsidRPr="001349C8">
              <w:t>@</w:t>
            </w:r>
          </w:p>
          <w:p w:rsidR="00D6069E" w:rsidRPr="00B91094" w:rsidRDefault="00D6069E" w:rsidP="00D6069E">
            <w:r>
              <w:rPr>
                <w:lang w:val="en-US"/>
              </w:rPr>
              <w:t>mail</w:t>
            </w:r>
            <w:r w:rsidRPr="001349C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РП-2 Ф-606/Ф-610 </w:t>
            </w:r>
          </w:p>
          <w:p w:rsidR="00D6069E" w:rsidRDefault="00D6069E" w:rsidP="00D6069E">
            <w:pPr>
              <w:jc w:val="center"/>
            </w:pPr>
            <w:r>
              <w:t>ПС 110/35/6 кВ «Переславль»</w:t>
            </w:r>
            <w:r w:rsidRPr="00B91094">
              <w:t xml:space="preserve"> </w:t>
            </w:r>
          </w:p>
          <w:p w:rsidR="00D6069E" w:rsidRDefault="00D6069E" w:rsidP="00D6069E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  <w:r>
              <w:t>,</w:t>
            </w:r>
            <w:r w:rsidRPr="00B91094">
              <w:t xml:space="preserve"> </w:t>
            </w:r>
            <w:r>
              <w:t>ул. Конная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5A6F52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РП-4 Ф-101/Ф-103/Ф-203 </w:t>
            </w:r>
          </w:p>
          <w:p w:rsidR="00D6069E" w:rsidRDefault="00D6069E" w:rsidP="00D6069E">
            <w:pPr>
              <w:jc w:val="center"/>
            </w:pPr>
            <w:r>
              <w:t xml:space="preserve">ПС 110/6 кВ «Кинопленка» </w:t>
            </w: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  <w:r>
              <w:t xml:space="preserve"> ул.50 лет Комсомола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rPr>
          <w:trHeight w:val="1192"/>
        </w:trPr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РП-5 Ф-615/Ф-605</w:t>
            </w:r>
          </w:p>
          <w:p w:rsidR="00D6069E" w:rsidRDefault="00D6069E" w:rsidP="00D6069E">
            <w:pPr>
              <w:jc w:val="center"/>
            </w:pPr>
            <w:r>
              <w:t xml:space="preserve">ПС110/35/6 кВ «Переславль» </w:t>
            </w:r>
          </w:p>
          <w:p w:rsidR="00D6069E" w:rsidRDefault="00D6069E" w:rsidP="00D6069E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</w:p>
          <w:p w:rsidR="00D6069E" w:rsidRDefault="00D6069E" w:rsidP="00D6069E">
            <w:pPr>
              <w:jc w:val="center"/>
            </w:pPr>
            <w:r>
              <w:t xml:space="preserve"> ул. Красный текстильщик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5A6F52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9324AD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РП-6 Л-6/Л-3</w:t>
            </w:r>
          </w:p>
          <w:p w:rsidR="00D6069E" w:rsidRDefault="00D6069E" w:rsidP="00D6069E">
            <w:pPr>
              <w:jc w:val="center"/>
            </w:pPr>
            <w:r>
              <w:t xml:space="preserve">ПС 220/110/6 кВ «Трубеж» </w:t>
            </w: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</w:p>
          <w:p w:rsidR="00D6069E" w:rsidRDefault="00D6069E" w:rsidP="00D6069E">
            <w:pPr>
              <w:jc w:val="center"/>
            </w:pPr>
            <w:r>
              <w:t xml:space="preserve"> ул. </w:t>
            </w:r>
            <w:proofErr w:type="spellStart"/>
            <w:r>
              <w:t>Фалелеевская</w:t>
            </w:r>
            <w:proofErr w:type="spellEnd"/>
            <w:r>
              <w:t xml:space="preserve"> д.2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A828B5" w:rsidRPr="004C1236" w:rsidTr="009B0071">
        <w:tc>
          <w:tcPr>
            <w:tcW w:w="567" w:type="dxa"/>
            <w:shd w:val="clear" w:color="auto" w:fill="auto"/>
            <w:vAlign w:val="center"/>
          </w:tcPr>
          <w:p w:rsidR="00A828B5" w:rsidRPr="00B91094" w:rsidRDefault="00D6069E" w:rsidP="000C0BD4">
            <w:pPr>
              <w:jc w:val="center"/>
            </w:pPr>
            <w:r>
              <w:t>17.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28B5" w:rsidRDefault="00A828B5" w:rsidP="000C0BD4">
            <w:pPr>
              <w:jc w:val="center"/>
            </w:pPr>
            <w:r>
              <w:t>РП-10 Л-7/Л-8</w:t>
            </w:r>
          </w:p>
          <w:p w:rsidR="00A828B5" w:rsidRDefault="00A828B5" w:rsidP="000C0BD4">
            <w:pPr>
              <w:jc w:val="center"/>
            </w:pPr>
            <w:r>
              <w:t>ПС 35/10 кВ «Кибернетик»</w:t>
            </w:r>
            <w:r w:rsidRPr="00B91094">
              <w:t xml:space="preserve"> г.</w:t>
            </w:r>
            <w:r>
              <w:t xml:space="preserve"> </w:t>
            </w:r>
            <w:r w:rsidRPr="00B91094">
              <w:t>Переславль-Залесский</w:t>
            </w:r>
          </w:p>
          <w:p w:rsidR="00A828B5" w:rsidRDefault="00A828B5" w:rsidP="000C0BD4">
            <w:pPr>
              <w:jc w:val="center"/>
            </w:pPr>
            <w:r>
              <w:t xml:space="preserve"> мкр. «Чкаловский»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28B5" w:rsidRPr="005A6F52" w:rsidRDefault="00A828B5" w:rsidP="000C0BD4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828B5" w:rsidRPr="00B91094" w:rsidRDefault="00A828B5" w:rsidP="000C0BD4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8B5" w:rsidRPr="00B91094" w:rsidRDefault="00A828B5" w:rsidP="000C0BD4"/>
        </w:tc>
      </w:tr>
      <w:tr w:rsidR="00B91094" w:rsidRPr="004C1236" w:rsidTr="009B0071">
        <w:tc>
          <w:tcPr>
            <w:tcW w:w="10490" w:type="dxa"/>
            <w:gridSpan w:val="5"/>
            <w:shd w:val="clear" w:color="auto" w:fill="BFBFBF" w:themeFill="background1" w:themeFillShade="BF"/>
            <w:vAlign w:val="center"/>
          </w:tcPr>
          <w:p w:rsidR="00B91094" w:rsidRPr="00B91094" w:rsidRDefault="00B91094" w:rsidP="00926775">
            <w:pPr>
              <w:jc w:val="center"/>
              <w:rPr>
                <w:b/>
                <w:i/>
              </w:rPr>
            </w:pPr>
            <w:r w:rsidRPr="00B91094">
              <w:rPr>
                <w:b/>
                <w:i/>
              </w:rPr>
              <w:t>Объекты водоснабжения</w:t>
            </w:r>
            <w:r>
              <w:rPr>
                <w:b/>
                <w:i/>
              </w:rPr>
              <w:t xml:space="preserve"> (водо</w:t>
            </w:r>
            <w:r w:rsidRPr="00B91094">
              <w:rPr>
                <w:b/>
                <w:i/>
              </w:rPr>
              <w:t>отведения</w:t>
            </w:r>
            <w:r>
              <w:rPr>
                <w:b/>
                <w:i/>
              </w:rPr>
              <w:t>)</w:t>
            </w: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Станция очистки питьевой воды и насосные станции 1, 2 подъема (объект «Водозабор»)</w:t>
            </w:r>
          </w:p>
          <w:p w:rsidR="00D6069E" w:rsidRDefault="00D6069E" w:rsidP="00D6069E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</w:p>
          <w:p w:rsidR="00D6069E" w:rsidRPr="00B91094" w:rsidRDefault="00D6069E" w:rsidP="00D6069E">
            <w:pPr>
              <w:jc w:val="center"/>
            </w:pPr>
            <w:r>
              <w:t xml:space="preserve"> ул. Комсомольская, 69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6069E" w:rsidRDefault="00D6069E" w:rsidP="00D6069E">
            <w:r>
              <w:t xml:space="preserve">Шарагин </w:t>
            </w:r>
            <w:r w:rsidRPr="004A7EC1">
              <w:t>Николай Александрович</w:t>
            </w:r>
          </w:p>
          <w:p w:rsidR="00D6069E" w:rsidRPr="00B91094" w:rsidRDefault="00D6069E" w:rsidP="00D6069E">
            <w:r w:rsidRPr="00B91094">
              <w:t xml:space="preserve">8 (48535) </w:t>
            </w:r>
            <w:r w:rsidRPr="004A7EC1">
              <w:t>3-18-14</w:t>
            </w:r>
            <w:r>
              <w:t>,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proofErr w:type="spellStart"/>
            <w:r>
              <w:t>То</w:t>
            </w:r>
            <w:r w:rsidRPr="004A7EC1">
              <w:t>тьмянина</w:t>
            </w:r>
            <w:proofErr w:type="spellEnd"/>
            <w:r>
              <w:t xml:space="preserve"> Надежда Андреевна</w:t>
            </w:r>
          </w:p>
          <w:p w:rsidR="00D6069E" w:rsidRPr="00B91094" w:rsidRDefault="00D6069E" w:rsidP="00D6069E">
            <w:pPr>
              <w:jc w:val="center"/>
            </w:pPr>
            <w:r>
              <w:t>89056322238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6069E" w:rsidRDefault="00D6069E" w:rsidP="00D6069E">
            <w:r w:rsidRPr="00B91094">
              <w:t>8 (48535)</w:t>
            </w:r>
            <w:r>
              <w:t xml:space="preserve"> </w:t>
            </w:r>
            <w:r w:rsidRPr="004A7EC1">
              <w:t>3-18-14</w:t>
            </w:r>
            <w:r>
              <w:t>,</w:t>
            </w:r>
          </w:p>
          <w:p w:rsidR="00D6069E" w:rsidRPr="004A7EC1" w:rsidRDefault="00D6069E" w:rsidP="00D6069E">
            <w:r>
              <w:t xml:space="preserve"> </w:t>
            </w:r>
            <w:r w:rsidRPr="00B91094">
              <w:t>8 (48535)</w:t>
            </w:r>
            <w:r>
              <w:t xml:space="preserve"> 3-06-71</w:t>
            </w:r>
          </w:p>
          <w:p w:rsidR="00D6069E" w:rsidRPr="00B91094" w:rsidRDefault="00D6069E" w:rsidP="00D6069E">
            <w:pPr>
              <w:jc w:val="center"/>
            </w:pPr>
            <w:r>
              <w:t>-</w:t>
            </w: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19.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07861" w:rsidRDefault="00D6069E" w:rsidP="00D6069E">
            <w:pPr>
              <w:jc w:val="center"/>
            </w:pPr>
            <w:r>
              <w:t>Насосная станция третьего подъема</w:t>
            </w:r>
            <w:r w:rsidRPr="00B91094">
              <w:t xml:space="preserve"> </w:t>
            </w:r>
          </w:p>
          <w:p w:rsidR="00D6069E" w:rsidRDefault="00D6069E" w:rsidP="00D6069E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</w:p>
          <w:p w:rsidR="00D6069E" w:rsidRDefault="00D6069E" w:rsidP="00D6069E">
            <w:pPr>
              <w:jc w:val="center"/>
            </w:pPr>
            <w:r w:rsidRPr="00B91094">
              <w:t>пл.</w:t>
            </w:r>
            <w:r>
              <w:t xml:space="preserve"> </w:t>
            </w:r>
            <w:r w:rsidRPr="00B91094">
              <w:t>Менделеева</w:t>
            </w:r>
            <w:r>
              <w:t>, д.2 кор 73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</w:tr>
      <w:tr w:rsidR="00BB5A62" w:rsidRPr="004C1236" w:rsidTr="009B0071">
        <w:tc>
          <w:tcPr>
            <w:tcW w:w="567" w:type="dxa"/>
            <w:shd w:val="clear" w:color="auto" w:fill="auto"/>
            <w:vAlign w:val="center"/>
          </w:tcPr>
          <w:p w:rsidR="00BB5A62" w:rsidRPr="00B91094" w:rsidRDefault="00D6069E" w:rsidP="00BB5A62">
            <w:pPr>
              <w:jc w:val="center"/>
            </w:pPr>
            <w:r>
              <w:t>20.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5A62" w:rsidRDefault="00BB5A62" w:rsidP="00BB5A62">
            <w:pPr>
              <w:jc w:val="center"/>
            </w:pPr>
            <w:r>
              <w:t>Городские очистные сооружения</w:t>
            </w:r>
            <w:r w:rsidRPr="00B91094">
              <w:t xml:space="preserve"> МУП «Спектр» г.</w:t>
            </w:r>
            <w:r>
              <w:t xml:space="preserve"> </w:t>
            </w:r>
            <w:r w:rsidRPr="00B91094">
              <w:t>Переславль-Залесский Троицкая слобода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5A62" w:rsidRPr="00B91094" w:rsidRDefault="00A828B5" w:rsidP="00D6069E">
            <w:pPr>
              <w:jc w:val="center"/>
            </w:pPr>
            <w:r>
              <w:t>Зубков Александр Васильевич 8</w:t>
            </w:r>
            <w:r w:rsidRPr="00B91094">
              <w:t xml:space="preserve">(48535) </w:t>
            </w:r>
            <w:r>
              <w:t>3-25-87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5A62" w:rsidRPr="00B91094" w:rsidRDefault="00BB5A62" w:rsidP="00BB5A62">
            <w:pPr>
              <w:jc w:val="center"/>
            </w:pPr>
            <w:r>
              <w:t>Пичугина Валентина Ивановна</w:t>
            </w:r>
          </w:p>
          <w:p w:rsidR="00BB5A62" w:rsidRPr="00B91094" w:rsidRDefault="00BB5A62" w:rsidP="00BB5A62">
            <w:pPr>
              <w:jc w:val="center"/>
            </w:pPr>
            <w:r>
              <w:t>8</w:t>
            </w:r>
            <w:r w:rsidRPr="00B91094">
              <w:t>(48535) 3-24-23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A62" w:rsidRPr="00B91094" w:rsidRDefault="00BB5A62" w:rsidP="00BB5A62">
            <w:r w:rsidRPr="00B91094">
              <w:t>8 (48535) 3-24-23</w:t>
            </w:r>
          </w:p>
          <w:p w:rsidR="00BB5A62" w:rsidRPr="00B91094" w:rsidRDefault="00BB5A62" w:rsidP="00BB5A62">
            <w:r w:rsidRPr="00B91094">
              <w:t>8 (48535) 3-25-87</w:t>
            </w:r>
          </w:p>
          <w:p w:rsidR="00BB5A62" w:rsidRPr="00B91094" w:rsidRDefault="00BB5A62" w:rsidP="00BB5A62">
            <w:r w:rsidRPr="00B91094">
              <w:rPr>
                <w:lang w:val="en-US"/>
              </w:rPr>
              <w:t>Mupspektr2006@</w:t>
            </w:r>
          </w:p>
          <w:p w:rsidR="00BB5A62" w:rsidRPr="00B91094" w:rsidRDefault="00BB5A62" w:rsidP="00BB5A62">
            <w:pPr>
              <w:jc w:val="center"/>
            </w:pPr>
            <w:r w:rsidRPr="00B91094">
              <w:rPr>
                <w:lang w:val="en-US"/>
              </w:rPr>
              <w:t>yandex.ru</w:t>
            </w:r>
          </w:p>
        </w:tc>
      </w:tr>
      <w:tr w:rsidR="00B91094" w:rsidRPr="004C1236" w:rsidTr="009B0071">
        <w:tc>
          <w:tcPr>
            <w:tcW w:w="10490" w:type="dxa"/>
            <w:gridSpan w:val="5"/>
            <w:shd w:val="clear" w:color="auto" w:fill="BFBFBF" w:themeFill="background1" w:themeFillShade="BF"/>
            <w:vAlign w:val="center"/>
          </w:tcPr>
          <w:p w:rsidR="00B91094" w:rsidRPr="00B91094" w:rsidRDefault="00B91094" w:rsidP="00926775">
            <w:pPr>
              <w:jc w:val="center"/>
            </w:pPr>
            <w:r w:rsidRPr="00B91094">
              <w:rPr>
                <w:b/>
                <w:i/>
              </w:rPr>
              <w:t>Объекты газоснабжения</w:t>
            </w: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21.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ГРП </w:t>
            </w:r>
            <w:r w:rsidRPr="001C1950">
              <w:t>№1</w:t>
            </w:r>
          </w:p>
          <w:p w:rsidR="00D6069E" w:rsidRDefault="00D6069E" w:rsidP="00D6069E">
            <w:pPr>
              <w:jc w:val="center"/>
            </w:pPr>
            <w:r w:rsidRPr="001C1950">
              <w:t>г.</w:t>
            </w:r>
            <w:r>
              <w:t xml:space="preserve"> </w:t>
            </w:r>
            <w:r w:rsidRPr="001C1950">
              <w:t>Переславль</w:t>
            </w:r>
            <w:r>
              <w:t>-Залесский</w:t>
            </w:r>
            <w:r w:rsidRPr="001C1950">
              <w:t>, пер.</w:t>
            </w:r>
            <w:r>
              <w:t xml:space="preserve"> </w:t>
            </w:r>
            <w:r w:rsidRPr="001C1950">
              <w:t>Новомирский</w:t>
            </w:r>
          </w:p>
          <w:p w:rsidR="00E07861" w:rsidRPr="001C1950" w:rsidRDefault="00E07861" w:rsidP="00D6069E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Перфильев</w:t>
            </w:r>
          </w:p>
          <w:p w:rsidR="00D6069E" w:rsidRDefault="00D6069E" w:rsidP="00D6069E">
            <w:pPr>
              <w:jc w:val="center"/>
            </w:pPr>
            <w:r>
              <w:t>Александр Юрьевич</w:t>
            </w:r>
          </w:p>
          <w:p w:rsidR="00D6069E" w:rsidRPr="00B91094" w:rsidRDefault="00D6069E" w:rsidP="00D6069E">
            <w:pPr>
              <w:jc w:val="center"/>
            </w:pPr>
            <w:r>
              <w:t>89038245452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proofErr w:type="spellStart"/>
            <w:r>
              <w:t>Рубищев</w:t>
            </w:r>
            <w:proofErr w:type="spellEnd"/>
            <w:r>
              <w:t xml:space="preserve"> Юрий Сергеевич</w:t>
            </w:r>
          </w:p>
          <w:p w:rsidR="00D6069E" w:rsidRPr="00B91094" w:rsidRDefault="00D6069E" w:rsidP="00D6069E">
            <w:pPr>
              <w:jc w:val="center"/>
            </w:pPr>
            <w:r w:rsidRPr="00B91094">
              <w:t xml:space="preserve">8 (48535) </w:t>
            </w:r>
            <w:r>
              <w:t>6-61-02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069E" w:rsidRDefault="00D6069E" w:rsidP="00D6069E">
            <w:r w:rsidRPr="00B91094">
              <w:t xml:space="preserve">8 (48535) </w:t>
            </w:r>
            <w:r>
              <w:t>6-61-02</w:t>
            </w:r>
          </w:p>
          <w:p w:rsidR="00D6069E" w:rsidRPr="001C1950" w:rsidRDefault="00D6069E" w:rsidP="00D6069E">
            <w:proofErr w:type="spellStart"/>
            <w:r>
              <w:rPr>
                <w:lang w:val="en-US"/>
              </w:rPr>
              <w:t>pergas</w:t>
            </w:r>
            <w:proofErr w:type="spellEnd"/>
            <w:r w:rsidRPr="001C1950">
              <w:t>@</w:t>
            </w:r>
            <w:proofErr w:type="spellStart"/>
            <w:r>
              <w:rPr>
                <w:lang w:val="en-US"/>
              </w:rPr>
              <w:t>yaroblgaz</w:t>
            </w:r>
            <w:proofErr w:type="spellEnd"/>
            <w:r w:rsidRPr="001C195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ГРП </w:t>
            </w:r>
            <w:r w:rsidRPr="001C1950">
              <w:t>№2</w:t>
            </w:r>
          </w:p>
          <w:p w:rsidR="00D6069E" w:rsidRDefault="00D6069E" w:rsidP="00D6069E">
            <w:pPr>
              <w:jc w:val="center"/>
            </w:pPr>
            <w:r w:rsidRPr="001C1950">
              <w:t>г.</w:t>
            </w:r>
            <w:r>
              <w:t xml:space="preserve"> </w:t>
            </w:r>
            <w:r w:rsidRPr="001C1950">
              <w:t>Переславль</w:t>
            </w:r>
            <w:r>
              <w:t>-Залесский</w:t>
            </w:r>
            <w:r w:rsidRPr="001C1950">
              <w:t>,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ул. Строителей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Перфильев</w:t>
            </w:r>
          </w:p>
          <w:p w:rsidR="00D6069E" w:rsidRDefault="00D6069E" w:rsidP="00D6069E">
            <w:pPr>
              <w:jc w:val="center"/>
            </w:pPr>
            <w:r>
              <w:t>Александр Юрьевич</w:t>
            </w:r>
          </w:p>
          <w:p w:rsidR="00D6069E" w:rsidRPr="00B91094" w:rsidRDefault="00D6069E" w:rsidP="00D6069E">
            <w:pPr>
              <w:jc w:val="center"/>
            </w:pPr>
            <w:r>
              <w:t>89038245452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proofErr w:type="spellStart"/>
            <w:r>
              <w:t>Рубищев</w:t>
            </w:r>
            <w:proofErr w:type="spellEnd"/>
            <w:r>
              <w:t xml:space="preserve"> Юрий Сергеевич</w:t>
            </w:r>
          </w:p>
          <w:p w:rsidR="00D6069E" w:rsidRPr="00B91094" w:rsidRDefault="00D6069E" w:rsidP="00D6069E">
            <w:pPr>
              <w:jc w:val="center"/>
            </w:pPr>
            <w:r w:rsidRPr="00B91094">
              <w:t xml:space="preserve">8 (48535) </w:t>
            </w:r>
            <w:r>
              <w:t>6-61-02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6069E" w:rsidRDefault="00D6069E" w:rsidP="00D6069E">
            <w:r w:rsidRPr="00B91094">
              <w:t xml:space="preserve">8 (48535) </w:t>
            </w:r>
            <w:r>
              <w:t>6-61-02</w:t>
            </w:r>
          </w:p>
          <w:p w:rsidR="00D6069E" w:rsidRPr="001C1950" w:rsidRDefault="00D6069E" w:rsidP="00D6069E">
            <w:proofErr w:type="spellStart"/>
            <w:r>
              <w:rPr>
                <w:lang w:val="en-US"/>
              </w:rPr>
              <w:t>pergas</w:t>
            </w:r>
            <w:proofErr w:type="spellEnd"/>
            <w:r w:rsidRPr="001C1950">
              <w:t>@</w:t>
            </w:r>
            <w:proofErr w:type="spellStart"/>
            <w:r>
              <w:rPr>
                <w:lang w:val="en-US"/>
              </w:rPr>
              <w:t>yaroblgaz</w:t>
            </w:r>
            <w:proofErr w:type="spellEnd"/>
            <w:r w:rsidRPr="001C195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ПГБ-12 </w:t>
            </w:r>
          </w:p>
          <w:p w:rsidR="00D6069E" w:rsidRPr="00B91094" w:rsidRDefault="00D6069E" w:rsidP="00D6069E">
            <w:pPr>
              <w:jc w:val="center"/>
            </w:pPr>
            <w:r w:rsidRPr="001C1950">
              <w:t>ул. Вокзальная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1C1950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№1</w:t>
            </w:r>
          </w:p>
          <w:p w:rsidR="00D6069E" w:rsidRDefault="00D6069E" w:rsidP="00D6069E">
            <w:pPr>
              <w:jc w:val="center"/>
            </w:pPr>
            <w:r>
              <w:t xml:space="preserve">ул. </w:t>
            </w:r>
            <w:proofErr w:type="spellStart"/>
            <w:r>
              <w:t>Фалелеевская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1C1950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5</w:t>
            </w:r>
            <w:r w:rsidRPr="001C1950">
              <w:t xml:space="preserve"> </w:t>
            </w:r>
          </w:p>
          <w:p w:rsidR="00D6069E" w:rsidRDefault="00D6069E" w:rsidP="00D6069E">
            <w:pPr>
              <w:jc w:val="center"/>
            </w:pPr>
            <w:r>
              <w:t>ул. Свободы, д.105-а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1C1950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26.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6</w:t>
            </w:r>
          </w:p>
          <w:p w:rsidR="00D6069E" w:rsidRDefault="00D6069E" w:rsidP="00D6069E">
            <w:pPr>
              <w:jc w:val="center"/>
            </w:pPr>
            <w:r>
              <w:t>пер. Харитонова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0192F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ГРП № 7</w:t>
            </w:r>
          </w:p>
          <w:p w:rsidR="00D6069E" w:rsidRDefault="00D6069E" w:rsidP="00D6069E">
            <w:pPr>
              <w:jc w:val="center"/>
            </w:pPr>
            <w:r>
              <w:t xml:space="preserve">ул. </w:t>
            </w:r>
            <w:proofErr w:type="spellStart"/>
            <w:r>
              <w:t>Плещеевская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0192F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28.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8</w:t>
            </w:r>
          </w:p>
          <w:p w:rsidR="00D6069E" w:rsidRDefault="00D6069E" w:rsidP="00D6069E">
            <w:pPr>
              <w:jc w:val="center"/>
            </w:pPr>
            <w:r>
              <w:t>мкр Чкаловский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0192F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29.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9</w:t>
            </w:r>
          </w:p>
          <w:p w:rsidR="00D6069E" w:rsidRDefault="00D6069E" w:rsidP="00D6069E">
            <w:pPr>
              <w:jc w:val="center"/>
            </w:pPr>
            <w:proofErr w:type="spellStart"/>
            <w:r>
              <w:t>ул.Московская</w:t>
            </w:r>
            <w:proofErr w:type="spellEnd"/>
            <w:r>
              <w:t xml:space="preserve"> "</w:t>
            </w:r>
            <w:proofErr w:type="spellStart"/>
            <w:r>
              <w:t>Автотранс</w:t>
            </w:r>
            <w:proofErr w:type="spellEnd"/>
            <w:r>
              <w:t>"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0192F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30.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10 </w:t>
            </w:r>
          </w:p>
          <w:p w:rsidR="00D6069E" w:rsidRDefault="00D6069E" w:rsidP="00D6069E">
            <w:pPr>
              <w:jc w:val="center"/>
            </w:pPr>
            <w:r>
              <w:t xml:space="preserve">пер. </w:t>
            </w:r>
            <w:proofErr w:type="spellStart"/>
            <w:r>
              <w:t>Веськовский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0192F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12 </w:t>
            </w:r>
          </w:p>
          <w:p w:rsidR="00D6069E" w:rsidRPr="001C1950" w:rsidRDefault="00D6069E" w:rsidP="00D6069E">
            <w:pPr>
              <w:jc w:val="center"/>
            </w:pPr>
            <w:r>
              <w:t>ул. Ростовская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0192F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13 </w:t>
            </w:r>
          </w:p>
          <w:p w:rsidR="00D6069E" w:rsidRDefault="00D6069E" w:rsidP="00D6069E">
            <w:pPr>
              <w:jc w:val="center"/>
            </w:pPr>
            <w:r>
              <w:t>ул. Полевая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0192F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15 </w:t>
            </w:r>
          </w:p>
          <w:p w:rsidR="00D6069E" w:rsidRDefault="00D6069E" w:rsidP="00D6069E">
            <w:pPr>
              <w:jc w:val="center"/>
            </w:pPr>
            <w:r>
              <w:t>ул. Магистральная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16</w:t>
            </w:r>
          </w:p>
          <w:p w:rsidR="00D6069E" w:rsidRDefault="00D6069E" w:rsidP="00D6069E">
            <w:pPr>
              <w:jc w:val="center"/>
            </w:pPr>
            <w:r>
              <w:t xml:space="preserve"> ул.Свободы,103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№17 </w:t>
            </w:r>
          </w:p>
          <w:p w:rsidR="00D6069E" w:rsidRDefault="00D6069E" w:rsidP="00D6069E">
            <w:pPr>
              <w:jc w:val="center"/>
            </w:pPr>
            <w:r>
              <w:t>ул. Зеленая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№18 ул.Гражданская,10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20 </w:t>
            </w:r>
          </w:p>
          <w:p w:rsidR="00D6069E" w:rsidRDefault="00D6069E" w:rsidP="00D6069E">
            <w:pPr>
              <w:jc w:val="center"/>
            </w:pPr>
            <w:r>
              <w:t>ул. Свободы, д.103-Б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0192F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22 </w:t>
            </w:r>
          </w:p>
          <w:p w:rsidR="00D6069E" w:rsidRDefault="00D6069E" w:rsidP="00D6069E">
            <w:pPr>
              <w:jc w:val="center"/>
            </w:pPr>
            <w:r>
              <w:t>ул. Ростовская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39.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24 ул. Пролетарская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40.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25 ул.Фалелеевская,2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41.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26 </w:t>
            </w:r>
          </w:p>
          <w:p w:rsidR="00D6069E" w:rsidRPr="001C1950" w:rsidRDefault="00D6069E" w:rsidP="00D6069E">
            <w:pPr>
              <w:jc w:val="center"/>
            </w:pPr>
            <w:r>
              <w:t>ул. Гагарина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42.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27 </w:t>
            </w:r>
          </w:p>
          <w:p w:rsidR="00D6069E" w:rsidRDefault="00D6069E" w:rsidP="00D6069E">
            <w:pPr>
              <w:jc w:val="center"/>
            </w:pPr>
            <w:r>
              <w:t>ул. Пришвина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43.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28 </w:t>
            </w:r>
          </w:p>
          <w:p w:rsidR="00D6069E" w:rsidRDefault="00D6069E" w:rsidP="00D6069E">
            <w:pPr>
              <w:jc w:val="center"/>
            </w:pPr>
            <w:r>
              <w:t>пер. Призывной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44.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30</w:t>
            </w:r>
          </w:p>
          <w:p w:rsidR="00D6069E" w:rsidRDefault="00D6069E" w:rsidP="00D6069E">
            <w:pPr>
              <w:jc w:val="center"/>
            </w:pPr>
            <w:r>
              <w:t>ул. Южная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1C1950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45.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</w:t>
            </w:r>
          </w:p>
          <w:p w:rsidR="00D6069E" w:rsidRDefault="00D6069E" w:rsidP="00D6069E">
            <w:pPr>
              <w:jc w:val="center"/>
            </w:pPr>
            <w:r>
              <w:t>ул. Дорожная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46.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33 </w:t>
            </w:r>
          </w:p>
          <w:p w:rsidR="00D6069E" w:rsidRDefault="00D6069E" w:rsidP="00D6069E">
            <w:pPr>
              <w:jc w:val="center"/>
            </w:pPr>
            <w:r>
              <w:t>ул. Октябрьская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lastRenderedPageBreak/>
              <w:t>47.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34</w:t>
            </w:r>
          </w:p>
          <w:p w:rsidR="00D6069E" w:rsidRDefault="00D6069E" w:rsidP="00D6069E">
            <w:pPr>
              <w:jc w:val="center"/>
            </w:pPr>
            <w:r w:rsidRPr="001C1950">
              <w:t>г.</w:t>
            </w:r>
            <w:r>
              <w:t xml:space="preserve"> </w:t>
            </w:r>
            <w:r w:rsidRPr="001C1950">
              <w:t>Переславль</w:t>
            </w:r>
            <w:r>
              <w:t>-Залесский</w:t>
            </w:r>
            <w:r w:rsidRPr="001C1950">
              <w:t>,</w:t>
            </w:r>
          </w:p>
          <w:p w:rsidR="00D6069E" w:rsidRDefault="00D6069E" w:rsidP="00D6069E">
            <w:pPr>
              <w:jc w:val="center"/>
            </w:pPr>
            <w:r>
              <w:t>ул.Московская,15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Перфильев</w:t>
            </w:r>
          </w:p>
          <w:p w:rsidR="00D6069E" w:rsidRDefault="00D6069E" w:rsidP="00D6069E">
            <w:pPr>
              <w:jc w:val="center"/>
            </w:pPr>
            <w:r>
              <w:t>Александр Юрьевич</w:t>
            </w:r>
          </w:p>
          <w:p w:rsidR="00D6069E" w:rsidRPr="00B91094" w:rsidRDefault="00D6069E" w:rsidP="00D6069E">
            <w:pPr>
              <w:jc w:val="center"/>
            </w:pPr>
            <w:r>
              <w:t>89038245452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proofErr w:type="spellStart"/>
            <w:r>
              <w:t>Рубищев</w:t>
            </w:r>
            <w:proofErr w:type="spellEnd"/>
            <w:r>
              <w:t xml:space="preserve"> Юрий Сергеевич</w:t>
            </w:r>
          </w:p>
          <w:p w:rsidR="00D6069E" w:rsidRPr="00B91094" w:rsidRDefault="00D6069E" w:rsidP="00D6069E">
            <w:pPr>
              <w:jc w:val="center"/>
            </w:pPr>
            <w:r w:rsidRPr="00B91094">
              <w:t xml:space="preserve">8 (48535) </w:t>
            </w:r>
            <w:r>
              <w:t>6-61-02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6069E" w:rsidRDefault="00D6069E" w:rsidP="00D6069E">
            <w:r w:rsidRPr="00B91094">
              <w:t xml:space="preserve">8 (48535) </w:t>
            </w:r>
            <w:r>
              <w:t>6-61-02</w:t>
            </w:r>
          </w:p>
          <w:p w:rsidR="00D6069E" w:rsidRPr="001C1950" w:rsidRDefault="00D6069E" w:rsidP="00D6069E">
            <w:proofErr w:type="spellStart"/>
            <w:r>
              <w:rPr>
                <w:lang w:val="en-US"/>
              </w:rPr>
              <w:t>pergas</w:t>
            </w:r>
            <w:proofErr w:type="spellEnd"/>
            <w:r w:rsidRPr="001C1950">
              <w:t>@</w:t>
            </w:r>
            <w:proofErr w:type="spellStart"/>
            <w:r>
              <w:rPr>
                <w:lang w:val="en-US"/>
              </w:rPr>
              <w:t>yaroblgaz</w:t>
            </w:r>
            <w:proofErr w:type="spellEnd"/>
            <w:r w:rsidRPr="001C195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48.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35 </w:t>
            </w:r>
          </w:p>
          <w:p w:rsidR="00D6069E" w:rsidRDefault="00D6069E" w:rsidP="00D6069E">
            <w:pPr>
              <w:jc w:val="center"/>
            </w:pPr>
            <w:r>
              <w:t>ул.Фалелеевская,4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  <w:r>
              <w:t>49.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36 </w:t>
            </w:r>
          </w:p>
          <w:p w:rsidR="00D6069E" w:rsidRDefault="00D6069E" w:rsidP="00D6069E">
            <w:pPr>
              <w:jc w:val="center"/>
            </w:pPr>
            <w:r>
              <w:t>ул.Московская,85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50.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37 </w:t>
            </w:r>
          </w:p>
          <w:p w:rsidR="00D6069E" w:rsidRDefault="00D6069E" w:rsidP="00D6069E">
            <w:pPr>
              <w:jc w:val="center"/>
            </w:pPr>
            <w:r>
              <w:t>ул.Свободы,96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0F1772" w:rsidRDefault="00D6069E" w:rsidP="00D6069E">
            <w:pPr>
              <w:rPr>
                <w:lang w:val="en-US"/>
              </w:rPr>
            </w:pPr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38 </w:t>
            </w:r>
          </w:p>
          <w:p w:rsidR="00D6069E" w:rsidRPr="001C1950" w:rsidRDefault="00D6069E" w:rsidP="00D6069E">
            <w:pPr>
              <w:jc w:val="center"/>
            </w:pPr>
            <w:r>
              <w:t>ул. Магистральная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40 </w:t>
            </w:r>
          </w:p>
          <w:p w:rsidR="00D6069E" w:rsidRDefault="00D6069E" w:rsidP="00D6069E">
            <w:pPr>
              <w:jc w:val="center"/>
            </w:pPr>
            <w:r>
              <w:t>ул.Фалелеевская,2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 42 ул.Московская,120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44 </w:t>
            </w:r>
          </w:p>
          <w:p w:rsidR="00D6069E" w:rsidRDefault="00D6069E" w:rsidP="00D6069E">
            <w:pPr>
              <w:jc w:val="center"/>
            </w:pPr>
            <w:r>
              <w:t>ул.Свободы,99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45 </w:t>
            </w:r>
          </w:p>
          <w:p w:rsidR="00D6069E" w:rsidRDefault="00D6069E" w:rsidP="00D6069E">
            <w:pPr>
              <w:jc w:val="center"/>
            </w:pPr>
            <w:r>
              <w:t>ул.Гагарина,39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46 </w:t>
            </w:r>
          </w:p>
          <w:p w:rsidR="00D6069E" w:rsidRDefault="00D6069E" w:rsidP="00D6069E">
            <w:pPr>
              <w:jc w:val="center"/>
            </w:pPr>
            <w:r>
              <w:t>ул. Менделеева уч.2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48 </w:t>
            </w:r>
          </w:p>
          <w:p w:rsidR="00D6069E" w:rsidRDefault="00D6069E" w:rsidP="00D6069E">
            <w:pPr>
              <w:jc w:val="center"/>
            </w:pPr>
            <w:r>
              <w:t>пер.2-й Слободской,22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50 </w:t>
            </w:r>
          </w:p>
          <w:p w:rsidR="00D6069E" w:rsidRDefault="00D6069E" w:rsidP="00D6069E">
            <w:pPr>
              <w:jc w:val="center"/>
            </w:pPr>
            <w:r>
              <w:t>пер.2-й Слободской,18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59.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№52 </w:t>
            </w:r>
          </w:p>
          <w:p w:rsidR="00D6069E" w:rsidRDefault="00D6069E" w:rsidP="00D6069E">
            <w:pPr>
              <w:jc w:val="center"/>
            </w:pPr>
            <w:r>
              <w:t>ул.Железнодорожная,13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60.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№55 </w:t>
            </w:r>
          </w:p>
          <w:p w:rsidR="00D6069E" w:rsidRDefault="00D6069E" w:rsidP="00D6069E">
            <w:pPr>
              <w:jc w:val="center"/>
            </w:pPr>
            <w:r>
              <w:t>ул.Магистральная,41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№56 </w:t>
            </w:r>
          </w:p>
          <w:p w:rsidR="00D6069E" w:rsidRDefault="00D6069E" w:rsidP="00D6069E">
            <w:pPr>
              <w:jc w:val="center"/>
            </w:pPr>
            <w:r>
              <w:t>ул.Железнодорожная,9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№57 </w:t>
            </w:r>
          </w:p>
          <w:p w:rsidR="00D6069E" w:rsidRDefault="00D6069E" w:rsidP="00D6069E">
            <w:pPr>
              <w:jc w:val="center"/>
            </w:pPr>
            <w:r>
              <w:t>ул.Магистральная,30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 №61 ул.Магистральная,45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 xml:space="preserve">ШРП № 62 </w:t>
            </w:r>
          </w:p>
          <w:p w:rsidR="00D6069E" w:rsidRDefault="00D6069E" w:rsidP="00D6069E">
            <w:pPr>
              <w:jc w:val="center"/>
            </w:pPr>
            <w:r>
              <w:t>ул.Свободы,116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ГРПШ № 63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ул.</w:t>
            </w:r>
            <w:r>
              <w:t xml:space="preserve"> </w:t>
            </w:r>
            <w:r w:rsidRPr="001C1950">
              <w:t>Б.</w:t>
            </w:r>
            <w:r>
              <w:t xml:space="preserve"> </w:t>
            </w:r>
            <w:r w:rsidRPr="001C1950">
              <w:t>Протечная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ГРПШ-64 </w:t>
            </w:r>
          </w:p>
          <w:p w:rsidR="00D6069E" w:rsidRPr="001C1950" w:rsidRDefault="00D6069E" w:rsidP="00D6069E">
            <w:r>
              <w:t>у</w:t>
            </w:r>
            <w:r w:rsidRPr="001C1950">
              <w:t>л.</w:t>
            </w:r>
            <w:r>
              <w:t xml:space="preserve"> </w:t>
            </w:r>
            <w:r w:rsidRPr="001C1950">
              <w:t>Старо-Борисоглебская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Pr="001C1950" w:rsidRDefault="00D6069E" w:rsidP="00E07861">
            <w:pPr>
              <w:jc w:val="center"/>
            </w:pPr>
            <w:r w:rsidRPr="001C1950">
              <w:t>ГРПШ №65 ул.Магистральная,18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 №66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пл. Менделеева,</w:t>
            </w:r>
            <w:r>
              <w:t xml:space="preserve"> </w:t>
            </w:r>
            <w:r w:rsidRPr="001C1950">
              <w:t>д.12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69.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 №67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ул.</w:t>
            </w:r>
            <w:r>
              <w:t xml:space="preserve"> </w:t>
            </w:r>
            <w:r w:rsidRPr="001C1950">
              <w:t>Магистральная, д.10-Б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Pr="00B91094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1C1950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70.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>ШРП №68</w:t>
            </w:r>
          </w:p>
          <w:p w:rsidR="00E07861" w:rsidRPr="001C1950" w:rsidRDefault="00D6069E" w:rsidP="00E07861">
            <w:pPr>
              <w:jc w:val="center"/>
            </w:pPr>
            <w:r w:rsidRPr="001C1950">
              <w:t xml:space="preserve"> ул.</w:t>
            </w:r>
            <w:r>
              <w:t xml:space="preserve"> </w:t>
            </w:r>
            <w:r w:rsidRPr="001C1950">
              <w:t>Магистральная д.20-Б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71.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ШРП-69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 xml:space="preserve">Сельхозтехника 3 В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lastRenderedPageBreak/>
              <w:t>72.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ШРП-</w:t>
            </w:r>
            <w:r w:rsidRPr="001C1950">
              <w:t xml:space="preserve">71 </w:t>
            </w:r>
          </w:p>
          <w:p w:rsidR="00D6069E" w:rsidRDefault="00D6069E" w:rsidP="00D6069E">
            <w:pPr>
              <w:jc w:val="center"/>
            </w:pPr>
            <w:r w:rsidRPr="001C1950">
              <w:t>г.</w:t>
            </w:r>
            <w:r>
              <w:t xml:space="preserve"> </w:t>
            </w:r>
            <w:r w:rsidRPr="001C1950">
              <w:t>Переславль</w:t>
            </w:r>
            <w:r>
              <w:t>-Залесский</w:t>
            </w:r>
            <w:r w:rsidRPr="001C1950">
              <w:t>,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пл.Менделеева,2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Перфильев</w:t>
            </w:r>
          </w:p>
          <w:p w:rsidR="00D6069E" w:rsidRDefault="00D6069E" w:rsidP="00D6069E">
            <w:pPr>
              <w:jc w:val="center"/>
            </w:pPr>
            <w:r>
              <w:t>Александр Юрьевич</w:t>
            </w:r>
          </w:p>
          <w:p w:rsidR="00D6069E" w:rsidRPr="00B91094" w:rsidRDefault="00D6069E" w:rsidP="00D6069E">
            <w:pPr>
              <w:jc w:val="center"/>
            </w:pPr>
            <w:r>
              <w:t>89038245452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proofErr w:type="spellStart"/>
            <w:r>
              <w:t>Рубищев</w:t>
            </w:r>
            <w:proofErr w:type="spellEnd"/>
            <w:r>
              <w:t xml:space="preserve"> Юрий Сергеевич</w:t>
            </w:r>
          </w:p>
          <w:p w:rsidR="00D6069E" w:rsidRPr="00B91094" w:rsidRDefault="00D6069E" w:rsidP="00D6069E">
            <w:pPr>
              <w:jc w:val="center"/>
            </w:pPr>
            <w:r w:rsidRPr="00B91094">
              <w:t xml:space="preserve">8 (48535) </w:t>
            </w:r>
            <w:r>
              <w:t>6-61-02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6069E" w:rsidRDefault="00D6069E" w:rsidP="00D6069E">
            <w:r w:rsidRPr="00B91094">
              <w:t xml:space="preserve">8 (48535) </w:t>
            </w:r>
            <w:r>
              <w:t>6-61-02</w:t>
            </w:r>
          </w:p>
          <w:p w:rsidR="00D6069E" w:rsidRPr="001C1950" w:rsidRDefault="00D6069E" w:rsidP="00D6069E">
            <w:proofErr w:type="spellStart"/>
            <w:r>
              <w:rPr>
                <w:lang w:val="en-US"/>
              </w:rPr>
              <w:t>pergas</w:t>
            </w:r>
            <w:proofErr w:type="spellEnd"/>
            <w:r w:rsidRPr="001C1950">
              <w:t>@</w:t>
            </w:r>
            <w:proofErr w:type="spellStart"/>
            <w:r>
              <w:rPr>
                <w:lang w:val="en-US"/>
              </w:rPr>
              <w:t>yaroblgaz</w:t>
            </w:r>
            <w:proofErr w:type="spellEnd"/>
            <w:r w:rsidRPr="001C195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73.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ШРП-83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ул.Кузнецова,9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74.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ШРП-86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пер.Федоровский,5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75.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ШРП-87 </w:t>
            </w:r>
          </w:p>
          <w:p w:rsidR="00D6069E" w:rsidRPr="001C1950" w:rsidRDefault="00D6069E" w:rsidP="00D6069E">
            <w:pPr>
              <w:jc w:val="center"/>
            </w:pPr>
            <w:r>
              <w:t xml:space="preserve">ул. </w:t>
            </w:r>
            <w:r w:rsidRPr="001C1950">
              <w:t>Кардовского,56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76.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ШРП-90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ул.</w:t>
            </w:r>
            <w:r>
              <w:t xml:space="preserve"> </w:t>
            </w:r>
            <w:r w:rsidRPr="001C1950">
              <w:t xml:space="preserve">Магистральная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77.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Pr="001C1950" w:rsidRDefault="00D6069E" w:rsidP="00D6069E">
            <w:pPr>
              <w:jc w:val="center"/>
            </w:pPr>
            <w:r w:rsidRPr="001C1950">
              <w:t>ШРП-95 ул.Магистральная,20-Д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78.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ШРП-96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ул.Возальная,39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79.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ШРП-97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ул.Свободы,118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80.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 xml:space="preserve">ШРП-100 </w:t>
            </w:r>
          </w:p>
          <w:p w:rsidR="00D6069E" w:rsidRPr="001C1950" w:rsidRDefault="00D6069E" w:rsidP="00D6069E">
            <w:pPr>
              <w:jc w:val="center"/>
            </w:pPr>
            <w:r w:rsidRPr="001C1950">
              <w:t>мкр Чкаловский, д.35Д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81.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>ШРП-103</w:t>
            </w:r>
          </w:p>
          <w:p w:rsidR="00D6069E" w:rsidRPr="001C1950" w:rsidRDefault="00D6069E" w:rsidP="00D6069E">
            <w:pPr>
              <w:jc w:val="center"/>
            </w:pPr>
            <w:r w:rsidRPr="001C1950">
              <w:t xml:space="preserve"> ул. Менделеева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D6069E" w:rsidRPr="004C1236" w:rsidTr="009B0071">
        <w:tc>
          <w:tcPr>
            <w:tcW w:w="567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>
              <w:t>82.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  <w:r w:rsidRPr="001C1950">
              <w:t>ШРП-105</w:t>
            </w:r>
          </w:p>
          <w:p w:rsidR="00D6069E" w:rsidRPr="001C1950" w:rsidRDefault="00D6069E" w:rsidP="00D6069E">
            <w:pPr>
              <w:jc w:val="center"/>
            </w:pPr>
            <w:r w:rsidRPr="001C1950">
              <w:t xml:space="preserve"> ул.</w:t>
            </w:r>
            <w:r>
              <w:t xml:space="preserve"> </w:t>
            </w:r>
            <w:r w:rsidRPr="001C1950">
              <w:t>Урицкого уд.60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69E" w:rsidRDefault="00D6069E" w:rsidP="00D6069E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069E" w:rsidRPr="00B91094" w:rsidRDefault="00D6069E" w:rsidP="00D6069E"/>
        </w:tc>
      </w:tr>
      <w:tr w:rsidR="009B0071" w:rsidRPr="004C1236" w:rsidTr="009B0071">
        <w:tc>
          <w:tcPr>
            <w:tcW w:w="567" w:type="dxa"/>
            <w:shd w:val="clear" w:color="auto" w:fill="auto"/>
            <w:vAlign w:val="center"/>
          </w:tcPr>
          <w:p w:rsidR="009B0071" w:rsidRDefault="00D6069E" w:rsidP="001C1950">
            <w:pPr>
              <w:jc w:val="center"/>
            </w:pPr>
            <w:r>
              <w:t>83.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B0071" w:rsidRPr="001C1950" w:rsidRDefault="009B0071" w:rsidP="001C1950">
            <w:pPr>
              <w:jc w:val="center"/>
            </w:pPr>
            <w:r w:rsidRPr="001C1950">
              <w:t>ШРП-107 ул.Магистральная,10а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B0071" w:rsidRDefault="009B0071" w:rsidP="001C195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B0071" w:rsidRDefault="009B0071" w:rsidP="001C1950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B0071" w:rsidRPr="00B91094" w:rsidRDefault="009B0071" w:rsidP="001C1950"/>
        </w:tc>
      </w:tr>
      <w:tr w:rsidR="00B91094" w:rsidRPr="004C1236" w:rsidTr="009B0071">
        <w:tc>
          <w:tcPr>
            <w:tcW w:w="10490" w:type="dxa"/>
            <w:gridSpan w:val="5"/>
            <w:shd w:val="clear" w:color="auto" w:fill="BFBFBF" w:themeFill="background1" w:themeFillShade="BF"/>
            <w:vAlign w:val="center"/>
          </w:tcPr>
          <w:p w:rsidR="00B91094" w:rsidRPr="00B91094" w:rsidRDefault="00B91094" w:rsidP="00926775">
            <w:pPr>
              <w:jc w:val="center"/>
            </w:pPr>
            <w:r w:rsidRPr="00B91094">
              <w:rPr>
                <w:b/>
                <w:i/>
              </w:rPr>
              <w:t>Полигон твердых бытовых отходов</w:t>
            </w:r>
          </w:p>
        </w:tc>
      </w:tr>
      <w:tr w:rsidR="00AB58B7" w:rsidRPr="004C1236" w:rsidTr="009B0071">
        <w:tc>
          <w:tcPr>
            <w:tcW w:w="567" w:type="dxa"/>
            <w:shd w:val="clear" w:color="auto" w:fill="auto"/>
            <w:vAlign w:val="center"/>
          </w:tcPr>
          <w:p w:rsidR="00B91094" w:rsidRPr="00B91094" w:rsidRDefault="00D6069E" w:rsidP="00BE47A5">
            <w:r>
              <w:t>84.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1094" w:rsidRDefault="00553681" w:rsidP="00553681">
            <w:pPr>
              <w:jc w:val="center"/>
            </w:pPr>
            <w:r>
              <w:t>Полигон</w:t>
            </w:r>
            <w:r w:rsidRPr="00553681">
              <w:t xml:space="preserve"> твердых бытовых отходов г. Переславля-Залесского</w:t>
            </w:r>
          </w:p>
          <w:p w:rsidR="002233B0" w:rsidRPr="00B91094" w:rsidRDefault="002233B0" w:rsidP="00553681">
            <w:pPr>
              <w:jc w:val="center"/>
            </w:pPr>
            <w:r>
              <w:t>д. Красная, Переславский МР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3681" w:rsidRPr="00B91094" w:rsidRDefault="00553681" w:rsidP="00553681">
            <w:pPr>
              <w:jc w:val="center"/>
            </w:pPr>
            <w:r w:rsidRPr="00B91094">
              <w:t>Кушниров Игорь Анатольевич</w:t>
            </w:r>
          </w:p>
          <w:p w:rsidR="00B91094" w:rsidRPr="00B91094" w:rsidRDefault="00553681" w:rsidP="00553681">
            <w:r>
              <w:t>8</w:t>
            </w:r>
            <w:r w:rsidRPr="00B91094">
              <w:t>(48535) 3-24-23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9A8" w:rsidRDefault="00C009A8" w:rsidP="00BE47A5">
            <w:r>
              <w:t>Знакомцев</w:t>
            </w:r>
          </w:p>
          <w:p w:rsidR="00C009A8" w:rsidRDefault="00C009A8" w:rsidP="00BE47A5">
            <w:r>
              <w:t>Дмитрий Борисович</w:t>
            </w:r>
          </w:p>
          <w:p w:rsidR="00B91094" w:rsidRPr="00B91094" w:rsidRDefault="00C009A8" w:rsidP="00BE47A5">
            <w:r>
              <w:t>89056304104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3681" w:rsidRPr="00B91094" w:rsidRDefault="00553681" w:rsidP="00553681">
            <w:r w:rsidRPr="00B91094">
              <w:t>8 (48535) 3-24-23</w:t>
            </w:r>
          </w:p>
          <w:p w:rsidR="00553681" w:rsidRPr="00B91094" w:rsidRDefault="00553681" w:rsidP="00553681">
            <w:r w:rsidRPr="00B91094">
              <w:t>8 (48535) 3-25-87</w:t>
            </w:r>
          </w:p>
          <w:p w:rsidR="00553681" w:rsidRPr="00B91094" w:rsidRDefault="00553681" w:rsidP="00553681">
            <w:proofErr w:type="spellStart"/>
            <w:r w:rsidRPr="00B91094">
              <w:rPr>
                <w:lang w:val="en-US"/>
              </w:rPr>
              <w:t>Mupspektr</w:t>
            </w:r>
            <w:proofErr w:type="spellEnd"/>
            <w:r w:rsidRPr="002233B0">
              <w:t>2006@</w:t>
            </w:r>
          </w:p>
          <w:p w:rsidR="00B91094" w:rsidRPr="00B91094" w:rsidRDefault="00553681" w:rsidP="00553681">
            <w:proofErr w:type="spellStart"/>
            <w:r w:rsidRPr="00B91094">
              <w:rPr>
                <w:lang w:val="en-US"/>
              </w:rPr>
              <w:t>yandex</w:t>
            </w:r>
            <w:proofErr w:type="spellEnd"/>
            <w:r w:rsidRPr="002233B0">
              <w:t>.</w:t>
            </w:r>
            <w:proofErr w:type="spellStart"/>
            <w:r w:rsidRPr="00B91094">
              <w:rPr>
                <w:lang w:val="en-US"/>
              </w:rPr>
              <w:t>ru</w:t>
            </w:r>
            <w:proofErr w:type="spellEnd"/>
          </w:p>
        </w:tc>
      </w:tr>
    </w:tbl>
    <w:p w:rsidR="00556459" w:rsidRDefault="00556459" w:rsidP="00032D42">
      <w:pPr>
        <w:jc w:val="both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9B0071" w:rsidRDefault="009B0071" w:rsidP="00556459">
      <w:pPr>
        <w:ind w:left="4956" w:firstLine="708"/>
        <w:jc w:val="center"/>
      </w:pPr>
    </w:p>
    <w:p w:rsidR="00556459" w:rsidRDefault="00556459" w:rsidP="00556459">
      <w:pPr>
        <w:ind w:left="4956" w:firstLine="708"/>
        <w:jc w:val="center"/>
      </w:pPr>
      <w:r>
        <w:lastRenderedPageBreak/>
        <w:t>Приложение № 4</w:t>
      </w:r>
    </w:p>
    <w:p w:rsidR="00556459" w:rsidRDefault="00556459" w:rsidP="00556459">
      <w:pPr>
        <w:jc w:val="right"/>
      </w:pPr>
      <w:r>
        <w:t>к постановлению Администрации</w:t>
      </w:r>
    </w:p>
    <w:p w:rsidR="00556459" w:rsidRDefault="00556459" w:rsidP="00556459">
      <w:pPr>
        <w:jc w:val="right"/>
      </w:pPr>
      <w:r>
        <w:t>города Переславля-Залесского</w:t>
      </w:r>
    </w:p>
    <w:p w:rsidR="00AB58B7" w:rsidRDefault="002202A5" w:rsidP="002202A5">
      <w:pPr>
        <w:jc w:val="right"/>
      </w:pPr>
      <w:r>
        <w:t xml:space="preserve">№ </w:t>
      </w:r>
      <w:r>
        <w:t>ПОС.03-1499/16</w:t>
      </w:r>
      <w:r>
        <w:t xml:space="preserve"> от </w:t>
      </w:r>
      <w:r>
        <w:t>27.10.2016</w:t>
      </w:r>
    </w:p>
    <w:p w:rsidR="00E07861" w:rsidRDefault="00E07861" w:rsidP="00032D42">
      <w:pPr>
        <w:jc w:val="both"/>
      </w:pPr>
    </w:p>
    <w:p w:rsidR="00AB58B7" w:rsidRPr="00AB58B7" w:rsidRDefault="00AB58B7" w:rsidP="00AB58B7">
      <w:pPr>
        <w:jc w:val="center"/>
        <w:rPr>
          <w:b/>
          <w:szCs w:val="28"/>
        </w:rPr>
      </w:pPr>
      <w:r w:rsidRPr="00AB58B7">
        <w:rPr>
          <w:b/>
          <w:szCs w:val="28"/>
        </w:rPr>
        <w:t>План</w:t>
      </w:r>
    </w:p>
    <w:p w:rsidR="00AB58B7" w:rsidRPr="00AB58B7" w:rsidRDefault="00556459" w:rsidP="00AB58B7">
      <w:pPr>
        <w:jc w:val="center"/>
        <w:rPr>
          <w:b/>
          <w:szCs w:val="28"/>
        </w:rPr>
      </w:pPr>
      <w:r w:rsidRPr="00AB58B7">
        <w:rPr>
          <w:b/>
          <w:szCs w:val="28"/>
        </w:rPr>
        <w:t>работы межведомственной комиссии</w:t>
      </w:r>
    </w:p>
    <w:p w:rsidR="00AB58B7" w:rsidRPr="00AB58B7" w:rsidRDefault="00556459" w:rsidP="00AB58B7">
      <w:pPr>
        <w:jc w:val="center"/>
        <w:rPr>
          <w:b/>
          <w:szCs w:val="28"/>
        </w:rPr>
      </w:pPr>
      <w:r w:rsidRPr="00AB58B7">
        <w:rPr>
          <w:b/>
          <w:szCs w:val="28"/>
        </w:rPr>
        <w:t>по обследованию функционирующих систем безопасности и жизнеобеспечения</w:t>
      </w:r>
    </w:p>
    <w:p w:rsidR="00BB5A62" w:rsidRDefault="00556459" w:rsidP="00E07861">
      <w:pPr>
        <w:jc w:val="center"/>
        <w:rPr>
          <w:b/>
          <w:szCs w:val="28"/>
        </w:rPr>
      </w:pPr>
      <w:r w:rsidRPr="00AB58B7">
        <w:rPr>
          <w:b/>
          <w:szCs w:val="28"/>
        </w:rPr>
        <w:t>на территории города Переславля-Залесского</w:t>
      </w:r>
    </w:p>
    <w:p w:rsidR="00BB5A62" w:rsidRDefault="00BB5A62" w:rsidP="00AB58B7">
      <w:pPr>
        <w:jc w:val="center"/>
        <w:rPr>
          <w:b/>
          <w:szCs w:val="28"/>
        </w:rPr>
      </w:pPr>
    </w:p>
    <w:tbl>
      <w:tblPr>
        <w:tblStyle w:val="ab"/>
        <w:tblW w:w="10632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8"/>
        <w:gridCol w:w="3387"/>
        <w:gridCol w:w="3240"/>
        <w:gridCol w:w="1625"/>
        <w:gridCol w:w="1702"/>
      </w:tblGrid>
      <w:tr w:rsidR="00BB5A62" w:rsidTr="00930485">
        <w:tc>
          <w:tcPr>
            <w:tcW w:w="678" w:type="dxa"/>
            <w:vAlign w:val="center"/>
          </w:tcPr>
          <w:p w:rsidR="00BB5A62" w:rsidRDefault="00BB5A62" w:rsidP="00AB58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BB5A62" w:rsidRDefault="00BB5A62" w:rsidP="00AB58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3387" w:type="dxa"/>
            <w:vAlign w:val="center"/>
          </w:tcPr>
          <w:p w:rsidR="00BB5A62" w:rsidRDefault="00BB5A62" w:rsidP="00AB58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объекта жизнеобеспечения</w:t>
            </w:r>
          </w:p>
        </w:tc>
        <w:tc>
          <w:tcPr>
            <w:tcW w:w="3240" w:type="dxa"/>
            <w:vAlign w:val="center"/>
          </w:tcPr>
          <w:p w:rsidR="00BB5A62" w:rsidRDefault="00BB5A62" w:rsidP="00AB58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 нахождения объекта</w:t>
            </w:r>
          </w:p>
        </w:tc>
        <w:tc>
          <w:tcPr>
            <w:tcW w:w="1625" w:type="dxa"/>
            <w:vAlign w:val="center"/>
          </w:tcPr>
          <w:p w:rsidR="00BB5A62" w:rsidRDefault="00BB5A62" w:rsidP="00AB58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 уведомления руководства объекта</w:t>
            </w:r>
          </w:p>
        </w:tc>
        <w:tc>
          <w:tcPr>
            <w:tcW w:w="1702" w:type="dxa"/>
            <w:vAlign w:val="center"/>
          </w:tcPr>
          <w:p w:rsidR="00BB5A62" w:rsidRDefault="00BB5A62" w:rsidP="00AB58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 проведения обследования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B91094">
              <w:t>Котельная городских очистных сооружений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Троицкая слобода</w:t>
            </w:r>
          </w:p>
        </w:tc>
        <w:tc>
          <w:tcPr>
            <w:tcW w:w="1625" w:type="dxa"/>
            <w:vAlign w:val="center"/>
          </w:tcPr>
          <w:p w:rsidR="00E07861" w:rsidRPr="00C009A8" w:rsidRDefault="00E07861" w:rsidP="00E07861">
            <w:pPr>
              <w:jc w:val="center"/>
              <w:rPr>
                <w:szCs w:val="28"/>
              </w:rPr>
            </w:pPr>
            <w:r w:rsidRPr="00C009A8">
              <w:rPr>
                <w:szCs w:val="28"/>
              </w:rPr>
              <w:t>24.10.2016</w:t>
            </w:r>
          </w:p>
        </w:tc>
        <w:tc>
          <w:tcPr>
            <w:tcW w:w="1702" w:type="dxa"/>
            <w:vAlign w:val="center"/>
          </w:tcPr>
          <w:p w:rsidR="00E07861" w:rsidRPr="00C009A8" w:rsidRDefault="00E07861" w:rsidP="00E07861">
            <w:pPr>
              <w:jc w:val="center"/>
              <w:rPr>
                <w:szCs w:val="28"/>
              </w:rPr>
            </w:pPr>
            <w:r w:rsidRPr="00C009A8">
              <w:rPr>
                <w:szCs w:val="28"/>
              </w:rPr>
              <w:t>01.11.2016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2.</w:t>
            </w:r>
          </w:p>
        </w:tc>
        <w:tc>
          <w:tcPr>
            <w:tcW w:w="3387" w:type="dxa"/>
            <w:vAlign w:val="center"/>
          </w:tcPr>
          <w:p w:rsidR="00E07861" w:rsidRPr="00BB5A62" w:rsidRDefault="00E07861" w:rsidP="00E07861">
            <w:pPr>
              <w:jc w:val="center"/>
            </w:pPr>
            <w:r w:rsidRPr="00B91094">
              <w:t>Котельная</w:t>
            </w:r>
            <w:r>
              <w:t xml:space="preserve"> МУП «</w:t>
            </w:r>
            <w:r w:rsidRPr="00B91094">
              <w:t>Спектр»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ул.</w:t>
            </w:r>
            <w:r>
              <w:t xml:space="preserve"> </w:t>
            </w:r>
            <w:r w:rsidRPr="00B91094">
              <w:t>Ямская д.4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24.10.2016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01.11.2016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3.</w:t>
            </w:r>
          </w:p>
        </w:tc>
        <w:tc>
          <w:tcPr>
            <w:tcW w:w="3387" w:type="dxa"/>
            <w:vAlign w:val="center"/>
          </w:tcPr>
          <w:p w:rsidR="00E07861" w:rsidRPr="00FB3F26" w:rsidRDefault="00E07861" w:rsidP="00E07861">
            <w:pPr>
              <w:jc w:val="center"/>
            </w:pPr>
            <w:r w:rsidRPr="00B91094">
              <w:t>Котельная</w:t>
            </w:r>
            <w:r>
              <w:t xml:space="preserve"> МУП «</w:t>
            </w:r>
            <w:r w:rsidRPr="00B91094">
              <w:t>Спектр»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ул. Московская д.15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24.10.2016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01.11.2016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4.</w:t>
            </w:r>
          </w:p>
        </w:tc>
        <w:tc>
          <w:tcPr>
            <w:tcW w:w="3387" w:type="dxa"/>
            <w:vAlign w:val="center"/>
          </w:tcPr>
          <w:p w:rsidR="00E07861" w:rsidRPr="00FB3F26" w:rsidRDefault="00E07861" w:rsidP="00E07861">
            <w:pPr>
              <w:jc w:val="center"/>
            </w:pPr>
            <w:r w:rsidRPr="00B91094">
              <w:t>Котельная</w:t>
            </w:r>
            <w:r>
              <w:t xml:space="preserve"> МУП «</w:t>
            </w:r>
            <w:r w:rsidRPr="00B91094">
              <w:t>Спектр»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ул.</w:t>
            </w:r>
            <w:r>
              <w:t xml:space="preserve"> </w:t>
            </w:r>
            <w:r w:rsidRPr="00B91094">
              <w:t>Зеленая у д.29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24.10.2016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01.11.2016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5.</w:t>
            </w:r>
          </w:p>
        </w:tc>
        <w:tc>
          <w:tcPr>
            <w:tcW w:w="3387" w:type="dxa"/>
            <w:vAlign w:val="center"/>
          </w:tcPr>
          <w:p w:rsidR="00E07861" w:rsidRPr="00FB3F26" w:rsidRDefault="00E07861" w:rsidP="00E07861">
            <w:pPr>
              <w:jc w:val="center"/>
            </w:pPr>
            <w:r w:rsidRPr="00B91094">
              <w:t>Котельная</w:t>
            </w:r>
            <w:r>
              <w:t xml:space="preserve"> МУП «</w:t>
            </w:r>
            <w:r w:rsidRPr="00B91094">
              <w:t>Спектр»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B91094">
              <w:t>г.</w:t>
            </w:r>
            <w:r>
              <w:t xml:space="preserve"> </w:t>
            </w:r>
            <w:r w:rsidRPr="00B91094">
              <w:t xml:space="preserve">Переславль-Залесский </w:t>
            </w:r>
            <w:r>
              <w:t xml:space="preserve">ул. Московская </w:t>
            </w:r>
            <w:r w:rsidRPr="00B91094">
              <w:t>д. 26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24.10.2016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01.11.2016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6.</w:t>
            </w:r>
          </w:p>
        </w:tc>
        <w:tc>
          <w:tcPr>
            <w:tcW w:w="3387" w:type="dxa"/>
            <w:vAlign w:val="center"/>
          </w:tcPr>
          <w:p w:rsidR="00E07861" w:rsidRPr="00FB3F26" w:rsidRDefault="00E07861" w:rsidP="00E07861">
            <w:pPr>
              <w:jc w:val="center"/>
            </w:pPr>
            <w:r>
              <w:t>Котельная ООО «</w:t>
            </w:r>
            <w:r w:rsidRPr="00B91094">
              <w:t>ПЭК»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пл.</w:t>
            </w:r>
            <w:r>
              <w:t xml:space="preserve"> </w:t>
            </w:r>
            <w:r w:rsidRPr="00B91094">
              <w:t>Менделеева</w:t>
            </w:r>
            <w:r>
              <w:t>, д.2 кор</w:t>
            </w:r>
            <w:r w:rsidRPr="00B91094">
              <w:t xml:space="preserve"> 70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25</w:t>
            </w:r>
            <w:r w:rsidRPr="00C009A8">
              <w:rPr>
                <w:szCs w:val="28"/>
              </w:rPr>
              <w:t>.10.2016</w:t>
            </w:r>
          </w:p>
        </w:tc>
        <w:tc>
          <w:tcPr>
            <w:tcW w:w="1702" w:type="dxa"/>
            <w:vAlign w:val="center"/>
          </w:tcPr>
          <w:p w:rsidR="00E07861" w:rsidRPr="00C009A8" w:rsidRDefault="00E07861" w:rsidP="00E07861">
            <w:pPr>
              <w:jc w:val="center"/>
              <w:rPr>
                <w:szCs w:val="28"/>
              </w:rPr>
            </w:pPr>
            <w:r w:rsidRPr="00C009A8">
              <w:rPr>
                <w:szCs w:val="28"/>
              </w:rPr>
              <w:t>02.11.2016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7.</w:t>
            </w:r>
          </w:p>
        </w:tc>
        <w:tc>
          <w:tcPr>
            <w:tcW w:w="3387" w:type="dxa"/>
            <w:vAlign w:val="center"/>
          </w:tcPr>
          <w:p w:rsidR="00E07861" w:rsidRPr="00FB3F26" w:rsidRDefault="00E07861" w:rsidP="00E07861">
            <w:pPr>
              <w:jc w:val="center"/>
            </w:pPr>
            <w:r>
              <w:t>Котельная ООО «</w:t>
            </w:r>
            <w:r w:rsidRPr="00B91094">
              <w:t>МЭС»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мкр.</w:t>
            </w:r>
            <w:r>
              <w:t xml:space="preserve"> </w:t>
            </w:r>
            <w:r w:rsidRPr="00B91094">
              <w:t>Чкаловский д.62</w:t>
            </w:r>
          </w:p>
        </w:tc>
        <w:tc>
          <w:tcPr>
            <w:tcW w:w="1625" w:type="dxa"/>
            <w:vAlign w:val="center"/>
          </w:tcPr>
          <w:p w:rsidR="00E07861" w:rsidRPr="00C009A8" w:rsidRDefault="00E07861" w:rsidP="00E07861">
            <w:pPr>
              <w:jc w:val="center"/>
              <w:rPr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02.11.2016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8.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Котельная ООО «МЭС»</w:t>
            </w:r>
          </w:p>
        </w:tc>
        <w:tc>
          <w:tcPr>
            <w:tcW w:w="3240" w:type="dxa"/>
            <w:vAlign w:val="center"/>
          </w:tcPr>
          <w:p w:rsidR="00E07861" w:rsidRPr="00B91094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мкр.</w:t>
            </w:r>
            <w:r>
              <w:t xml:space="preserve"> </w:t>
            </w:r>
            <w:r w:rsidRPr="00B91094">
              <w:t>Молодежный д.10а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02.11.2016</w:t>
            </w:r>
          </w:p>
        </w:tc>
      </w:tr>
      <w:tr w:rsidR="00E07861" w:rsidTr="00930485">
        <w:trPr>
          <w:trHeight w:val="1030"/>
        </w:trPr>
        <w:tc>
          <w:tcPr>
            <w:tcW w:w="678" w:type="dxa"/>
            <w:vAlign w:val="center"/>
          </w:tcPr>
          <w:p w:rsidR="00E07861" w:rsidRPr="00BE47A5" w:rsidRDefault="00E07861" w:rsidP="00E07861">
            <w:pPr>
              <w:jc w:val="center"/>
            </w:pPr>
            <w:r>
              <w:t>9.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С220кВ «Трубеж» ПАО «ФСК ЕЭС» Валдайское ПМЭС. Ярославской РМЭС</w:t>
            </w:r>
          </w:p>
        </w:tc>
        <w:tc>
          <w:tcPr>
            <w:tcW w:w="3240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 xml:space="preserve">г. Переславль-Залесский </w:t>
            </w:r>
            <w:r w:rsidRPr="00B91094">
              <w:t>ул.</w:t>
            </w:r>
            <w:r>
              <w:t xml:space="preserve"> </w:t>
            </w:r>
            <w:r w:rsidRPr="00B91094">
              <w:t>Магистральная</w:t>
            </w:r>
            <w:r>
              <w:t>, строение 36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Pr="00C009A8" w:rsidRDefault="00E07861" w:rsidP="00E07861">
            <w:pPr>
              <w:jc w:val="center"/>
              <w:rPr>
                <w:szCs w:val="28"/>
              </w:rPr>
            </w:pPr>
            <w:r w:rsidRPr="00C009A8">
              <w:rPr>
                <w:szCs w:val="28"/>
              </w:rPr>
              <w:t>03.11.2016</w:t>
            </w:r>
          </w:p>
        </w:tc>
      </w:tr>
      <w:tr w:rsidR="00E07861" w:rsidTr="00930485">
        <w:trPr>
          <w:trHeight w:val="1030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10.</w:t>
            </w:r>
          </w:p>
        </w:tc>
        <w:tc>
          <w:tcPr>
            <w:tcW w:w="3387" w:type="dxa"/>
            <w:vAlign w:val="center"/>
          </w:tcPr>
          <w:p w:rsidR="00E07861" w:rsidRPr="00B91094" w:rsidRDefault="00E07861" w:rsidP="00E07861">
            <w:pPr>
              <w:jc w:val="center"/>
            </w:pPr>
            <w:r w:rsidRPr="00B91094">
              <w:t xml:space="preserve">ПС 110/35/6 кВ </w:t>
            </w:r>
          </w:p>
          <w:p w:rsidR="00E07861" w:rsidRPr="00B91094" w:rsidRDefault="00E07861" w:rsidP="00E07861">
            <w:pPr>
              <w:jc w:val="center"/>
            </w:pPr>
            <w:r w:rsidRPr="00B91094">
              <w:t>«Переславль»</w:t>
            </w:r>
          </w:p>
          <w:p w:rsidR="00E07861" w:rsidRPr="00B91094" w:rsidRDefault="00E07861" w:rsidP="00E07861">
            <w:pPr>
              <w:jc w:val="center"/>
            </w:pPr>
            <w:r>
              <w:t>Филиал ПАО «</w:t>
            </w:r>
            <w:r w:rsidRPr="00B91094">
              <w:t>МРСК Центра»</w:t>
            </w:r>
            <w:r>
              <w:t xml:space="preserve"> </w:t>
            </w:r>
            <w:r w:rsidRPr="00B91094">
              <w:t>- «Ярэнерго»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г. Переславль-Залесский </w:t>
            </w:r>
          </w:p>
          <w:p w:rsidR="00E07861" w:rsidRDefault="00E07861" w:rsidP="00E07861">
            <w:pPr>
              <w:jc w:val="center"/>
            </w:pPr>
            <w:r w:rsidRPr="00B91094">
              <w:t>ул.</w:t>
            </w:r>
            <w:r>
              <w:t xml:space="preserve"> </w:t>
            </w:r>
            <w:proofErr w:type="spellStart"/>
            <w:r w:rsidRPr="00B91094">
              <w:t>Берендеевская</w:t>
            </w:r>
            <w:proofErr w:type="spellEnd"/>
            <w:r>
              <w:t>,</w:t>
            </w:r>
            <w:r w:rsidRPr="00B91094">
              <w:t xml:space="preserve"> д.13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Pr="00C009A8" w:rsidRDefault="00E07861" w:rsidP="00E07861">
            <w:pPr>
              <w:jc w:val="center"/>
              <w:rPr>
                <w:szCs w:val="28"/>
              </w:rPr>
            </w:pPr>
            <w:r w:rsidRPr="00C009A8">
              <w:rPr>
                <w:szCs w:val="28"/>
              </w:rPr>
              <w:t>03.11.2016</w:t>
            </w:r>
          </w:p>
        </w:tc>
      </w:tr>
      <w:tr w:rsidR="00E07861" w:rsidTr="00930485">
        <w:trPr>
          <w:trHeight w:val="1030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11.</w:t>
            </w:r>
          </w:p>
        </w:tc>
        <w:tc>
          <w:tcPr>
            <w:tcW w:w="3387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ПС 110/6 кВ «Кинопленка» Филиал ПАО «</w:t>
            </w:r>
            <w:r w:rsidRPr="00B91094">
              <w:t>МРСК Центра»</w:t>
            </w:r>
            <w:r>
              <w:t xml:space="preserve"> </w:t>
            </w:r>
            <w:r w:rsidRPr="00B91094">
              <w:t>- «Ярэнерго»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г. Переславль-Залесский </w:t>
            </w:r>
          </w:p>
          <w:p w:rsidR="00E07861" w:rsidRDefault="00E07861" w:rsidP="00E07861">
            <w:pPr>
              <w:jc w:val="center"/>
            </w:pPr>
            <w:r w:rsidRPr="00B91094">
              <w:t>ул.</w:t>
            </w:r>
            <w:r>
              <w:t xml:space="preserve"> </w:t>
            </w:r>
            <w:r w:rsidRPr="00B91094">
              <w:t>Магистральная</w:t>
            </w:r>
            <w:r>
              <w:t>, стр.</w:t>
            </w:r>
            <w:r w:rsidRPr="00B91094">
              <w:t xml:space="preserve"> 24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Pr="00C009A8" w:rsidRDefault="00E07861" w:rsidP="00E07861">
            <w:pPr>
              <w:jc w:val="center"/>
              <w:rPr>
                <w:szCs w:val="28"/>
              </w:rPr>
            </w:pPr>
            <w:r w:rsidRPr="00C009A8">
              <w:rPr>
                <w:szCs w:val="28"/>
              </w:rPr>
              <w:t>03.11.2016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12.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РП-1 Ф-21/Ф-608</w:t>
            </w:r>
          </w:p>
          <w:p w:rsidR="00E07861" w:rsidRDefault="00E07861" w:rsidP="00E07861">
            <w:pPr>
              <w:jc w:val="center"/>
            </w:pPr>
            <w:r>
              <w:t>ПС 110/35/6 кВ «Переславль»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  <w:r>
              <w:t>,</w:t>
            </w:r>
          </w:p>
          <w:p w:rsidR="00E07861" w:rsidRPr="00B91094" w:rsidRDefault="00E07861" w:rsidP="00E07861">
            <w:pPr>
              <w:jc w:val="center"/>
            </w:pPr>
            <w:r>
              <w:t>ул. Заводская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03.11.2016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13.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РП-2 Ф-606/Ф-610</w:t>
            </w:r>
          </w:p>
          <w:p w:rsidR="00E07861" w:rsidRDefault="00E07861" w:rsidP="00E07861">
            <w:pPr>
              <w:jc w:val="center"/>
            </w:pPr>
            <w:r>
              <w:t>ПС 110/35/6 кВ «Переславль»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  <w:r>
              <w:t>,</w:t>
            </w:r>
          </w:p>
          <w:p w:rsidR="00E07861" w:rsidRPr="00B91094" w:rsidRDefault="00E07861" w:rsidP="00E07861">
            <w:pPr>
              <w:jc w:val="center"/>
            </w:pPr>
            <w:r>
              <w:t>ул. Конная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03.11.2016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14.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РП-4 Ф-101/Ф-103/Ф-203</w:t>
            </w:r>
          </w:p>
          <w:p w:rsidR="00E07861" w:rsidRDefault="00E07861" w:rsidP="00E07861">
            <w:pPr>
              <w:jc w:val="center"/>
            </w:pPr>
            <w:r>
              <w:t>ПС 110/6 кВ «Кинопленка»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  <w:r>
              <w:t>,</w:t>
            </w:r>
          </w:p>
          <w:p w:rsidR="00E07861" w:rsidRPr="00B91094" w:rsidRDefault="00E07861" w:rsidP="00E07861">
            <w:pPr>
              <w:jc w:val="center"/>
            </w:pPr>
            <w:r>
              <w:t>ул.50 лет Комсомола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03.11.2016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lastRenderedPageBreak/>
              <w:t>15.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РП-5 Ф-615/Ф-605</w:t>
            </w:r>
          </w:p>
          <w:p w:rsidR="00E07861" w:rsidRDefault="00E07861" w:rsidP="00E07861">
            <w:pPr>
              <w:jc w:val="center"/>
            </w:pPr>
            <w:r>
              <w:t>ПС110/35/6 кВ «Переславль»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  <w:r>
              <w:t>,</w:t>
            </w:r>
          </w:p>
          <w:p w:rsidR="00E07861" w:rsidRPr="00B91094" w:rsidRDefault="00E07861" w:rsidP="00E07861">
            <w:pPr>
              <w:jc w:val="center"/>
            </w:pPr>
            <w:r>
              <w:t>ул. Красный текстильщик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03.11.2016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16.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РП-6 Л-6/Л-3</w:t>
            </w:r>
          </w:p>
          <w:p w:rsidR="00E07861" w:rsidRDefault="00E07861" w:rsidP="00E07861">
            <w:pPr>
              <w:jc w:val="center"/>
            </w:pPr>
            <w:r>
              <w:t>ПС 220/110/6 кВ «Трубеж»</w:t>
            </w:r>
          </w:p>
        </w:tc>
        <w:tc>
          <w:tcPr>
            <w:tcW w:w="3240" w:type="dxa"/>
            <w:vAlign w:val="center"/>
          </w:tcPr>
          <w:p w:rsidR="00E07861" w:rsidRPr="00B91094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03.11.2016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17.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РП-10 Л-7/Л-8</w:t>
            </w:r>
          </w:p>
          <w:p w:rsidR="00E07861" w:rsidRDefault="00E07861" w:rsidP="00E07861">
            <w:pPr>
              <w:jc w:val="center"/>
            </w:pPr>
            <w:r>
              <w:t>ПС 35/10 кВ «Кибернетик»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</w:p>
          <w:p w:rsidR="00E07861" w:rsidRPr="00B91094" w:rsidRDefault="00E07861" w:rsidP="00E07861">
            <w:pPr>
              <w:jc w:val="center"/>
            </w:pPr>
            <w:r>
              <w:t>мкр. Чкаловский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26.10.2016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03.11.2016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18.</w:t>
            </w:r>
          </w:p>
        </w:tc>
        <w:tc>
          <w:tcPr>
            <w:tcW w:w="3387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Станция очистки питьевой воды «Водозабор»</w:t>
            </w:r>
          </w:p>
        </w:tc>
        <w:tc>
          <w:tcPr>
            <w:tcW w:w="3240" w:type="dxa"/>
            <w:vAlign w:val="center"/>
          </w:tcPr>
          <w:p w:rsidR="00E07861" w:rsidRPr="00B91094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  <w:r>
              <w:t xml:space="preserve"> ул. Комсомольская, </w:t>
            </w:r>
            <w:proofErr w:type="spellStart"/>
            <w:r>
              <w:t>стр</w:t>
            </w:r>
            <w:proofErr w:type="spellEnd"/>
            <w:r>
              <w:t xml:space="preserve"> 69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24.10.2016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01.11.2016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19.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Насосная станция третьего подъема</w:t>
            </w:r>
          </w:p>
        </w:tc>
        <w:tc>
          <w:tcPr>
            <w:tcW w:w="3240" w:type="dxa"/>
            <w:vAlign w:val="center"/>
          </w:tcPr>
          <w:p w:rsidR="00E07861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</w:t>
            </w:r>
          </w:p>
          <w:p w:rsidR="00E07861" w:rsidRPr="00B91094" w:rsidRDefault="00E07861" w:rsidP="00E07861">
            <w:pPr>
              <w:jc w:val="center"/>
            </w:pPr>
            <w:r w:rsidRPr="00B91094">
              <w:t>пл.</w:t>
            </w:r>
            <w:r>
              <w:t xml:space="preserve"> </w:t>
            </w:r>
            <w:r w:rsidRPr="00B91094">
              <w:t>Менделеева</w:t>
            </w:r>
            <w:r>
              <w:t>, д.2 кор 73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24.10.2016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01.11.2016</w:t>
            </w:r>
          </w:p>
        </w:tc>
      </w:tr>
      <w:tr w:rsidR="00E07861" w:rsidTr="00930485">
        <w:trPr>
          <w:trHeight w:val="624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20.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Городские очистные сооружения</w:t>
            </w:r>
            <w:r w:rsidRPr="00B91094">
              <w:t xml:space="preserve"> МУП «Спектр»</w:t>
            </w:r>
          </w:p>
        </w:tc>
        <w:tc>
          <w:tcPr>
            <w:tcW w:w="3240" w:type="dxa"/>
            <w:vAlign w:val="center"/>
          </w:tcPr>
          <w:p w:rsidR="00E07861" w:rsidRPr="00B91094" w:rsidRDefault="00E07861" w:rsidP="00E07861">
            <w:pPr>
              <w:jc w:val="center"/>
            </w:pPr>
            <w:r w:rsidRPr="00B91094">
              <w:t>г.</w:t>
            </w:r>
            <w:r>
              <w:t xml:space="preserve"> </w:t>
            </w:r>
            <w:r w:rsidRPr="00B91094">
              <w:t>Переславль-Залесский Троицкая слобода</w:t>
            </w:r>
          </w:p>
        </w:tc>
        <w:tc>
          <w:tcPr>
            <w:tcW w:w="1625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24.10.2016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01.11.2016</w:t>
            </w:r>
          </w:p>
        </w:tc>
      </w:tr>
      <w:tr w:rsidR="00E07861" w:rsidTr="00930485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21.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>
              <w:t xml:space="preserve">ГРП </w:t>
            </w:r>
            <w:r w:rsidRPr="001C1950">
              <w:t>№1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C1950">
              <w:t>г.</w:t>
            </w:r>
            <w:r>
              <w:t xml:space="preserve"> </w:t>
            </w:r>
            <w:r w:rsidRPr="001C1950">
              <w:t>Переславль</w:t>
            </w:r>
            <w:r>
              <w:t>-Залесский</w:t>
            </w:r>
            <w:r w:rsidRPr="001C1950">
              <w:t>, пер.</w:t>
            </w:r>
            <w:r>
              <w:t xml:space="preserve"> </w:t>
            </w:r>
            <w:r w:rsidRPr="001C1950">
              <w:t>Новомирский</w:t>
            </w:r>
          </w:p>
        </w:tc>
        <w:tc>
          <w:tcPr>
            <w:tcW w:w="1625" w:type="dxa"/>
            <w:vAlign w:val="center"/>
          </w:tcPr>
          <w:p w:rsidR="00E07861" w:rsidRPr="00BF1376" w:rsidRDefault="00E07861" w:rsidP="00E07861">
            <w:pPr>
              <w:jc w:val="center"/>
              <w:rPr>
                <w:szCs w:val="28"/>
              </w:rPr>
            </w:pPr>
            <w:r w:rsidRPr="00BF1376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E07861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07</w:t>
            </w:r>
            <w:r w:rsidRPr="00C009A8">
              <w:rPr>
                <w:szCs w:val="28"/>
              </w:rPr>
              <w:t>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22.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>
              <w:t xml:space="preserve">ГРП </w:t>
            </w:r>
            <w:r w:rsidRPr="001C1950">
              <w:t>№2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C1950">
              <w:t>г.</w:t>
            </w:r>
            <w:r>
              <w:t xml:space="preserve"> </w:t>
            </w:r>
            <w:r w:rsidRPr="001C1950">
              <w:t>Переславль</w:t>
            </w:r>
            <w:r>
              <w:t>-Залесский</w:t>
            </w:r>
            <w:r w:rsidRPr="001C1950">
              <w:t>,</w:t>
            </w:r>
          </w:p>
          <w:p w:rsidR="00E07861" w:rsidRDefault="00E07861" w:rsidP="006504B6">
            <w:pPr>
              <w:jc w:val="center"/>
            </w:pPr>
            <w:r w:rsidRPr="001C1950">
              <w:t>ул. Строителей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A3759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23.</w:t>
            </w:r>
          </w:p>
        </w:tc>
        <w:tc>
          <w:tcPr>
            <w:tcW w:w="3387" w:type="dxa"/>
            <w:vAlign w:val="center"/>
          </w:tcPr>
          <w:p w:rsidR="00E07861" w:rsidRPr="00B91094" w:rsidRDefault="00E07861" w:rsidP="00E07861">
            <w:pPr>
              <w:jc w:val="center"/>
            </w:pPr>
            <w:r w:rsidRPr="001C1950">
              <w:t xml:space="preserve">ПГБ-12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 Вокзальная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A3759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24.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ШРП №1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 xml:space="preserve">ул. </w:t>
            </w:r>
            <w:proofErr w:type="spellStart"/>
            <w:r>
              <w:t>Фалелеевская</w:t>
            </w:r>
            <w:proofErr w:type="spellEnd"/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A3759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25.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ШРП № 5</w:t>
            </w:r>
            <w:r w:rsidRPr="001C1950">
              <w:t xml:space="preserve">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Свободы, д.105-а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A3759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26.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ШРП № 6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пер. Харитонова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A3759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27.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ГРП № 7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 xml:space="preserve">ул. </w:t>
            </w:r>
            <w:proofErr w:type="spellStart"/>
            <w:r>
              <w:t>Плещеевская</w:t>
            </w:r>
            <w:proofErr w:type="spellEnd"/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A3759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28.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ШРП № 8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мкр Чкаловский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407C5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29.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ШРП № 9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proofErr w:type="spellStart"/>
            <w:r>
              <w:t>ул.Московская</w:t>
            </w:r>
            <w:proofErr w:type="spellEnd"/>
            <w:r>
              <w:t xml:space="preserve"> "</w:t>
            </w:r>
            <w:proofErr w:type="spellStart"/>
            <w:r>
              <w:t>Автотранс</w:t>
            </w:r>
            <w:proofErr w:type="spellEnd"/>
            <w:r>
              <w:t>"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407C5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30.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10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 xml:space="preserve">пер. </w:t>
            </w:r>
            <w:proofErr w:type="spellStart"/>
            <w:r>
              <w:t>Веськовский</w:t>
            </w:r>
            <w:proofErr w:type="spellEnd"/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407C5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31.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>
              <w:t xml:space="preserve">ШРП № 12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Ростовская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407C5E">
              <w:rPr>
                <w:szCs w:val="28"/>
              </w:rPr>
              <w:t>07.11.2016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32.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13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Полевая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Pr="00E07861" w:rsidRDefault="00E07861" w:rsidP="006504B6">
            <w:pPr>
              <w:jc w:val="center"/>
              <w:rPr>
                <w:szCs w:val="28"/>
              </w:rPr>
            </w:pPr>
            <w:r w:rsidRPr="00E07861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33.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15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Магистральная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34.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ШРП № 16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ул.Свободы,103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35.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№17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Зеленая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36.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№18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ул.Гражданская,10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37.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20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Свободы, д.103-Б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rPr>
          <w:trHeight w:val="710"/>
        </w:trPr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38.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22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Ростовская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lastRenderedPageBreak/>
              <w:t>39.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24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Пролетарская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40.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25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ул.Фалелеевская,2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41.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>
              <w:t xml:space="preserve">ШРП № 26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Гагарина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42.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27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Пришвина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43.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28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пер. Призывной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44.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ШРП № 30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Южная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45.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Дорожная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46.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33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Октябрьская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47.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>ШРП № 34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ул.Московская,15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48.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35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ул.Фалелеевская,4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Pr="00B91094" w:rsidRDefault="00E07861" w:rsidP="00E07861">
            <w:pPr>
              <w:jc w:val="center"/>
            </w:pPr>
            <w:r>
              <w:t>49.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36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ул.Московская,85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09126E">
              <w:rPr>
                <w:szCs w:val="28"/>
              </w:rPr>
              <w:t>08.11.2016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50.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37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ул.Свободы,96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09</w:t>
            </w:r>
            <w:r w:rsidRPr="00E07861">
              <w:rPr>
                <w:szCs w:val="28"/>
              </w:rPr>
              <w:t>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51.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>
              <w:t xml:space="preserve">ШРП № 38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Магистральная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52.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40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ул.Фалелеевская,2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53.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42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ул.Московская,120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54.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44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ул.Свободы,99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55.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45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ул.Гагарина,39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56.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46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 Менделеева уч.2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57.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48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пер.2-й Слободской,22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58.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50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пер.2-й Слободской,18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59.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№52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ул.Железнодорожная,13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60.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№55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ул.Магистральная,41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61.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№56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ул.Железнодорожная,9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62.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№57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ул.Магистральная,30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63.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№61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ул.Магистральная,45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C3378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lastRenderedPageBreak/>
              <w:t>64.</w:t>
            </w:r>
          </w:p>
        </w:tc>
        <w:tc>
          <w:tcPr>
            <w:tcW w:w="3387" w:type="dxa"/>
            <w:vAlign w:val="center"/>
          </w:tcPr>
          <w:p w:rsidR="00E07861" w:rsidRDefault="00E07861" w:rsidP="00E07861">
            <w:pPr>
              <w:jc w:val="center"/>
            </w:pPr>
            <w:r>
              <w:t xml:space="preserve">ШРП № 62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ул.Свободы,116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09</w:t>
            </w:r>
            <w:r w:rsidRPr="00E07861">
              <w:rPr>
                <w:szCs w:val="28"/>
              </w:rPr>
              <w:t>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65.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ГРПШ № 63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</w:t>
            </w:r>
            <w:r>
              <w:t xml:space="preserve"> </w:t>
            </w:r>
            <w:r w:rsidRPr="001C1950">
              <w:t>Б.</w:t>
            </w:r>
            <w:r>
              <w:t xml:space="preserve"> </w:t>
            </w:r>
            <w:r w:rsidRPr="001C1950">
              <w:t>Протечная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CC1572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66.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ГРПШ-64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>
              <w:t>у</w:t>
            </w:r>
            <w:r w:rsidRPr="001C1950">
              <w:t>л.</w:t>
            </w:r>
            <w:r>
              <w:t xml:space="preserve"> </w:t>
            </w:r>
            <w:r w:rsidRPr="001C1950">
              <w:t>Старо-Борисоглебская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CC1572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67.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ГРПШ №65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ул.Магистральная,18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CC1572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68.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 №66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пл. Менделеева,</w:t>
            </w:r>
            <w:r>
              <w:t xml:space="preserve"> </w:t>
            </w:r>
            <w:r w:rsidRPr="001C1950">
              <w:t>д.12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CC1572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69.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 №67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503384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</w:t>
            </w:r>
            <w:r>
              <w:t xml:space="preserve"> </w:t>
            </w:r>
            <w:r w:rsidRPr="001C1950">
              <w:t>Магистральная, д.10-Б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4530F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CC1572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70.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>ШРП №68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</w:t>
            </w:r>
            <w:r>
              <w:t xml:space="preserve"> </w:t>
            </w:r>
            <w:r w:rsidRPr="001C1950">
              <w:t>Магистральная д.20-Б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CC1572">
              <w:rPr>
                <w:szCs w:val="28"/>
              </w:rPr>
              <w:t>09.11.2016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71.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ШРП-69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Сельхозтехника 3 В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10</w:t>
            </w:r>
            <w:r w:rsidRPr="00E07861">
              <w:rPr>
                <w:szCs w:val="28"/>
              </w:rPr>
              <w:t>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72.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>
              <w:t>ШРП-</w:t>
            </w:r>
            <w:r w:rsidRPr="001C1950">
              <w:t xml:space="preserve">71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C1950">
              <w:t>г.</w:t>
            </w:r>
            <w:r>
              <w:t xml:space="preserve"> </w:t>
            </w:r>
            <w:r w:rsidRPr="001C1950">
              <w:t>Переславль</w:t>
            </w:r>
            <w:r>
              <w:t>-Залесский</w:t>
            </w:r>
            <w:r w:rsidRPr="001C1950">
              <w:t>,</w:t>
            </w:r>
          </w:p>
          <w:p w:rsidR="00E07861" w:rsidRDefault="00E07861" w:rsidP="006504B6">
            <w:pPr>
              <w:jc w:val="center"/>
            </w:pPr>
            <w:r w:rsidRPr="001C1950">
              <w:t>пл.Менделеева,2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73.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ШРП-83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ул.Кузнецова,9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74.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ШРП-86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пер.Федоровский,5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75.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ШРП-87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  <w:r>
              <w:t xml:space="preserve"> ул. </w:t>
            </w:r>
            <w:r w:rsidRPr="001C1950">
              <w:t>Кардовского,56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76.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ШРП-90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</w:t>
            </w:r>
            <w:r>
              <w:t xml:space="preserve"> </w:t>
            </w:r>
            <w:r w:rsidRPr="001C1950">
              <w:t>Магистральная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77.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ШРП-95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ул.Магистральная,20-Д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78.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ШРП-96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ул.Возальная,39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79.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ШРП-97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ул.Свободы,118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80.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ШРП-100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мкр Чкаловский, д.35Д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81.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>ШРП-103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 Менделеева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82.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>ШРП-105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</w:t>
            </w:r>
            <w:r>
              <w:t xml:space="preserve"> </w:t>
            </w:r>
            <w:r w:rsidRPr="001C1950">
              <w:t>Урицкого уд.60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07861" w:rsidTr="006504B6">
        <w:tc>
          <w:tcPr>
            <w:tcW w:w="678" w:type="dxa"/>
            <w:vAlign w:val="center"/>
          </w:tcPr>
          <w:p w:rsidR="00E07861" w:rsidRDefault="00E07861" w:rsidP="00E07861">
            <w:pPr>
              <w:jc w:val="center"/>
            </w:pPr>
            <w:r>
              <w:t>83.</w:t>
            </w:r>
          </w:p>
        </w:tc>
        <w:tc>
          <w:tcPr>
            <w:tcW w:w="3387" w:type="dxa"/>
            <w:vAlign w:val="center"/>
          </w:tcPr>
          <w:p w:rsidR="00E07861" w:rsidRPr="001C1950" w:rsidRDefault="00E07861" w:rsidP="00E07861">
            <w:pPr>
              <w:jc w:val="center"/>
            </w:pPr>
            <w:r w:rsidRPr="001C1950">
              <w:t xml:space="preserve">ШРП-107 </w:t>
            </w:r>
          </w:p>
        </w:tc>
        <w:tc>
          <w:tcPr>
            <w:tcW w:w="3240" w:type="dxa"/>
            <w:vAlign w:val="center"/>
          </w:tcPr>
          <w:p w:rsidR="00E07861" w:rsidRDefault="00E07861" w:rsidP="006504B6">
            <w:pPr>
              <w:jc w:val="center"/>
            </w:pPr>
            <w:r w:rsidRPr="0019094F">
              <w:t>г. Переславль-Залесский</w:t>
            </w:r>
          </w:p>
          <w:p w:rsidR="00E07861" w:rsidRDefault="00E07861" w:rsidP="006504B6">
            <w:pPr>
              <w:jc w:val="center"/>
            </w:pPr>
            <w:r w:rsidRPr="001C1950">
              <w:t>ул.Магистральная,10а</w:t>
            </w:r>
          </w:p>
        </w:tc>
        <w:tc>
          <w:tcPr>
            <w:tcW w:w="1625" w:type="dxa"/>
            <w:vAlign w:val="center"/>
          </w:tcPr>
          <w:p w:rsidR="00E07861" w:rsidRDefault="00E07861" w:rsidP="006504B6">
            <w:pPr>
              <w:jc w:val="center"/>
            </w:pPr>
            <w:r w:rsidRPr="00A566EC">
              <w:rPr>
                <w:szCs w:val="28"/>
              </w:rPr>
              <w:t>27.10.2016</w:t>
            </w:r>
          </w:p>
        </w:tc>
        <w:tc>
          <w:tcPr>
            <w:tcW w:w="1702" w:type="dxa"/>
            <w:vAlign w:val="center"/>
          </w:tcPr>
          <w:p w:rsidR="00E07861" w:rsidRDefault="00E07861" w:rsidP="006504B6">
            <w:pPr>
              <w:jc w:val="center"/>
            </w:pPr>
            <w:r w:rsidRPr="008D77E4">
              <w:rPr>
                <w:szCs w:val="28"/>
              </w:rPr>
              <w:t>10.11.2016</w:t>
            </w:r>
          </w:p>
        </w:tc>
      </w:tr>
      <w:tr w:rsidR="00E51A50" w:rsidTr="006504B6">
        <w:tc>
          <w:tcPr>
            <w:tcW w:w="678" w:type="dxa"/>
            <w:vAlign w:val="center"/>
          </w:tcPr>
          <w:p w:rsidR="00E51A50" w:rsidRPr="00E07861" w:rsidRDefault="00E07861" w:rsidP="00E51A50">
            <w:pPr>
              <w:jc w:val="center"/>
              <w:rPr>
                <w:szCs w:val="28"/>
              </w:rPr>
            </w:pPr>
            <w:r w:rsidRPr="00E07861">
              <w:rPr>
                <w:szCs w:val="28"/>
              </w:rPr>
              <w:t>84.</w:t>
            </w:r>
          </w:p>
        </w:tc>
        <w:tc>
          <w:tcPr>
            <w:tcW w:w="3387" w:type="dxa"/>
            <w:vAlign w:val="center"/>
          </w:tcPr>
          <w:p w:rsidR="00E51A50" w:rsidRDefault="00E51A50" w:rsidP="00E51A50">
            <w:pPr>
              <w:jc w:val="center"/>
            </w:pPr>
            <w:r>
              <w:t>Полигон</w:t>
            </w:r>
            <w:r w:rsidRPr="00553681">
              <w:t xml:space="preserve"> твердых бытовых отходов г. Переславля-Залесского</w:t>
            </w:r>
          </w:p>
        </w:tc>
        <w:tc>
          <w:tcPr>
            <w:tcW w:w="3240" w:type="dxa"/>
            <w:vAlign w:val="center"/>
          </w:tcPr>
          <w:p w:rsidR="00E51A50" w:rsidRPr="00B91094" w:rsidRDefault="00E51A50" w:rsidP="00E51A50">
            <w:pPr>
              <w:jc w:val="center"/>
            </w:pPr>
            <w:r>
              <w:t>д. Красная, Переславский МР</w:t>
            </w:r>
          </w:p>
        </w:tc>
        <w:tc>
          <w:tcPr>
            <w:tcW w:w="1625" w:type="dxa"/>
            <w:vAlign w:val="center"/>
          </w:tcPr>
          <w:p w:rsidR="00E51A50" w:rsidRDefault="00E51A50" w:rsidP="006504B6">
            <w:pPr>
              <w:jc w:val="center"/>
              <w:rPr>
                <w:b/>
                <w:szCs w:val="28"/>
              </w:rPr>
            </w:pPr>
            <w:r w:rsidRPr="00C009A8">
              <w:rPr>
                <w:szCs w:val="28"/>
              </w:rPr>
              <w:t>24.10.2016</w:t>
            </w:r>
          </w:p>
        </w:tc>
        <w:tc>
          <w:tcPr>
            <w:tcW w:w="1702" w:type="dxa"/>
            <w:vAlign w:val="center"/>
          </w:tcPr>
          <w:p w:rsidR="00E51A50" w:rsidRDefault="00E51A50" w:rsidP="006504B6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07</w:t>
            </w:r>
            <w:r w:rsidRPr="00C009A8">
              <w:rPr>
                <w:szCs w:val="28"/>
              </w:rPr>
              <w:t>.11.2016</w:t>
            </w:r>
          </w:p>
        </w:tc>
      </w:tr>
    </w:tbl>
    <w:p w:rsidR="00926775" w:rsidRPr="00AB58B7" w:rsidRDefault="00926775">
      <w:pPr>
        <w:jc w:val="center"/>
        <w:rPr>
          <w:b/>
          <w:szCs w:val="28"/>
        </w:rPr>
      </w:pPr>
    </w:p>
    <w:sectPr w:rsidR="00926775" w:rsidRPr="00AB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0E2"/>
    <w:multiLevelType w:val="hybridMultilevel"/>
    <w:tmpl w:val="937E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608E7"/>
    <w:multiLevelType w:val="hybridMultilevel"/>
    <w:tmpl w:val="08BE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A4"/>
    <w:rsid w:val="0000192F"/>
    <w:rsid w:val="00014302"/>
    <w:rsid w:val="000206AA"/>
    <w:rsid w:val="00032D42"/>
    <w:rsid w:val="00040C6F"/>
    <w:rsid w:val="00051ABA"/>
    <w:rsid w:val="00056311"/>
    <w:rsid w:val="00084B76"/>
    <w:rsid w:val="0009219C"/>
    <w:rsid w:val="0009746F"/>
    <w:rsid w:val="000C0BD4"/>
    <w:rsid w:val="000C6292"/>
    <w:rsid w:val="000C678B"/>
    <w:rsid w:val="000F1772"/>
    <w:rsid w:val="000F1C7A"/>
    <w:rsid w:val="00140436"/>
    <w:rsid w:val="00184E71"/>
    <w:rsid w:val="001A6FB7"/>
    <w:rsid w:val="001C1950"/>
    <w:rsid w:val="001F11AA"/>
    <w:rsid w:val="001F21C5"/>
    <w:rsid w:val="00201E45"/>
    <w:rsid w:val="00207FF4"/>
    <w:rsid w:val="00214552"/>
    <w:rsid w:val="002202A5"/>
    <w:rsid w:val="002233B0"/>
    <w:rsid w:val="00283D35"/>
    <w:rsid w:val="002A407F"/>
    <w:rsid w:val="002C5B76"/>
    <w:rsid w:val="002E4EBF"/>
    <w:rsid w:val="002E5215"/>
    <w:rsid w:val="003005DA"/>
    <w:rsid w:val="003060DB"/>
    <w:rsid w:val="00312CAC"/>
    <w:rsid w:val="00330775"/>
    <w:rsid w:val="003550A4"/>
    <w:rsid w:val="00372E64"/>
    <w:rsid w:val="00374FD0"/>
    <w:rsid w:val="00383624"/>
    <w:rsid w:val="003A6AB4"/>
    <w:rsid w:val="003B4716"/>
    <w:rsid w:val="003D7A61"/>
    <w:rsid w:val="003F7095"/>
    <w:rsid w:val="0041248B"/>
    <w:rsid w:val="00415283"/>
    <w:rsid w:val="00422196"/>
    <w:rsid w:val="00423F2A"/>
    <w:rsid w:val="00435683"/>
    <w:rsid w:val="004373CF"/>
    <w:rsid w:val="004449BF"/>
    <w:rsid w:val="00474FF5"/>
    <w:rsid w:val="0047632E"/>
    <w:rsid w:val="004977D9"/>
    <w:rsid w:val="004A3C56"/>
    <w:rsid w:val="004A4BEC"/>
    <w:rsid w:val="004B415A"/>
    <w:rsid w:val="004B5B76"/>
    <w:rsid w:val="004C2D9B"/>
    <w:rsid w:val="004C6C8F"/>
    <w:rsid w:val="004F08EC"/>
    <w:rsid w:val="00507649"/>
    <w:rsid w:val="00510C62"/>
    <w:rsid w:val="005122ED"/>
    <w:rsid w:val="005205BD"/>
    <w:rsid w:val="00524253"/>
    <w:rsid w:val="00524EF1"/>
    <w:rsid w:val="00544E37"/>
    <w:rsid w:val="00551030"/>
    <w:rsid w:val="00553681"/>
    <w:rsid w:val="00556459"/>
    <w:rsid w:val="0058228B"/>
    <w:rsid w:val="005C4739"/>
    <w:rsid w:val="005D51AE"/>
    <w:rsid w:val="005F287E"/>
    <w:rsid w:val="005F2C8C"/>
    <w:rsid w:val="006017B8"/>
    <w:rsid w:val="006201C2"/>
    <w:rsid w:val="006425F4"/>
    <w:rsid w:val="006504B6"/>
    <w:rsid w:val="006A28DD"/>
    <w:rsid w:val="006A5644"/>
    <w:rsid w:val="006B4E92"/>
    <w:rsid w:val="006B6ECA"/>
    <w:rsid w:val="006E3265"/>
    <w:rsid w:val="006F3C9C"/>
    <w:rsid w:val="00704CFB"/>
    <w:rsid w:val="007246D2"/>
    <w:rsid w:val="00743DB3"/>
    <w:rsid w:val="007648F5"/>
    <w:rsid w:val="00766885"/>
    <w:rsid w:val="00774D55"/>
    <w:rsid w:val="007A236C"/>
    <w:rsid w:val="007A76DA"/>
    <w:rsid w:val="007F37D0"/>
    <w:rsid w:val="008044FC"/>
    <w:rsid w:val="00810D36"/>
    <w:rsid w:val="00814FE3"/>
    <w:rsid w:val="00827AF3"/>
    <w:rsid w:val="00833244"/>
    <w:rsid w:val="00862421"/>
    <w:rsid w:val="00882CA7"/>
    <w:rsid w:val="008B0CEC"/>
    <w:rsid w:val="008C7B59"/>
    <w:rsid w:val="00921618"/>
    <w:rsid w:val="00926775"/>
    <w:rsid w:val="00930485"/>
    <w:rsid w:val="009324AD"/>
    <w:rsid w:val="00954A98"/>
    <w:rsid w:val="00964E25"/>
    <w:rsid w:val="00970F84"/>
    <w:rsid w:val="009B0071"/>
    <w:rsid w:val="009C12F3"/>
    <w:rsid w:val="009C4F91"/>
    <w:rsid w:val="00A1414C"/>
    <w:rsid w:val="00A15A2A"/>
    <w:rsid w:val="00A175D5"/>
    <w:rsid w:val="00A22F9F"/>
    <w:rsid w:val="00A5320C"/>
    <w:rsid w:val="00A60B3C"/>
    <w:rsid w:val="00A828B5"/>
    <w:rsid w:val="00A82EFC"/>
    <w:rsid w:val="00AB3664"/>
    <w:rsid w:val="00AB548A"/>
    <w:rsid w:val="00AB58B7"/>
    <w:rsid w:val="00AB5C69"/>
    <w:rsid w:val="00AC57FB"/>
    <w:rsid w:val="00AC712C"/>
    <w:rsid w:val="00AD05A6"/>
    <w:rsid w:val="00AE69B8"/>
    <w:rsid w:val="00AF43DB"/>
    <w:rsid w:val="00B15B8C"/>
    <w:rsid w:val="00B25AA7"/>
    <w:rsid w:val="00B527BF"/>
    <w:rsid w:val="00B77781"/>
    <w:rsid w:val="00B91094"/>
    <w:rsid w:val="00BA626A"/>
    <w:rsid w:val="00BA7F40"/>
    <w:rsid w:val="00BB56A3"/>
    <w:rsid w:val="00BB5A62"/>
    <w:rsid w:val="00BC5766"/>
    <w:rsid w:val="00BE47A5"/>
    <w:rsid w:val="00BE4C42"/>
    <w:rsid w:val="00BF1376"/>
    <w:rsid w:val="00C009A8"/>
    <w:rsid w:val="00C229F0"/>
    <w:rsid w:val="00C359E6"/>
    <w:rsid w:val="00C86194"/>
    <w:rsid w:val="00C87E00"/>
    <w:rsid w:val="00C95B51"/>
    <w:rsid w:val="00CD4CBB"/>
    <w:rsid w:val="00CF3533"/>
    <w:rsid w:val="00D02F45"/>
    <w:rsid w:val="00D15F40"/>
    <w:rsid w:val="00D6069E"/>
    <w:rsid w:val="00D70C52"/>
    <w:rsid w:val="00D920AA"/>
    <w:rsid w:val="00DA3551"/>
    <w:rsid w:val="00DB45A4"/>
    <w:rsid w:val="00DD4AD3"/>
    <w:rsid w:val="00DE75F4"/>
    <w:rsid w:val="00DF0855"/>
    <w:rsid w:val="00E07861"/>
    <w:rsid w:val="00E21AC0"/>
    <w:rsid w:val="00E2508B"/>
    <w:rsid w:val="00E3481C"/>
    <w:rsid w:val="00E51A50"/>
    <w:rsid w:val="00EC0F79"/>
    <w:rsid w:val="00EE5EE3"/>
    <w:rsid w:val="00EF5678"/>
    <w:rsid w:val="00F20DEF"/>
    <w:rsid w:val="00F47442"/>
    <w:rsid w:val="00F574AD"/>
    <w:rsid w:val="00F6238F"/>
    <w:rsid w:val="00F62D8A"/>
    <w:rsid w:val="00FA06A4"/>
    <w:rsid w:val="00F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4CF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4CFB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704CFB"/>
    <w:pPr>
      <w:spacing w:after="0" w:line="240" w:lineRule="auto"/>
    </w:pPr>
  </w:style>
  <w:style w:type="character" w:customStyle="1" w:styleId="apple-converted-space">
    <w:name w:val="apple-converted-space"/>
    <w:rsid w:val="003005DA"/>
  </w:style>
  <w:style w:type="character" w:customStyle="1" w:styleId="a4">
    <w:name w:val="Гипертекстовая ссылка"/>
    <w:basedOn w:val="a0"/>
    <w:uiPriority w:val="99"/>
    <w:rsid w:val="008B0CEC"/>
    <w:rPr>
      <w:color w:val="106BBE"/>
    </w:rPr>
  </w:style>
  <w:style w:type="paragraph" w:styleId="a5">
    <w:name w:val="Body Text Indent"/>
    <w:basedOn w:val="a"/>
    <w:link w:val="a6"/>
    <w:rsid w:val="007246D2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724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5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4552"/>
    <w:pPr>
      <w:ind w:left="720"/>
      <w:contextualSpacing/>
    </w:pPr>
  </w:style>
  <w:style w:type="character" w:styleId="aa">
    <w:name w:val="Hyperlink"/>
    <w:rsid w:val="004449BF"/>
    <w:rPr>
      <w:color w:val="0000FF"/>
      <w:u w:val="single"/>
    </w:rPr>
  </w:style>
  <w:style w:type="paragraph" w:customStyle="1" w:styleId="ConsPlusNormal">
    <w:name w:val="ConsPlusNormal"/>
    <w:rsid w:val="00E21A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C2D9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2D9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551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4373C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73C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7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73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73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202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02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4CF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4CFB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704CFB"/>
    <w:pPr>
      <w:spacing w:after="0" w:line="240" w:lineRule="auto"/>
    </w:pPr>
  </w:style>
  <w:style w:type="character" w:customStyle="1" w:styleId="apple-converted-space">
    <w:name w:val="apple-converted-space"/>
    <w:rsid w:val="003005DA"/>
  </w:style>
  <w:style w:type="character" w:customStyle="1" w:styleId="a4">
    <w:name w:val="Гипертекстовая ссылка"/>
    <w:basedOn w:val="a0"/>
    <w:uiPriority w:val="99"/>
    <w:rsid w:val="008B0CEC"/>
    <w:rPr>
      <w:color w:val="106BBE"/>
    </w:rPr>
  </w:style>
  <w:style w:type="paragraph" w:styleId="a5">
    <w:name w:val="Body Text Indent"/>
    <w:basedOn w:val="a"/>
    <w:link w:val="a6"/>
    <w:rsid w:val="007246D2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724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5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4552"/>
    <w:pPr>
      <w:ind w:left="720"/>
      <w:contextualSpacing/>
    </w:pPr>
  </w:style>
  <w:style w:type="character" w:styleId="aa">
    <w:name w:val="Hyperlink"/>
    <w:rsid w:val="004449BF"/>
    <w:rPr>
      <w:color w:val="0000FF"/>
      <w:u w:val="single"/>
    </w:rPr>
  </w:style>
  <w:style w:type="paragraph" w:customStyle="1" w:styleId="ConsPlusNormal">
    <w:name w:val="ConsPlusNormal"/>
    <w:rsid w:val="00E21A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C2D9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2D9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551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4373C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73C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7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73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73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202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02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orgas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c@slavic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mr03term01</cp:lastModifiedBy>
  <cp:revision>127</cp:revision>
  <cp:lastPrinted>2016-10-28T07:16:00Z</cp:lastPrinted>
  <dcterms:created xsi:type="dcterms:W3CDTF">2015-06-19T06:29:00Z</dcterms:created>
  <dcterms:modified xsi:type="dcterms:W3CDTF">2016-10-28T07:22:00Z</dcterms:modified>
</cp:coreProperties>
</file>