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EE2" w:rsidRPr="00C02EE2" w:rsidRDefault="00C02EE2" w:rsidP="00C02EE2">
      <w:pPr>
        <w:autoSpaceDE w:val="0"/>
        <w:autoSpaceDN w:val="0"/>
        <w:adjustRightInd w:val="0"/>
        <w:jc w:val="center"/>
        <w:rPr>
          <w:b/>
        </w:rPr>
      </w:pPr>
      <w:r w:rsidRPr="00C02EE2">
        <w:rPr>
          <w:b/>
        </w:rPr>
        <w:t>Пояснительная записка к проекту постановления Администрации</w:t>
      </w:r>
    </w:p>
    <w:p w:rsidR="00C02EE2" w:rsidRPr="00C02EE2" w:rsidRDefault="00C02EE2" w:rsidP="00C02EE2">
      <w:pPr>
        <w:autoSpaceDE w:val="0"/>
        <w:autoSpaceDN w:val="0"/>
        <w:adjustRightInd w:val="0"/>
        <w:jc w:val="center"/>
        <w:rPr>
          <w:b/>
        </w:rPr>
      </w:pPr>
      <w:r w:rsidRPr="00C02EE2">
        <w:rPr>
          <w:b/>
        </w:rPr>
        <w:t>г</w:t>
      </w:r>
      <w:r w:rsidR="003D4EA3">
        <w:rPr>
          <w:b/>
        </w:rPr>
        <w:t>орода</w:t>
      </w:r>
      <w:r w:rsidRPr="00C02EE2">
        <w:rPr>
          <w:b/>
        </w:rPr>
        <w:t xml:space="preserve"> Переславля-Залесского </w:t>
      </w:r>
    </w:p>
    <w:p w:rsidR="00C02EE2" w:rsidRPr="00C02EE2" w:rsidRDefault="00C02EE2" w:rsidP="00C02EE2">
      <w:pPr>
        <w:pStyle w:val="a7"/>
        <w:spacing w:after="160"/>
        <w:ind w:left="284" w:right="-1"/>
        <w:jc w:val="center"/>
        <w:rPr>
          <w:b/>
          <w:sz w:val="26"/>
          <w:szCs w:val="26"/>
        </w:rPr>
      </w:pPr>
    </w:p>
    <w:p w:rsidR="00C02EE2" w:rsidRPr="0009052C" w:rsidRDefault="0009052C" w:rsidP="00BD2EFD">
      <w:pPr>
        <w:pStyle w:val="a7"/>
        <w:spacing w:after="160"/>
        <w:ind w:left="284" w:right="-1"/>
        <w:jc w:val="center"/>
        <w:rPr>
          <w:b/>
          <w:sz w:val="26"/>
          <w:szCs w:val="26"/>
          <w:u w:val="single"/>
        </w:rPr>
      </w:pPr>
      <w:r w:rsidRPr="0009052C">
        <w:rPr>
          <w:b/>
          <w:sz w:val="26"/>
          <w:szCs w:val="26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76:18:010170:24, расположенном по адресу: Российская Федерация, Ярославская область, г. Переславль-Залесский, ул. Депутатская</w:t>
      </w:r>
      <w:r w:rsidR="00BD2EFD" w:rsidRPr="0009052C">
        <w:rPr>
          <w:b/>
          <w:sz w:val="26"/>
          <w:szCs w:val="26"/>
        </w:rPr>
        <w:t>»</w:t>
      </w:r>
    </w:p>
    <w:p w:rsidR="0009052C" w:rsidRDefault="0009052C" w:rsidP="0009052C">
      <w:pPr>
        <w:ind w:firstLine="71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Рассмотрение заявления ООО «</w:t>
      </w:r>
      <w:proofErr w:type="spellStart"/>
      <w:r>
        <w:rPr>
          <w:sz w:val="24"/>
          <w:szCs w:val="24"/>
        </w:rPr>
        <w:t>Момо</w:t>
      </w:r>
      <w:proofErr w:type="spellEnd"/>
      <w:r>
        <w:rPr>
          <w:sz w:val="24"/>
          <w:szCs w:val="24"/>
        </w:rPr>
        <w:t xml:space="preserve"> групп» о предоставлении разрешения на отклонение от предельных параметров разрешенного строительства</w:t>
      </w:r>
      <w:bookmarkStart w:id="0" w:name="_GoBack"/>
      <w:bookmarkEnd w:id="0"/>
      <w:r>
        <w:rPr>
          <w:sz w:val="24"/>
          <w:szCs w:val="24"/>
        </w:rPr>
        <w:t xml:space="preserve">, реконструкции объектов капитального строительства на земельном участке с кадастровым номером 76:18:010170:24 площадью 6229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, расположенном по адресу: Российская Федерация, Ярославская область, г. Переславль-Залесский, ул. Депутатская.</w:t>
      </w:r>
    </w:p>
    <w:p w:rsidR="0009052C" w:rsidRDefault="0009052C" w:rsidP="0009052C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Заявитель — ООО «</w:t>
      </w:r>
      <w:proofErr w:type="spellStart"/>
      <w:r>
        <w:rPr>
          <w:sz w:val="24"/>
          <w:szCs w:val="24"/>
        </w:rPr>
        <w:t>Момо</w:t>
      </w:r>
      <w:proofErr w:type="spellEnd"/>
      <w:r>
        <w:rPr>
          <w:sz w:val="24"/>
          <w:szCs w:val="24"/>
        </w:rPr>
        <w:t xml:space="preserve"> групп» просит разрешение на отклонение от предельных параметров разрешенного строительства по земельному участку с кадастровым номером 76:18:010170:24. Земельный участок расположен в территориальной зоне ОД-1 — Многофункциональная общественно-деловая зона. Правилами землепользования и застройки для территориальной зоны ОД-1 с видом разрешенного использования «Гостиничное обслуживание 4.7» максимальный процент застройки 50 %, заявитель просит 75%</w:t>
      </w:r>
    </w:p>
    <w:p w:rsidR="0009052C" w:rsidRDefault="0009052C" w:rsidP="0009052C">
      <w:pPr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Цель испрашиваемого отклонения от предельных параметров: для завершения строительства гостиницы</w:t>
      </w:r>
    </w:p>
    <w:p w:rsidR="003027E6" w:rsidRPr="00C02EE2" w:rsidRDefault="003027E6" w:rsidP="00051182">
      <w:pPr>
        <w:ind w:right="355" w:firstLine="567"/>
        <w:jc w:val="both"/>
      </w:pPr>
    </w:p>
    <w:sectPr w:rsidR="003027E6" w:rsidRPr="00C02EE2" w:rsidSect="00BA22C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3613"/>
    <w:multiLevelType w:val="hybridMultilevel"/>
    <w:tmpl w:val="33046A40"/>
    <w:lvl w:ilvl="0" w:tplc="918C5226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A2"/>
    <w:rsid w:val="000048D6"/>
    <w:rsid w:val="00005D62"/>
    <w:rsid w:val="00051182"/>
    <w:rsid w:val="0005253F"/>
    <w:rsid w:val="00067E46"/>
    <w:rsid w:val="0009052C"/>
    <w:rsid w:val="000A6E0B"/>
    <w:rsid w:val="000E13A4"/>
    <w:rsid w:val="00121A99"/>
    <w:rsid w:val="00157328"/>
    <w:rsid w:val="0016363E"/>
    <w:rsid w:val="0016686F"/>
    <w:rsid w:val="001A3AB3"/>
    <w:rsid w:val="001C31BC"/>
    <w:rsid w:val="001C48CA"/>
    <w:rsid w:val="001D7594"/>
    <w:rsid w:val="001F2FAF"/>
    <w:rsid w:val="0023019C"/>
    <w:rsid w:val="00235E18"/>
    <w:rsid w:val="00263F50"/>
    <w:rsid w:val="00266739"/>
    <w:rsid w:val="00274F98"/>
    <w:rsid w:val="00284B8F"/>
    <w:rsid w:val="002F52B6"/>
    <w:rsid w:val="002F7BA9"/>
    <w:rsid w:val="003027E6"/>
    <w:rsid w:val="00340D64"/>
    <w:rsid w:val="003B6BBE"/>
    <w:rsid w:val="003D4EA3"/>
    <w:rsid w:val="003F3B22"/>
    <w:rsid w:val="003F456F"/>
    <w:rsid w:val="0047214D"/>
    <w:rsid w:val="004E24FF"/>
    <w:rsid w:val="00527BE5"/>
    <w:rsid w:val="00590CA3"/>
    <w:rsid w:val="00596990"/>
    <w:rsid w:val="005A05A4"/>
    <w:rsid w:val="00647BB6"/>
    <w:rsid w:val="00670150"/>
    <w:rsid w:val="006B1EEC"/>
    <w:rsid w:val="006E2D3F"/>
    <w:rsid w:val="006E4BA3"/>
    <w:rsid w:val="006F4709"/>
    <w:rsid w:val="00700208"/>
    <w:rsid w:val="007100E1"/>
    <w:rsid w:val="00731D34"/>
    <w:rsid w:val="00763945"/>
    <w:rsid w:val="007B79D1"/>
    <w:rsid w:val="007C7C69"/>
    <w:rsid w:val="007D2DEC"/>
    <w:rsid w:val="007E1FB7"/>
    <w:rsid w:val="00894146"/>
    <w:rsid w:val="008C5E96"/>
    <w:rsid w:val="00910FCD"/>
    <w:rsid w:val="0091345F"/>
    <w:rsid w:val="00941501"/>
    <w:rsid w:val="00971DC0"/>
    <w:rsid w:val="00987BCD"/>
    <w:rsid w:val="009915B5"/>
    <w:rsid w:val="009A4F56"/>
    <w:rsid w:val="00A01396"/>
    <w:rsid w:val="00A55A33"/>
    <w:rsid w:val="00A650A2"/>
    <w:rsid w:val="00A75EEF"/>
    <w:rsid w:val="00AD6417"/>
    <w:rsid w:val="00B27F8D"/>
    <w:rsid w:val="00B30EF7"/>
    <w:rsid w:val="00B60B76"/>
    <w:rsid w:val="00BA22C3"/>
    <w:rsid w:val="00BB65A6"/>
    <w:rsid w:val="00BB7864"/>
    <w:rsid w:val="00BD2EFD"/>
    <w:rsid w:val="00C02EE2"/>
    <w:rsid w:val="00C351D6"/>
    <w:rsid w:val="00C40F76"/>
    <w:rsid w:val="00C47B72"/>
    <w:rsid w:val="00C55EF1"/>
    <w:rsid w:val="00C6276B"/>
    <w:rsid w:val="00C85E67"/>
    <w:rsid w:val="00DB6956"/>
    <w:rsid w:val="00DC1ED5"/>
    <w:rsid w:val="00E05139"/>
    <w:rsid w:val="00E15F97"/>
    <w:rsid w:val="00E30C32"/>
    <w:rsid w:val="00E42AEA"/>
    <w:rsid w:val="00E86862"/>
    <w:rsid w:val="00EC1A60"/>
    <w:rsid w:val="00F73C86"/>
    <w:rsid w:val="00F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7D24"/>
  <w15:chartTrackingRefBased/>
  <w15:docId w15:val="{140AE15E-ABDE-4131-B40A-E41D395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A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5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Абзац_пост"/>
    <w:basedOn w:val="a"/>
    <w:rsid w:val="00C85E67"/>
    <w:pPr>
      <w:spacing w:before="120"/>
      <w:ind w:firstLine="720"/>
      <w:jc w:val="both"/>
    </w:pPr>
  </w:style>
  <w:style w:type="paragraph" w:customStyle="1" w:styleId="a6">
    <w:name w:val="Содержимое таблицы"/>
    <w:basedOn w:val="a"/>
    <w:rsid w:val="001C48CA"/>
    <w:pPr>
      <w:suppressLineNumbers/>
      <w:suppressAutoHyphens/>
      <w:snapToGrid w:val="0"/>
    </w:pPr>
    <w:rPr>
      <w:rFonts w:eastAsia="SimSun" w:cs="Lucida Sans"/>
      <w:kern w:val="2"/>
      <w:sz w:val="22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F4709"/>
    <w:pPr>
      <w:ind w:left="720"/>
      <w:contextualSpacing/>
    </w:pPr>
    <w:rPr>
      <w:color w:val="00000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A0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2020-10-26T06:47:00Z</cp:lastPrinted>
  <dcterms:created xsi:type="dcterms:W3CDTF">2024-05-28T11:15:00Z</dcterms:created>
  <dcterms:modified xsi:type="dcterms:W3CDTF">2024-05-28T11:15:00Z</dcterms:modified>
</cp:coreProperties>
</file>